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864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843"/>
        <w:gridCol w:w="2126"/>
        <w:gridCol w:w="768"/>
        <w:gridCol w:w="1055"/>
        <w:gridCol w:w="1342"/>
        <w:gridCol w:w="1513"/>
      </w:tblGrid>
      <w:tr w:rsidR="00AA0CCB" w:rsidRPr="00CD5CA9" w14:paraId="77E51056" w14:textId="77777777" w:rsidTr="00D94615">
        <w:trPr>
          <w:trHeight w:val="695"/>
        </w:trPr>
        <w:tc>
          <w:tcPr>
            <w:tcW w:w="4737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0A95709A" w14:textId="5975B9B6" w:rsidR="00AA0CCB" w:rsidRPr="00CD5CA9" w:rsidRDefault="00527E69" w:rsidP="00556561">
            <w:pPr>
              <w:spacing w:before="60" w:after="60"/>
              <w:ind w:hanging="40"/>
              <w:jc w:val="both"/>
              <w:rPr>
                <w:b/>
                <w:sz w:val="18"/>
                <w:szCs w:val="18"/>
              </w:rPr>
            </w:pPr>
            <w:r w:rsidRPr="00527E69">
              <w:rPr>
                <w:b/>
                <w:sz w:val="18"/>
                <w:szCs w:val="18"/>
              </w:rPr>
              <w:t>NOMBRE Y APELLIDOS:</w:t>
            </w:r>
          </w:p>
        </w:tc>
        <w:tc>
          <w:tcPr>
            <w:tcW w:w="3910" w:type="dxa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0D6B96" w14:textId="227AAFA1" w:rsidR="00AA0CCB" w:rsidRPr="00173ADD" w:rsidRDefault="00527E69" w:rsidP="00527E69">
            <w:pPr>
              <w:spacing w:before="60" w:after="60"/>
              <w:ind w:hanging="40"/>
              <w:jc w:val="both"/>
              <w:rPr>
                <w:b/>
                <w:sz w:val="20"/>
                <w:szCs w:val="20"/>
                <w:highlight w:val="yellow"/>
              </w:rPr>
            </w:pPr>
            <w:r w:rsidRPr="00527E69">
              <w:rPr>
                <w:b/>
                <w:sz w:val="18"/>
                <w:szCs w:val="18"/>
              </w:rPr>
              <w:t xml:space="preserve">FECHA: </w:t>
            </w:r>
            <w:r w:rsidR="001E27F7" w:rsidRPr="001E27F7">
              <w:rPr>
                <w:b/>
                <w:sz w:val="18"/>
                <w:szCs w:val="18"/>
              </w:rPr>
              <w:t>13/07/2023</w:t>
            </w:r>
          </w:p>
        </w:tc>
      </w:tr>
      <w:tr w:rsidR="001C4221" w:rsidRPr="00CD5CA9" w14:paraId="1E17F2D0" w14:textId="77777777" w:rsidTr="00D94615">
        <w:trPr>
          <w:trHeight w:val="695"/>
        </w:trPr>
        <w:tc>
          <w:tcPr>
            <w:tcW w:w="4737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7AA770BE" w14:textId="33034E88" w:rsidR="00BA020A" w:rsidRPr="00CD5CA9" w:rsidRDefault="00527E69" w:rsidP="00527E69">
            <w:pPr>
              <w:spacing w:before="60" w:after="60"/>
              <w:ind w:hanging="40"/>
              <w:jc w:val="both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DOCENTE: MANUEL MACÍAS PÉREZ </w:t>
            </w:r>
          </w:p>
        </w:tc>
        <w:tc>
          <w:tcPr>
            <w:tcW w:w="3910" w:type="dxa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9D3571" w14:textId="4900EDDF" w:rsidR="001C4221" w:rsidRPr="004E694B" w:rsidRDefault="00527E69" w:rsidP="00527E69">
            <w:pPr>
              <w:spacing w:before="60" w:after="60"/>
              <w:ind w:hanging="40"/>
              <w:jc w:val="both"/>
              <w:rPr>
                <w:b/>
                <w:sz w:val="18"/>
                <w:szCs w:val="18"/>
                <w:highlight w:val="yellow"/>
              </w:rPr>
            </w:pPr>
            <w:r w:rsidRPr="00527E69">
              <w:rPr>
                <w:b/>
                <w:sz w:val="18"/>
                <w:szCs w:val="18"/>
              </w:rPr>
              <w:t>NOTA:</w:t>
            </w:r>
          </w:p>
        </w:tc>
      </w:tr>
      <w:tr w:rsidR="001C4221" w:rsidRPr="00CD5CA9" w14:paraId="137B0E9B" w14:textId="77777777" w:rsidTr="00D94615">
        <w:trPr>
          <w:trHeight w:val="484"/>
        </w:trPr>
        <w:tc>
          <w:tcPr>
            <w:tcW w:w="4737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17CAE956" w14:textId="185F331A" w:rsidR="001C4221" w:rsidRPr="00CD5CA9" w:rsidRDefault="001E27F7" w:rsidP="004E694B">
            <w:pPr>
              <w:spacing w:before="60" w:after="60"/>
              <w:ind w:hanging="40"/>
              <w:jc w:val="both"/>
              <w:rPr>
                <w:b/>
                <w:sz w:val="18"/>
                <w:szCs w:val="18"/>
              </w:rPr>
            </w:pPr>
            <w:r w:rsidRPr="001E27F7">
              <w:rPr>
                <w:b/>
                <w:sz w:val="18"/>
                <w:szCs w:val="18"/>
              </w:rPr>
              <w:t>(IFCD0210) DESARROLLO DE APLICACIONES CON TECNOLOGÍAS WEB.</w:t>
            </w:r>
            <w:r w:rsidRPr="001E27F7">
              <w:rPr>
                <w:b/>
                <w:sz w:val="18"/>
                <w:szCs w:val="18"/>
              </w:rPr>
              <w:tab/>
            </w:r>
          </w:p>
        </w:tc>
        <w:tc>
          <w:tcPr>
            <w:tcW w:w="3910" w:type="dxa"/>
            <w:gridSpan w:val="3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663E90" w14:textId="0D2DFD8A" w:rsidR="001C4221" w:rsidRPr="00CD5CA9" w:rsidRDefault="00527E69" w:rsidP="00527E69">
            <w:pPr>
              <w:spacing w:before="60" w:after="60"/>
              <w:ind w:hanging="40"/>
              <w:jc w:val="both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Nº CURSO: </w:t>
            </w:r>
            <w:r w:rsidR="001E27F7" w:rsidRPr="001E27F7">
              <w:rPr>
                <w:b/>
                <w:sz w:val="18"/>
                <w:szCs w:val="18"/>
              </w:rPr>
              <w:t>22-35/008902</w:t>
            </w:r>
          </w:p>
        </w:tc>
      </w:tr>
      <w:tr w:rsidR="003A2120" w:rsidRPr="00CD5CA9" w14:paraId="44BD5E33" w14:textId="77777777" w:rsidTr="00DF3D49">
        <w:trPr>
          <w:trHeight w:val="345"/>
        </w:trPr>
        <w:tc>
          <w:tcPr>
            <w:tcW w:w="1843" w:type="dxa"/>
            <w:vAlign w:val="center"/>
          </w:tcPr>
          <w:p w14:paraId="72EC002F" w14:textId="17237700" w:rsidR="003A2120" w:rsidRPr="00CD5CA9" w:rsidRDefault="001E27F7" w:rsidP="00426497">
            <w:pPr>
              <w:spacing w:before="60" w:after="60"/>
              <w:ind w:hanging="40"/>
              <w:jc w:val="center"/>
              <w:rPr>
                <w:rFonts w:cs="Times New Roman"/>
                <w:sz w:val="18"/>
                <w:szCs w:val="18"/>
              </w:rPr>
            </w:pPr>
            <w:r w:rsidRPr="001E27F7">
              <w:rPr>
                <w:rFonts w:ascii="Calibri" w:hAnsi="Calibri" w:cs="Arial"/>
                <w:sz w:val="18"/>
                <w:szCs w:val="18"/>
              </w:rPr>
              <w:t>MF0491_3</w:t>
            </w:r>
          </w:p>
        </w:tc>
        <w:tc>
          <w:tcPr>
            <w:tcW w:w="2894" w:type="dxa"/>
            <w:gridSpan w:val="2"/>
            <w:vMerge w:val="restart"/>
            <w:vAlign w:val="center"/>
          </w:tcPr>
          <w:p w14:paraId="62D00DE6" w14:textId="141864AA" w:rsidR="003A2120" w:rsidRPr="00CD5CA9" w:rsidRDefault="003A2120" w:rsidP="00426497">
            <w:pPr>
              <w:pStyle w:val="Default"/>
              <w:rPr>
                <w:rFonts w:asciiTheme="minorHAnsi" w:hAnsiTheme="minorHAnsi"/>
                <w:color w:val="auto"/>
                <w:sz w:val="18"/>
                <w:szCs w:val="18"/>
              </w:rPr>
            </w:pPr>
            <w:r w:rsidRPr="00CD5CA9">
              <w:rPr>
                <w:rFonts w:asciiTheme="minorHAnsi" w:hAnsiTheme="minorHAnsi"/>
                <w:color w:val="auto"/>
                <w:sz w:val="18"/>
                <w:szCs w:val="18"/>
              </w:rPr>
              <w:t xml:space="preserve">UNIDADES DE APRENDIZAJE A LAS QUE RESPONDE: </w:t>
            </w:r>
            <w:r w:rsidR="00173ADD">
              <w:rPr>
                <w:rFonts w:asciiTheme="minorHAnsi" w:hAnsiTheme="minorHAnsi"/>
                <w:color w:val="auto"/>
                <w:sz w:val="18"/>
                <w:szCs w:val="18"/>
              </w:rPr>
              <w:t xml:space="preserve"> UA1, UA2</w:t>
            </w:r>
          </w:p>
        </w:tc>
        <w:tc>
          <w:tcPr>
            <w:tcW w:w="1055" w:type="dxa"/>
            <w:vMerge w:val="restart"/>
            <w:vAlign w:val="center"/>
          </w:tcPr>
          <w:p w14:paraId="62B21016" w14:textId="77777777" w:rsidR="003A2120" w:rsidRPr="00CD5CA9" w:rsidRDefault="003A2120" w:rsidP="00ED4435">
            <w:pPr>
              <w:spacing w:before="60" w:after="60"/>
              <w:ind w:hanging="40"/>
              <w:jc w:val="center"/>
              <w:rPr>
                <w:sz w:val="18"/>
                <w:szCs w:val="18"/>
              </w:rPr>
            </w:pPr>
          </w:p>
        </w:tc>
        <w:tc>
          <w:tcPr>
            <w:tcW w:w="1342" w:type="dxa"/>
            <w:vMerge w:val="restart"/>
            <w:vAlign w:val="center"/>
          </w:tcPr>
          <w:p w14:paraId="64200C88" w14:textId="77777777" w:rsidR="003A2120" w:rsidRPr="00CD5CA9" w:rsidRDefault="003A2120" w:rsidP="00426497">
            <w:pPr>
              <w:pStyle w:val="Default"/>
              <w:rPr>
                <w:rFonts w:asciiTheme="minorHAnsi" w:hAnsiTheme="minorHAnsi"/>
                <w:color w:val="auto"/>
                <w:sz w:val="18"/>
                <w:szCs w:val="18"/>
              </w:rPr>
            </w:pPr>
            <w:r w:rsidRPr="00CD5CA9">
              <w:rPr>
                <w:rFonts w:asciiTheme="minorHAnsi" w:hAnsiTheme="minorHAnsi"/>
                <w:color w:val="auto"/>
                <w:sz w:val="18"/>
                <w:szCs w:val="18"/>
              </w:rPr>
              <w:t>Duración:</w:t>
            </w:r>
          </w:p>
        </w:tc>
        <w:tc>
          <w:tcPr>
            <w:tcW w:w="1513" w:type="dxa"/>
            <w:vMerge w:val="restart"/>
            <w:vAlign w:val="center"/>
          </w:tcPr>
          <w:p w14:paraId="3C8DB6DE" w14:textId="77777777" w:rsidR="00D72490" w:rsidRDefault="00D72490" w:rsidP="00D72490">
            <w:pPr>
              <w:pStyle w:val="Default"/>
              <w:jc w:val="center"/>
              <w:rPr>
                <w:rFonts w:asciiTheme="minorHAnsi" w:hAnsiTheme="minorHAnsi"/>
                <w:color w:val="auto"/>
                <w:sz w:val="18"/>
                <w:szCs w:val="18"/>
              </w:rPr>
            </w:pPr>
          </w:p>
          <w:p w14:paraId="23AD26FC" w14:textId="7924E4A3" w:rsidR="005251BE" w:rsidRPr="00CD5CA9" w:rsidRDefault="001E27F7" w:rsidP="00536C80">
            <w:pPr>
              <w:pStyle w:val="Default"/>
              <w:jc w:val="center"/>
              <w:rPr>
                <w:rFonts w:asciiTheme="minorHAnsi" w:hAnsiTheme="minorHAnsi"/>
                <w:color w:val="auto"/>
                <w:sz w:val="18"/>
                <w:szCs w:val="18"/>
              </w:rPr>
            </w:pPr>
            <w:r>
              <w:rPr>
                <w:rFonts w:asciiTheme="minorHAnsi" w:hAnsiTheme="minorHAnsi"/>
                <w:color w:val="auto"/>
                <w:sz w:val="18"/>
                <w:szCs w:val="18"/>
              </w:rPr>
              <w:t>2</w:t>
            </w:r>
            <w:r w:rsidR="005251BE">
              <w:rPr>
                <w:rFonts w:asciiTheme="minorHAnsi" w:hAnsiTheme="minorHAnsi"/>
                <w:color w:val="auto"/>
                <w:sz w:val="18"/>
                <w:szCs w:val="18"/>
              </w:rPr>
              <w:t>h</w:t>
            </w:r>
          </w:p>
        </w:tc>
      </w:tr>
      <w:tr w:rsidR="003A2120" w:rsidRPr="00CD5CA9" w14:paraId="59BDD9BA" w14:textId="77777777" w:rsidTr="00097999">
        <w:trPr>
          <w:trHeight w:val="345"/>
        </w:trPr>
        <w:tc>
          <w:tcPr>
            <w:tcW w:w="1843" w:type="dxa"/>
            <w:vAlign w:val="center"/>
          </w:tcPr>
          <w:p w14:paraId="2FD39D66" w14:textId="3613F20E" w:rsidR="003A2120" w:rsidRPr="00CD5CA9" w:rsidRDefault="001E27F7" w:rsidP="00426497">
            <w:pPr>
              <w:spacing w:before="60" w:after="60"/>
              <w:ind w:hanging="40"/>
              <w:jc w:val="center"/>
              <w:rPr>
                <w:rFonts w:cs="Times New Roman"/>
                <w:sz w:val="18"/>
                <w:szCs w:val="18"/>
              </w:rPr>
            </w:pPr>
            <w:r w:rsidRPr="001E27F7">
              <w:rPr>
                <w:rFonts w:ascii="Calibri" w:hAnsi="Calibri" w:cs="Arial"/>
                <w:sz w:val="18"/>
                <w:szCs w:val="18"/>
              </w:rPr>
              <w:t>UF1841</w:t>
            </w:r>
          </w:p>
        </w:tc>
        <w:tc>
          <w:tcPr>
            <w:tcW w:w="2894" w:type="dxa"/>
            <w:gridSpan w:val="2"/>
            <w:vMerge/>
            <w:vAlign w:val="center"/>
          </w:tcPr>
          <w:p w14:paraId="644A27D8" w14:textId="77777777" w:rsidR="003A2120" w:rsidRPr="00CD5CA9" w:rsidRDefault="003A2120" w:rsidP="00426497">
            <w:pPr>
              <w:pStyle w:val="Default"/>
              <w:rPr>
                <w:rFonts w:asciiTheme="minorHAnsi" w:hAnsiTheme="minorHAnsi"/>
                <w:color w:val="auto"/>
                <w:sz w:val="18"/>
                <w:szCs w:val="18"/>
              </w:rPr>
            </w:pPr>
          </w:p>
        </w:tc>
        <w:tc>
          <w:tcPr>
            <w:tcW w:w="1055" w:type="dxa"/>
            <w:vMerge/>
            <w:vAlign w:val="center"/>
          </w:tcPr>
          <w:p w14:paraId="0BE788DA" w14:textId="77777777" w:rsidR="003A2120" w:rsidRPr="00CD5CA9" w:rsidRDefault="003A2120" w:rsidP="00ED4435">
            <w:pPr>
              <w:spacing w:before="60" w:after="60"/>
              <w:ind w:hanging="40"/>
              <w:jc w:val="center"/>
              <w:rPr>
                <w:sz w:val="18"/>
                <w:szCs w:val="18"/>
              </w:rPr>
            </w:pPr>
          </w:p>
        </w:tc>
        <w:tc>
          <w:tcPr>
            <w:tcW w:w="1342" w:type="dxa"/>
            <w:vMerge/>
            <w:vAlign w:val="center"/>
          </w:tcPr>
          <w:p w14:paraId="4C79BE94" w14:textId="77777777" w:rsidR="003A2120" w:rsidRPr="00CD5CA9" w:rsidRDefault="003A2120" w:rsidP="00426497">
            <w:pPr>
              <w:pStyle w:val="Default"/>
              <w:rPr>
                <w:rFonts w:asciiTheme="minorHAnsi" w:hAnsiTheme="minorHAnsi"/>
                <w:color w:val="auto"/>
                <w:sz w:val="18"/>
                <w:szCs w:val="18"/>
              </w:rPr>
            </w:pPr>
          </w:p>
        </w:tc>
        <w:tc>
          <w:tcPr>
            <w:tcW w:w="1513" w:type="dxa"/>
            <w:vMerge/>
            <w:vAlign w:val="center"/>
          </w:tcPr>
          <w:p w14:paraId="7591141F" w14:textId="77777777" w:rsidR="003A2120" w:rsidRPr="00CD5CA9" w:rsidRDefault="003A2120" w:rsidP="00931CAA">
            <w:pPr>
              <w:pStyle w:val="Default"/>
              <w:jc w:val="center"/>
              <w:rPr>
                <w:rFonts w:asciiTheme="minorHAnsi" w:hAnsiTheme="minorHAnsi"/>
                <w:color w:val="auto"/>
                <w:sz w:val="18"/>
                <w:szCs w:val="18"/>
              </w:rPr>
            </w:pPr>
          </w:p>
        </w:tc>
      </w:tr>
      <w:tr w:rsidR="00712CFA" w:rsidRPr="00CD5CA9" w14:paraId="2D43276A" w14:textId="77777777" w:rsidTr="00FA73B4">
        <w:trPr>
          <w:trHeight w:val="345"/>
        </w:trPr>
        <w:tc>
          <w:tcPr>
            <w:tcW w:w="1843" w:type="dxa"/>
            <w:vAlign w:val="center"/>
          </w:tcPr>
          <w:p w14:paraId="6356A722" w14:textId="77777777" w:rsidR="00712CFA" w:rsidRPr="00CD5CA9" w:rsidRDefault="00712CFA" w:rsidP="00426497">
            <w:pPr>
              <w:spacing w:before="60" w:after="60"/>
              <w:ind w:hanging="40"/>
              <w:jc w:val="center"/>
              <w:rPr>
                <w:rFonts w:cs="Times New Roman"/>
                <w:sz w:val="18"/>
                <w:szCs w:val="18"/>
              </w:rPr>
            </w:pPr>
            <w:r>
              <w:rPr>
                <w:sz w:val="18"/>
                <w:szCs w:val="18"/>
              </w:rPr>
              <w:t>PRÁCTICA FINAL</w:t>
            </w:r>
          </w:p>
        </w:tc>
        <w:tc>
          <w:tcPr>
            <w:tcW w:w="2894" w:type="dxa"/>
            <w:gridSpan w:val="2"/>
            <w:vMerge/>
            <w:tcBorders>
              <w:bottom w:val="nil"/>
            </w:tcBorders>
            <w:vAlign w:val="center"/>
          </w:tcPr>
          <w:p w14:paraId="0E56B924" w14:textId="77777777" w:rsidR="00712CFA" w:rsidRPr="00CD5CA9" w:rsidRDefault="00712CFA" w:rsidP="00426497">
            <w:pPr>
              <w:pStyle w:val="Default"/>
              <w:rPr>
                <w:rFonts w:asciiTheme="minorHAnsi" w:hAnsiTheme="minorHAnsi"/>
                <w:color w:val="auto"/>
                <w:sz w:val="18"/>
                <w:szCs w:val="18"/>
              </w:rPr>
            </w:pPr>
          </w:p>
        </w:tc>
        <w:tc>
          <w:tcPr>
            <w:tcW w:w="1055" w:type="dxa"/>
            <w:vMerge/>
            <w:tcBorders>
              <w:bottom w:val="nil"/>
            </w:tcBorders>
            <w:vAlign w:val="center"/>
          </w:tcPr>
          <w:p w14:paraId="3009623C" w14:textId="77777777" w:rsidR="00712CFA" w:rsidRPr="00CD5CA9" w:rsidRDefault="00712CFA" w:rsidP="00426497">
            <w:pPr>
              <w:spacing w:before="60" w:after="60"/>
              <w:ind w:hanging="40"/>
              <w:rPr>
                <w:sz w:val="18"/>
                <w:szCs w:val="18"/>
              </w:rPr>
            </w:pPr>
          </w:p>
        </w:tc>
        <w:tc>
          <w:tcPr>
            <w:tcW w:w="1342" w:type="dxa"/>
            <w:vMerge/>
            <w:vAlign w:val="center"/>
          </w:tcPr>
          <w:p w14:paraId="730A6E90" w14:textId="77777777" w:rsidR="00712CFA" w:rsidRPr="00CD5CA9" w:rsidRDefault="00712CFA" w:rsidP="00426497">
            <w:pPr>
              <w:pStyle w:val="Default"/>
              <w:rPr>
                <w:rFonts w:asciiTheme="minorHAnsi" w:hAnsiTheme="minorHAnsi"/>
                <w:color w:val="auto"/>
                <w:sz w:val="18"/>
                <w:szCs w:val="18"/>
              </w:rPr>
            </w:pPr>
          </w:p>
        </w:tc>
        <w:tc>
          <w:tcPr>
            <w:tcW w:w="1513" w:type="dxa"/>
            <w:vMerge/>
            <w:vAlign w:val="center"/>
          </w:tcPr>
          <w:p w14:paraId="72407130" w14:textId="77777777" w:rsidR="00712CFA" w:rsidRPr="00CD5CA9" w:rsidRDefault="00712CFA" w:rsidP="00426497">
            <w:pPr>
              <w:pStyle w:val="Default"/>
              <w:rPr>
                <w:rFonts w:asciiTheme="minorHAnsi" w:hAnsiTheme="minorHAnsi"/>
                <w:color w:val="auto"/>
                <w:sz w:val="18"/>
                <w:szCs w:val="18"/>
              </w:rPr>
            </w:pPr>
          </w:p>
        </w:tc>
      </w:tr>
      <w:tr w:rsidR="001C4221" w:rsidRPr="00CD5CA9" w14:paraId="5D58EECC" w14:textId="77777777" w:rsidTr="00D94615">
        <w:trPr>
          <w:trHeight w:val="475"/>
        </w:trPr>
        <w:tc>
          <w:tcPr>
            <w:tcW w:w="8647" w:type="dxa"/>
            <w:gridSpan w:val="6"/>
          </w:tcPr>
          <w:p w14:paraId="044BD36B" w14:textId="77777777" w:rsidR="003D4355" w:rsidRPr="00CD5CA9" w:rsidRDefault="003D4355" w:rsidP="003D4355">
            <w:pPr>
              <w:pStyle w:val="NormalWeb"/>
              <w:spacing w:before="0" w:beforeAutospacing="0" w:after="0"/>
              <w:jc w:val="center"/>
              <w:rPr>
                <w:rFonts w:asciiTheme="minorHAnsi" w:hAnsiTheme="minorHAnsi" w:cstheme="minorHAnsi"/>
                <w:b/>
                <w:sz w:val="18"/>
                <w:szCs w:val="18"/>
              </w:rPr>
            </w:pPr>
          </w:p>
          <w:p w14:paraId="36402051" w14:textId="77777777" w:rsidR="002C2014" w:rsidRDefault="002C2014" w:rsidP="00173ADD">
            <w:pPr>
              <w:pStyle w:val="NormalWeb"/>
              <w:spacing w:before="0" w:beforeAutospacing="0" w:after="0"/>
              <w:rPr>
                <w:rFonts w:asciiTheme="minorHAnsi" w:hAnsiTheme="minorHAnsi"/>
                <w:b/>
                <w:sz w:val="18"/>
                <w:szCs w:val="18"/>
              </w:rPr>
            </w:pPr>
          </w:p>
          <w:p w14:paraId="74E67716" w14:textId="77777777" w:rsidR="002C2014" w:rsidRDefault="002C2014" w:rsidP="00173ADD">
            <w:pPr>
              <w:pStyle w:val="NormalWeb"/>
              <w:spacing w:before="0" w:beforeAutospacing="0" w:after="0"/>
              <w:rPr>
                <w:rFonts w:asciiTheme="minorHAnsi" w:hAnsiTheme="minorHAnsi"/>
                <w:b/>
                <w:sz w:val="18"/>
                <w:szCs w:val="18"/>
              </w:rPr>
            </w:pPr>
          </w:p>
          <w:p w14:paraId="6BFA7567" w14:textId="5DC50A9A" w:rsidR="003A2120" w:rsidRPr="003A2120" w:rsidRDefault="00CA7B91" w:rsidP="00173ADD">
            <w:pPr>
              <w:pStyle w:val="NormalWeb"/>
              <w:spacing w:before="0" w:beforeAutospacing="0" w:after="0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 w:rsidRPr="00CD5CA9">
              <w:rPr>
                <w:rFonts w:asciiTheme="minorHAnsi" w:hAnsiTheme="minorHAnsi"/>
                <w:b/>
                <w:sz w:val="18"/>
                <w:szCs w:val="18"/>
                <w:u w:val="single"/>
              </w:rPr>
              <w:t>DESCRIPCIÓN</w:t>
            </w:r>
            <w:r w:rsidR="003A2120">
              <w:rPr>
                <w:rFonts w:asciiTheme="minorHAnsi" w:hAnsiTheme="minorHAnsi"/>
                <w:b/>
                <w:sz w:val="18"/>
                <w:szCs w:val="18"/>
                <w:u w:val="single"/>
              </w:rPr>
              <w:t xml:space="preserve">: </w:t>
            </w:r>
            <w:r w:rsidR="003A2120">
              <w:rPr>
                <w:rFonts w:ascii="Calibri" w:hAnsi="Calibri"/>
                <w:sz w:val="18"/>
                <w:szCs w:val="18"/>
              </w:rPr>
              <w:t xml:space="preserve"> </w:t>
            </w:r>
            <w:r w:rsidR="001E27F7" w:rsidRPr="001E27F7">
              <w:rPr>
                <w:rFonts w:ascii="Calibri" w:hAnsi="Calibri"/>
                <w:sz w:val="18"/>
                <w:szCs w:val="18"/>
              </w:rPr>
              <w:t xml:space="preserve">El alumno de forma individual deberá realizar implementación de un sitio web tomando como referencia la planificación </w:t>
            </w:r>
            <w:r w:rsidR="001E27F7">
              <w:rPr>
                <w:rFonts w:ascii="Calibri" w:hAnsi="Calibri"/>
                <w:sz w:val="18"/>
                <w:szCs w:val="18"/>
              </w:rPr>
              <w:t>que se adjunta</w:t>
            </w:r>
            <w:r w:rsidR="001E27F7" w:rsidRPr="001E27F7">
              <w:rPr>
                <w:rFonts w:ascii="Calibri" w:hAnsi="Calibri"/>
                <w:sz w:val="18"/>
                <w:szCs w:val="18"/>
              </w:rPr>
              <w:t>, utilizando el lenguaje de marcado HTML5 y la hoja estilos CCS3.</w:t>
            </w:r>
          </w:p>
          <w:p w14:paraId="0276DFD7" w14:textId="77777777" w:rsidR="003A2120" w:rsidRPr="00671518" w:rsidRDefault="003A2120" w:rsidP="003A2120">
            <w:pPr>
              <w:pStyle w:val="Default"/>
              <w:rPr>
                <w:rFonts w:ascii="Calibri" w:hAnsi="Calibri"/>
                <w:sz w:val="18"/>
                <w:szCs w:val="18"/>
              </w:rPr>
            </w:pPr>
          </w:p>
          <w:p w14:paraId="2575F27B" w14:textId="77777777" w:rsidR="003A2120" w:rsidRPr="00671518" w:rsidRDefault="003A2120" w:rsidP="003A2120">
            <w:pPr>
              <w:pStyle w:val="Default"/>
              <w:rPr>
                <w:rFonts w:ascii="Calibri" w:hAnsi="Calibri"/>
                <w:b/>
                <w:sz w:val="18"/>
                <w:szCs w:val="18"/>
              </w:rPr>
            </w:pPr>
            <w:r w:rsidRPr="00671518">
              <w:rPr>
                <w:rFonts w:ascii="Calibri" w:hAnsi="Calibri"/>
                <w:b/>
                <w:sz w:val="18"/>
                <w:szCs w:val="18"/>
              </w:rPr>
              <w:t>MEDIOS PARA SU REALIZACIÓN</w:t>
            </w:r>
          </w:p>
          <w:p w14:paraId="38E41514" w14:textId="77777777" w:rsidR="003A2120" w:rsidRPr="00671518" w:rsidRDefault="003A2120" w:rsidP="003A2120">
            <w:pPr>
              <w:pStyle w:val="Default"/>
              <w:numPr>
                <w:ilvl w:val="0"/>
                <w:numId w:val="2"/>
              </w:numPr>
              <w:autoSpaceDE/>
              <w:autoSpaceDN/>
              <w:adjustRightInd/>
              <w:rPr>
                <w:rFonts w:ascii="Calibri" w:hAnsi="Calibri"/>
                <w:sz w:val="18"/>
                <w:szCs w:val="18"/>
              </w:rPr>
            </w:pPr>
            <w:r w:rsidRPr="00671518">
              <w:rPr>
                <w:rFonts w:ascii="Calibri" w:hAnsi="Calibri"/>
                <w:sz w:val="18"/>
                <w:szCs w:val="18"/>
              </w:rPr>
              <w:t xml:space="preserve">Equipo microinformático y Software de base. </w:t>
            </w:r>
          </w:p>
          <w:p w14:paraId="21097A2F" w14:textId="77777777" w:rsidR="003A2120" w:rsidRDefault="003A2120" w:rsidP="003A2120">
            <w:pPr>
              <w:pStyle w:val="Default"/>
              <w:numPr>
                <w:ilvl w:val="0"/>
                <w:numId w:val="2"/>
              </w:numPr>
              <w:autoSpaceDE/>
              <w:autoSpaceDN/>
              <w:adjustRightInd/>
              <w:rPr>
                <w:rFonts w:ascii="Calibri" w:hAnsi="Calibri"/>
                <w:sz w:val="18"/>
                <w:szCs w:val="18"/>
              </w:rPr>
            </w:pPr>
            <w:r w:rsidRPr="00671518">
              <w:rPr>
                <w:rFonts w:ascii="Calibri" w:hAnsi="Calibri"/>
                <w:sz w:val="18"/>
                <w:szCs w:val="18"/>
              </w:rPr>
              <w:t xml:space="preserve">Herramientas y aplicaciones ofimáticas. </w:t>
            </w:r>
          </w:p>
          <w:p w14:paraId="03A10F5B" w14:textId="1CDD4E26" w:rsidR="00E52CF8" w:rsidRDefault="00173ADD" w:rsidP="003A2120">
            <w:pPr>
              <w:pStyle w:val="Default"/>
              <w:numPr>
                <w:ilvl w:val="0"/>
                <w:numId w:val="2"/>
              </w:numPr>
              <w:autoSpaceDE/>
              <w:autoSpaceDN/>
              <w:adjustRightInd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>Aplicaciones de edición web.</w:t>
            </w:r>
          </w:p>
          <w:p w14:paraId="710BDA4C" w14:textId="5CCAE896" w:rsidR="00173ADD" w:rsidRPr="00671518" w:rsidRDefault="00173ADD" w:rsidP="003A2120">
            <w:pPr>
              <w:pStyle w:val="Default"/>
              <w:numPr>
                <w:ilvl w:val="0"/>
                <w:numId w:val="2"/>
              </w:numPr>
              <w:autoSpaceDE/>
              <w:autoSpaceDN/>
              <w:adjustRightInd/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Aplicación Visual </w:t>
            </w:r>
            <w:proofErr w:type="spellStart"/>
            <w:r>
              <w:rPr>
                <w:rFonts w:ascii="Calibri" w:hAnsi="Calibri"/>
                <w:sz w:val="18"/>
                <w:szCs w:val="18"/>
              </w:rPr>
              <w:t>Code</w:t>
            </w:r>
            <w:proofErr w:type="spellEnd"/>
            <w:r>
              <w:rPr>
                <w:rFonts w:ascii="Calibri" w:hAnsi="Calibri"/>
                <w:sz w:val="18"/>
                <w:szCs w:val="18"/>
              </w:rPr>
              <w:t xml:space="preserve"> Studio</w:t>
            </w:r>
          </w:p>
          <w:p w14:paraId="54D6C4F6" w14:textId="77777777" w:rsidR="003A2120" w:rsidRPr="00671518" w:rsidRDefault="003A2120" w:rsidP="003A2120">
            <w:pPr>
              <w:pStyle w:val="Default"/>
              <w:ind w:left="720"/>
              <w:rPr>
                <w:rFonts w:ascii="Calibri" w:hAnsi="Calibri"/>
                <w:sz w:val="18"/>
                <w:szCs w:val="18"/>
              </w:rPr>
            </w:pPr>
          </w:p>
          <w:p w14:paraId="4E4F0654" w14:textId="77777777" w:rsidR="003A2120" w:rsidRDefault="003A2120" w:rsidP="003A2120">
            <w:pPr>
              <w:pStyle w:val="Default"/>
              <w:rPr>
                <w:rFonts w:ascii="Calibri" w:hAnsi="Calibri"/>
                <w:b/>
                <w:sz w:val="18"/>
                <w:szCs w:val="18"/>
              </w:rPr>
            </w:pPr>
            <w:r w:rsidRPr="00671518">
              <w:rPr>
                <w:rFonts w:ascii="Calibri" w:hAnsi="Calibri"/>
                <w:b/>
                <w:sz w:val="18"/>
                <w:szCs w:val="18"/>
              </w:rPr>
              <w:t xml:space="preserve">PAUTAS DE ACTUACIÓN DEL FORMADOR  </w:t>
            </w:r>
          </w:p>
          <w:p w14:paraId="48B2B31C" w14:textId="77777777" w:rsidR="00E86CC0" w:rsidRPr="00671518" w:rsidRDefault="00E86CC0" w:rsidP="003A2120">
            <w:pPr>
              <w:pStyle w:val="Default"/>
              <w:rPr>
                <w:rFonts w:ascii="Calibri" w:hAnsi="Calibri"/>
                <w:b/>
                <w:sz w:val="18"/>
                <w:szCs w:val="18"/>
              </w:rPr>
            </w:pPr>
          </w:p>
          <w:p w14:paraId="7B8C077D" w14:textId="77777777" w:rsidR="00A14457" w:rsidRPr="007F408D" w:rsidRDefault="00A14457" w:rsidP="00A14457">
            <w:pPr>
              <w:pStyle w:val="Default"/>
              <w:spacing w:after="120" w:line="276" w:lineRule="auto"/>
              <w:jc w:val="both"/>
              <w:rPr>
                <w:rFonts w:asciiTheme="minorHAnsi" w:hAnsiTheme="minorHAnsi" w:cstheme="minorHAnsi"/>
                <w:bCs/>
                <w:i/>
                <w:sz w:val="20"/>
                <w:szCs w:val="20"/>
              </w:rPr>
            </w:pPr>
            <w:r w:rsidRPr="007F408D">
              <w:rPr>
                <w:rFonts w:asciiTheme="minorHAnsi" w:hAnsiTheme="minorHAnsi" w:cstheme="minorHAnsi"/>
                <w:bCs/>
                <w:i/>
                <w:sz w:val="20"/>
                <w:szCs w:val="20"/>
              </w:rPr>
              <w:t xml:space="preserve">Al inicio de la práctica, que se desarrollará de manera individual por cada uno de los alumnos, el formador/a realizará las siguientes actuaciones: </w:t>
            </w:r>
          </w:p>
          <w:p w14:paraId="46083FF2" w14:textId="77777777" w:rsidR="00A14457" w:rsidRPr="007F408D" w:rsidRDefault="00A14457" w:rsidP="00A14457">
            <w:pPr>
              <w:pStyle w:val="Default"/>
              <w:spacing w:after="120" w:line="276" w:lineRule="auto"/>
              <w:jc w:val="both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7F408D">
              <w:rPr>
                <w:rFonts w:asciiTheme="minorHAnsi" w:hAnsiTheme="minorHAnsi" w:cstheme="minorHAnsi"/>
                <w:bCs/>
                <w:sz w:val="20"/>
                <w:szCs w:val="20"/>
              </w:rPr>
              <w:t xml:space="preserve">- Fijará los objetivos de la práctica. </w:t>
            </w:r>
          </w:p>
          <w:p w14:paraId="4589F25E" w14:textId="77777777" w:rsidR="00A14457" w:rsidRPr="007F408D" w:rsidRDefault="00A14457" w:rsidP="00A14457">
            <w:pPr>
              <w:pStyle w:val="Default"/>
              <w:spacing w:after="120" w:line="276" w:lineRule="auto"/>
              <w:jc w:val="both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7F408D">
              <w:rPr>
                <w:rFonts w:asciiTheme="minorHAnsi" w:hAnsiTheme="minorHAnsi" w:cstheme="minorHAnsi"/>
                <w:bCs/>
                <w:sz w:val="20"/>
                <w:szCs w:val="20"/>
              </w:rPr>
              <w:t xml:space="preserve">- Aportará las instrucciones necesarias a los alumnos/as para la realización de la misma, haciendo hincapié en aquellos aspectos más relevantes. </w:t>
            </w:r>
          </w:p>
          <w:p w14:paraId="5823D69D" w14:textId="77777777" w:rsidR="00A14457" w:rsidRPr="007F408D" w:rsidRDefault="00A14457" w:rsidP="00A14457">
            <w:pPr>
              <w:pStyle w:val="Default"/>
              <w:spacing w:after="120" w:line="276" w:lineRule="auto"/>
              <w:jc w:val="both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7F408D">
              <w:rPr>
                <w:rFonts w:asciiTheme="minorHAnsi" w:hAnsiTheme="minorHAnsi" w:cstheme="minorHAnsi"/>
                <w:bCs/>
                <w:sz w:val="20"/>
                <w:szCs w:val="20"/>
              </w:rPr>
              <w:t xml:space="preserve">- Facilitará a cada alumno/a la documentación necesaria para el desarrollo de la práctica. </w:t>
            </w:r>
          </w:p>
          <w:p w14:paraId="71ED3666" w14:textId="77777777" w:rsidR="00A14457" w:rsidRPr="007F408D" w:rsidRDefault="00A14457" w:rsidP="00A14457">
            <w:pPr>
              <w:pStyle w:val="Default"/>
              <w:spacing w:after="120" w:line="276" w:lineRule="auto"/>
              <w:jc w:val="both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7F408D">
              <w:rPr>
                <w:rFonts w:asciiTheme="minorHAnsi" w:hAnsiTheme="minorHAnsi" w:cstheme="minorHAnsi"/>
                <w:bCs/>
                <w:sz w:val="20"/>
                <w:szCs w:val="20"/>
              </w:rPr>
              <w:t xml:space="preserve">- Resolverá las dudas que se planteen durante el transcurso de la práctica, con objeto de que el alumnado aprenda y pueda concluir la realización de la misma. </w:t>
            </w:r>
          </w:p>
          <w:p w14:paraId="344CE071" w14:textId="77777777" w:rsidR="00A14457" w:rsidRPr="007F408D" w:rsidRDefault="00A14457" w:rsidP="00A14457">
            <w:pPr>
              <w:pStyle w:val="Default"/>
              <w:spacing w:after="120" w:line="276" w:lineRule="auto"/>
              <w:jc w:val="both"/>
              <w:rPr>
                <w:rFonts w:asciiTheme="minorHAnsi" w:hAnsiTheme="minorHAnsi" w:cstheme="minorHAnsi"/>
                <w:bCs/>
                <w:sz w:val="20"/>
                <w:szCs w:val="20"/>
              </w:rPr>
            </w:pPr>
            <w:r w:rsidRPr="007F408D">
              <w:rPr>
                <w:rFonts w:asciiTheme="minorHAnsi" w:hAnsiTheme="minorHAnsi" w:cstheme="minorHAnsi"/>
                <w:bCs/>
                <w:sz w:val="20"/>
                <w:szCs w:val="20"/>
              </w:rPr>
              <w:t xml:space="preserve">Durante la realización de la práctica el formador/a supervisará el desarrollo de esta para evaluar tanto los procedimientos como el resultado final. </w:t>
            </w:r>
          </w:p>
          <w:p w14:paraId="044B0C6C" w14:textId="77777777" w:rsidR="00A14457" w:rsidRPr="007F408D" w:rsidRDefault="00A14457" w:rsidP="00A14457">
            <w:pPr>
              <w:spacing w:line="276" w:lineRule="auto"/>
              <w:jc w:val="both"/>
              <w:rPr>
                <w:rFonts w:cstheme="minorHAnsi"/>
                <w:bCs/>
                <w:sz w:val="20"/>
                <w:szCs w:val="20"/>
              </w:rPr>
            </w:pPr>
            <w:r w:rsidRPr="007F408D">
              <w:rPr>
                <w:rFonts w:cstheme="minorHAnsi"/>
                <w:bCs/>
                <w:sz w:val="20"/>
                <w:szCs w:val="20"/>
              </w:rPr>
              <w:t>Al finalizar la práctica el formador examinará el desarrollo que han realizado los/as alumnos/as, proponiendo las medidas de corrección, en caso necesario.</w:t>
            </w:r>
          </w:p>
          <w:p w14:paraId="5CA959EA" w14:textId="77777777" w:rsidR="003D4355" w:rsidRPr="00CD5CA9" w:rsidRDefault="003D4355" w:rsidP="00123B68">
            <w:pPr>
              <w:pStyle w:val="NormalWeb"/>
              <w:spacing w:before="0" w:beforeAutospacing="0" w:after="0"/>
              <w:jc w:val="both"/>
              <w:rPr>
                <w:rFonts w:asciiTheme="minorHAnsi" w:hAnsiTheme="minorHAnsi"/>
                <w:b/>
                <w:sz w:val="18"/>
                <w:szCs w:val="18"/>
              </w:rPr>
            </w:pPr>
          </w:p>
          <w:p w14:paraId="67EB5B91" w14:textId="77777777" w:rsidR="007C64DC" w:rsidRPr="00CD5CA9" w:rsidRDefault="007C64DC" w:rsidP="00FC6D6F">
            <w:pPr>
              <w:pStyle w:val="Default"/>
              <w:jc w:val="center"/>
              <w:rPr>
                <w:rFonts w:asciiTheme="minorHAnsi" w:hAnsiTheme="minorHAnsi"/>
                <w:color w:val="auto"/>
                <w:sz w:val="18"/>
                <w:szCs w:val="18"/>
              </w:rPr>
            </w:pPr>
          </w:p>
          <w:p w14:paraId="4B24C9A7" w14:textId="77777777" w:rsidR="001C4221" w:rsidRPr="00CD5CA9" w:rsidRDefault="001C4221" w:rsidP="00FC6D6F">
            <w:pPr>
              <w:pStyle w:val="Default"/>
              <w:jc w:val="center"/>
              <w:rPr>
                <w:rFonts w:asciiTheme="minorHAnsi" w:hAnsiTheme="minorHAnsi"/>
                <w:color w:val="auto"/>
                <w:sz w:val="18"/>
                <w:szCs w:val="18"/>
              </w:rPr>
            </w:pPr>
            <w:r w:rsidRPr="00CD5CA9">
              <w:rPr>
                <w:rFonts w:asciiTheme="minorHAnsi" w:hAnsiTheme="minorHAnsi"/>
                <w:color w:val="auto"/>
                <w:sz w:val="18"/>
                <w:szCs w:val="18"/>
              </w:rPr>
              <w:t>ESPECIFICACIONES PARA LA EVALUACIÓN DE LA PRÁCTICA</w:t>
            </w:r>
          </w:p>
        </w:tc>
      </w:tr>
      <w:tr w:rsidR="001C4221" w:rsidRPr="00CD5CA9" w14:paraId="77542047" w14:textId="77777777" w:rsidTr="00D94615">
        <w:trPr>
          <w:trHeight w:val="363"/>
        </w:trPr>
        <w:tc>
          <w:tcPr>
            <w:tcW w:w="3969" w:type="dxa"/>
            <w:gridSpan w:val="2"/>
            <w:vAlign w:val="center"/>
          </w:tcPr>
          <w:p w14:paraId="37CDEDDD" w14:textId="77777777" w:rsidR="001C4221" w:rsidRPr="00CD5CA9" w:rsidRDefault="001C4221" w:rsidP="000E1457">
            <w:pPr>
              <w:pStyle w:val="Default"/>
              <w:jc w:val="center"/>
              <w:rPr>
                <w:rFonts w:asciiTheme="minorHAnsi" w:hAnsiTheme="minorHAnsi"/>
                <w:color w:val="auto"/>
                <w:sz w:val="18"/>
                <w:szCs w:val="18"/>
              </w:rPr>
            </w:pPr>
            <w:r w:rsidRPr="00CD5CA9">
              <w:rPr>
                <w:rFonts w:asciiTheme="minorHAnsi" w:hAnsiTheme="minorHAnsi"/>
                <w:b/>
                <w:color w:val="auto"/>
                <w:sz w:val="18"/>
                <w:szCs w:val="18"/>
              </w:rPr>
              <w:t>Resultados a comprobar</w:t>
            </w:r>
          </w:p>
        </w:tc>
        <w:tc>
          <w:tcPr>
            <w:tcW w:w="4678" w:type="dxa"/>
            <w:gridSpan w:val="4"/>
            <w:vAlign w:val="center"/>
          </w:tcPr>
          <w:p w14:paraId="722B0462" w14:textId="77777777" w:rsidR="001C4221" w:rsidRPr="00CD5CA9" w:rsidRDefault="001C4221" w:rsidP="000E1457">
            <w:pPr>
              <w:pStyle w:val="Default"/>
              <w:jc w:val="center"/>
              <w:rPr>
                <w:rFonts w:asciiTheme="minorHAnsi" w:hAnsiTheme="minorHAnsi"/>
                <w:color w:val="auto"/>
                <w:sz w:val="18"/>
                <w:szCs w:val="18"/>
              </w:rPr>
            </w:pPr>
            <w:r w:rsidRPr="00CD5CA9">
              <w:rPr>
                <w:rFonts w:asciiTheme="minorHAnsi" w:hAnsiTheme="minorHAnsi"/>
                <w:b/>
                <w:color w:val="auto"/>
                <w:sz w:val="18"/>
                <w:szCs w:val="18"/>
              </w:rPr>
              <w:t>Indicadores de logro</w:t>
            </w:r>
          </w:p>
        </w:tc>
      </w:tr>
      <w:tr w:rsidR="00161C29" w:rsidRPr="00CD5CA9" w14:paraId="6B5CD45B" w14:textId="77777777" w:rsidTr="00D94615">
        <w:trPr>
          <w:trHeight w:val="201"/>
        </w:trPr>
        <w:tc>
          <w:tcPr>
            <w:tcW w:w="3969" w:type="dxa"/>
            <w:gridSpan w:val="2"/>
            <w:vMerge w:val="restart"/>
            <w:vAlign w:val="center"/>
          </w:tcPr>
          <w:p w14:paraId="2BC0D616" w14:textId="77777777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  <w:bookmarkStart w:id="0" w:name="_Hlk106624190"/>
          </w:p>
          <w:p w14:paraId="32D52EC4" w14:textId="77777777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5ACDDAB4" w14:textId="77777777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4F37A5AC" w14:textId="77777777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71674D95" w14:textId="264C1112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</w:t>
            </w:r>
            <w:r>
              <w:t xml:space="preserve"> </w:t>
            </w:r>
            <w:r w:rsidRPr="001E27F7">
              <w:rPr>
                <w:sz w:val="18"/>
                <w:szCs w:val="18"/>
              </w:rPr>
              <w:t>Elaborar documentos utilizando lenguajes de marcas y estándares de desarrollo software.</w:t>
            </w:r>
          </w:p>
          <w:p w14:paraId="58022112" w14:textId="77777777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101A870F" w14:textId="667A93B5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Conforme a los Criterios de </w:t>
            </w:r>
            <w:proofErr w:type="gramStart"/>
            <w:r>
              <w:rPr>
                <w:sz w:val="18"/>
                <w:szCs w:val="18"/>
              </w:rPr>
              <w:t xml:space="preserve">evaluación  </w:t>
            </w:r>
            <w:r w:rsidRPr="00251BA5">
              <w:rPr>
                <w:sz w:val="18"/>
                <w:szCs w:val="18"/>
              </w:rPr>
              <w:t>CE</w:t>
            </w:r>
            <w:proofErr w:type="gramEnd"/>
            <w:r w:rsidRPr="00251BA5">
              <w:rPr>
                <w:sz w:val="18"/>
                <w:szCs w:val="18"/>
              </w:rPr>
              <w:t>1.</w:t>
            </w:r>
            <w:r>
              <w:rPr>
                <w:sz w:val="18"/>
                <w:szCs w:val="18"/>
              </w:rPr>
              <w:t xml:space="preserve">4 y CE1.6 </w:t>
            </w:r>
          </w:p>
          <w:p w14:paraId="2547FCF6" w14:textId="77777777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4BC81AF6" w14:textId="589C897B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08531F96" w14:textId="77EF602E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3549C8BC" w14:textId="77777777" w:rsidR="00161C29" w:rsidRDefault="00161C29" w:rsidP="00E17D6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76950509" w14:textId="2AABBFF6" w:rsidR="00161C29" w:rsidRPr="00CD5CA9" w:rsidRDefault="00161C29" w:rsidP="00251BA5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4678" w:type="dxa"/>
            <w:gridSpan w:val="4"/>
            <w:vAlign w:val="center"/>
          </w:tcPr>
          <w:p w14:paraId="4DEF2B4C" w14:textId="244A883D" w:rsidR="00161C29" w:rsidRPr="003F19B5" w:rsidRDefault="00161C29" w:rsidP="00A424C9">
            <w:pPr>
              <w:spacing w:line="0" w:lineRule="atLeast"/>
              <w:jc w:val="both"/>
              <w:rPr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lastRenderedPageBreak/>
              <w:t>Escrib</w:t>
            </w:r>
            <w:r>
              <w:rPr>
                <w:rFonts w:cs="Calibri"/>
                <w:sz w:val="18"/>
                <w:szCs w:val="18"/>
              </w:rPr>
              <w:t xml:space="preserve">e </w:t>
            </w:r>
            <w:r w:rsidRPr="001E27F7">
              <w:rPr>
                <w:rFonts w:cs="Calibri"/>
                <w:sz w:val="18"/>
                <w:szCs w:val="18"/>
              </w:rPr>
              <w:t>marcas que permitan el cambio de los atributos del texto utilizado.</w:t>
            </w:r>
          </w:p>
        </w:tc>
      </w:tr>
      <w:tr w:rsidR="00161C29" w:rsidRPr="00CD5CA9" w14:paraId="2DD44BB1" w14:textId="77777777" w:rsidTr="00D94615">
        <w:trPr>
          <w:trHeight w:val="201"/>
        </w:trPr>
        <w:tc>
          <w:tcPr>
            <w:tcW w:w="3969" w:type="dxa"/>
            <w:gridSpan w:val="2"/>
            <w:vMerge/>
            <w:vAlign w:val="center"/>
          </w:tcPr>
          <w:p w14:paraId="634B876A" w14:textId="77777777" w:rsidR="00161C29" w:rsidRPr="00CD5CA9" w:rsidRDefault="00161C29" w:rsidP="004B28B8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  <w:bookmarkStart w:id="1" w:name="_Hlk106624157"/>
          </w:p>
        </w:tc>
        <w:tc>
          <w:tcPr>
            <w:tcW w:w="4678" w:type="dxa"/>
            <w:gridSpan w:val="4"/>
            <w:vAlign w:val="center"/>
          </w:tcPr>
          <w:p w14:paraId="6396DE20" w14:textId="288C3F1C" w:rsidR="00161C29" w:rsidRPr="003F19B5" w:rsidRDefault="00161C29" w:rsidP="00620E81">
            <w:pPr>
              <w:spacing w:line="0" w:lineRule="atLeast"/>
              <w:jc w:val="both"/>
              <w:rPr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Escrib</w:t>
            </w:r>
            <w:r>
              <w:rPr>
                <w:rFonts w:cs="Calibri"/>
                <w:sz w:val="18"/>
                <w:szCs w:val="18"/>
              </w:rPr>
              <w:t>e</w:t>
            </w:r>
            <w:r w:rsidRPr="001E27F7">
              <w:rPr>
                <w:rFonts w:cs="Calibri"/>
                <w:sz w:val="18"/>
                <w:szCs w:val="18"/>
              </w:rPr>
              <w:t xml:space="preserve"> marcas que permitan el cambio del color e imagen del fondo del documento.</w:t>
            </w:r>
          </w:p>
        </w:tc>
      </w:tr>
      <w:bookmarkEnd w:id="1"/>
      <w:tr w:rsidR="00161C29" w:rsidRPr="00CD5CA9" w14:paraId="0A01D55F" w14:textId="77777777" w:rsidTr="00D94615">
        <w:trPr>
          <w:trHeight w:val="201"/>
        </w:trPr>
        <w:tc>
          <w:tcPr>
            <w:tcW w:w="3969" w:type="dxa"/>
            <w:gridSpan w:val="2"/>
            <w:vMerge/>
            <w:vAlign w:val="center"/>
          </w:tcPr>
          <w:p w14:paraId="066AEB55" w14:textId="77777777" w:rsidR="00161C29" w:rsidRPr="00CD5CA9" w:rsidRDefault="00161C29" w:rsidP="004B28B8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4678" w:type="dxa"/>
            <w:gridSpan w:val="4"/>
            <w:vAlign w:val="center"/>
          </w:tcPr>
          <w:p w14:paraId="4ED2D9FE" w14:textId="7922AA8F" w:rsidR="00161C29" w:rsidRPr="00B40D93" w:rsidRDefault="00161C29" w:rsidP="00A63A90">
            <w:pPr>
              <w:spacing w:line="0" w:lineRule="atLeast"/>
              <w:jc w:val="both"/>
              <w:rPr>
                <w:rFonts w:cs="Calibri"/>
                <w:sz w:val="18"/>
                <w:szCs w:val="18"/>
                <w:highlight w:val="yellow"/>
              </w:rPr>
            </w:pPr>
            <w:r w:rsidRPr="001E27F7">
              <w:rPr>
                <w:rFonts w:cs="Calibri"/>
                <w:sz w:val="18"/>
                <w:szCs w:val="18"/>
              </w:rPr>
              <w:t>Crea marcas referentes a enlaces a otros documentos.</w:t>
            </w:r>
          </w:p>
        </w:tc>
      </w:tr>
      <w:tr w:rsidR="00161C29" w:rsidRPr="00CD5CA9" w14:paraId="2564731B" w14:textId="77777777" w:rsidTr="001E27F7">
        <w:trPr>
          <w:trHeight w:val="69"/>
        </w:trPr>
        <w:tc>
          <w:tcPr>
            <w:tcW w:w="3969" w:type="dxa"/>
            <w:gridSpan w:val="2"/>
            <w:vMerge/>
            <w:vAlign w:val="center"/>
          </w:tcPr>
          <w:p w14:paraId="6D4139ED" w14:textId="77777777" w:rsidR="00161C29" w:rsidRPr="00CD5CA9" w:rsidRDefault="00161C29" w:rsidP="004B28B8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4678" w:type="dxa"/>
            <w:gridSpan w:val="4"/>
            <w:vAlign w:val="center"/>
          </w:tcPr>
          <w:p w14:paraId="7A5837E0" w14:textId="0E33ED48" w:rsidR="00161C29" w:rsidRPr="003F19B5" w:rsidRDefault="00161C29" w:rsidP="00A63A90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Integra marcas que permitan la inclusión de imágenes estáticas o dinámicas, sonidos y vídeos.</w:t>
            </w:r>
          </w:p>
        </w:tc>
      </w:tr>
      <w:tr w:rsidR="00161C29" w:rsidRPr="00CD5CA9" w14:paraId="3AAE6FDC" w14:textId="77777777" w:rsidTr="00D94615">
        <w:trPr>
          <w:trHeight w:val="61"/>
        </w:trPr>
        <w:tc>
          <w:tcPr>
            <w:tcW w:w="3969" w:type="dxa"/>
            <w:gridSpan w:val="2"/>
            <w:vMerge/>
            <w:vAlign w:val="center"/>
          </w:tcPr>
          <w:p w14:paraId="1DD4CFDB" w14:textId="77777777" w:rsidR="00161C29" w:rsidRPr="00CD5CA9" w:rsidRDefault="00161C29" w:rsidP="00161C2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</w:tc>
        <w:tc>
          <w:tcPr>
            <w:tcW w:w="4678" w:type="dxa"/>
            <w:gridSpan w:val="4"/>
            <w:vAlign w:val="center"/>
          </w:tcPr>
          <w:p w14:paraId="0836D5A2" w14:textId="580D3841" w:rsidR="00161C29" w:rsidRPr="001E27F7" w:rsidRDefault="00161C29" w:rsidP="00A63A90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Integra marcas referentes a marcos para relacionar diversos documentos.</w:t>
            </w:r>
          </w:p>
        </w:tc>
      </w:tr>
      <w:tr w:rsidR="00161C29" w:rsidRPr="00CD5CA9" w14:paraId="70D87BCC" w14:textId="77777777" w:rsidTr="00D94615">
        <w:trPr>
          <w:trHeight w:val="61"/>
        </w:trPr>
        <w:tc>
          <w:tcPr>
            <w:tcW w:w="3969" w:type="dxa"/>
            <w:gridSpan w:val="2"/>
            <w:vMerge/>
            <w:vAlign w:val="center"/>
          </w:tcPr>
          <w:p w14:paraId="510613C0" w14:textId="77777777" w:rsidR="00161C29" w:rsidRPr="00CD5CA9" w:rsidRDefault="00161C29" w:rsidP="004B28B8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4678" w:type="dxa"/>
            <w:gridSpan w:val="4"/>
            <w:vAlign w:val="center"/>
          </w:tcPr>
          <w:p w14:paraId="71309BDE" w14:textId="09212821" w:rsidR="00161C29" w:rsidRPr="001E27F7" w:rsidRDefault="00161C29" w:rsidP="00A63A90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Integra marcas que permitan la ejecución de programas y controles de cliente.</w:t>
            </w:r>
          </w:p>
        </w:tc>
      </w:tr>
      <w:tr w:rsidR="00161C29" w:rsidRPr="00CD5CA9" w14:paraId="0C77916D" w14:textId="77777777" w:rsidTr="001E27F7">
        <w:trPr>
          <w:trHeight w:val="197"/>
        </w:trPr>
        <w:tc>
          <w:tcPr>
            <w:tcW w:w="3969" w:type="dxa"/>
            <w:gridSpan w:val="2"/>
            <w:vMerge/>
            <w:vAlign w:val="center"/>
          </w:tcPr>
          <w:p w14:paraId="3C122D88" w14:textId="77777777" w:rsidR="00161C29" w:rsidRPr="00CD5CA9" w:rsidRDefault="00161C29" w:rsidP="004B28B8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4678" w:type="dxa"/>
            <w:gridSpan w:val="4"/>
            <w:vAlign w:val="center"/>
          </w:tcPr>
          <w:p w14:paraId="20698DF4" w14:textId="1AA00D0B" w:rsidR="00161C29" w:rsidRPr="001E27F7" w:rsidRDefault="00161C29" w:rsidP="00A63A90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Constru</w:t>
            </w:r>
            <w:r>
              <w:rPr>
                <w:rFonts w:cs="Calibri"/>
                <w:sz w:val="18"/>
                <w:szCs w:val="18"/>
              </w:rPr>
              <w:t>ye</w:t>
            </w:r>
            <w:r w:rsidRPr="001E27F7">
              <w:rPr>
                <w:rFonts w:cs="Calibri"/>
                <w:sz w:val="18"/>
                <w:szCs w:val="18"/>
              </w:rPr>
              <w:t xml:space="preserve"> formularios para recoger y validar información del usuario.</w:t>
            </w:r>
          </w:p>
        </w:tc>
      </w:tr>
      <w:tr w:rsidR="00161C29" w:rsidRPr="00CD5CA9" w14:paraId="102D9D3E" w14:textId="77777777" w:rsidTr="00D94615">
        <w:trPr>
          <w:trHeight w:val="197"/>
        </w:trPr>
        <w:tc>
          <w:tcPr>
            <w:tcW w:w="3969" w:type="dxa"/>
            <w:gridSpan w:val="2"/>
            <w:vMerge/>
            <w:vAlign w:val="center"/>
          </w:tcPr>
          <w:p w14:paraId="0EE635E1" w14:textId="77777777" w:rsidR="00161C29" w:rsidRPr="00CD5CA9" w:rsidRDefault="00161C29" w:rsidP="004B28B8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4678" w:type="dxa"/>
            <w:gridSpan w:val="4"/>
            <w:vAlign w:val="center"/>
          </w:tcPr>
          <w:p w14:paraId="30ADA206" w14:textId="59BFE6EE" w:rsidR="00161C29" w:rsidRPr="001E27F7" w:rsidRDefault="00161C29" w:rsidP="00A63A90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Usa marcas para proporcionar diferentes estilos a los documentos desarrollados según el diseño especificado.</w:t>
            </w:r>
          </w:p>
        </w:tc>
      </w:tr>
      <w:tr w:rsidR="00161C29" w:rsidRPr="00CD5CA9" w14:paraId="77F7B8B2" w14:textId="77777777" w:rsidTr="00161C29">
        <w:trPr>
          <w:trHeight w:val="102"/>
        </w:trPr>
        <w:tc>
          <w:tcPr>
            <w:tcW w:w="3969" w:type="dxa"/>
            <w:gridSpan w:val="2"/>
            <w:vMerge w:val="restart"/>
            <w:vAlign w:val="center"/>
          </w:tcPr>
          <w:p w14:paraId="4504791F" w14:textId="77777777" w:rsidR="0035127B" w:rsidRPr="001E27F7" w:rsidRDefault="0035127B" w:rsidP="0035127B">
            <w:pPr>
              <w:spacing w:line="0" w:lineRule="atLeast"/>
              <w:jc w:val="both"/>
              <w:rPr>
                <w:sz w:val="18"/>
                <w:szCs w:val="18"/>
              </w:rPr>
            </w:pPr>
            <w:r w:rsidRPr="001E27F7">
              <w:rPr>
                <w:sz w:val="18"/>
                <w:szCs w:val="18"/>
              </w:rPr>
              <w:t>1. Elaborar documentos utilizando lenguajes de marcas y estándares de desarrollo software.</w:t>
            </w:r>
          </w:p>
          <w:p w14:paraId="6693893B" w14:textId="77777777" w:rsidR="0035127B" w:rsidRDefault="0035127B" w:rsidP="00161C2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45D73F54" w14:textId="514887EE" w:rsidR="00161C29" w:rsidRPr="00CD5CA9" w:rsidRDefault="00161C29" w:rsidP="00161C29">
            <w:pPr>
              <w:spacing w:line="0" w:lineRule="atLeast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Conforme a los Criterios de </w:t>
            </w:r>
            <w:proofErr w:type="gramStart"/>
            <w:r>
              <w:rPr>
                <w:sz w:val="18"/>
                <w:szCs w:val="18"/>
              </w:rPr>
              <w:t xml:space="preserve">evaluación  </w:t>
            </w:r>
            <w:r w:rsidRPr="00251BA5">
              <w:rPr>
                <w:sz w:val="18"/>
                <w:szCs w:val="18"/>
              </w:rPr>
              <w:t>CE</w:t>
            </w:r>
            <w:proofErr w:type="gramEnd"/>
            <w:r w:rsidRPr="00251BA5">
              <w:rPr>
                <w:sz w:val="18"/>
                <w:szCs w:val="18"/>
              </w:rPr>
              <w:t>1.</w:t>
            </w:r>
            <w:r>
              <w:rPr>
                <w:sz w:val="18"/>
                <w:szCs w:val="18"/>
              </w:rPr>
              <w:t>7</w:t>
            </w:r>
          </w:p>
        </w:tc>
        <w:tc>
          <w:tcPr>
            <w:tcW w:w="4678" w:type="dxa"/>
            <w:gridSpan w:val="4"/>
            <w:vAlign w:val="center"/>
          </w:tcPr>
          <w:p w14:paraId="6DA54291" w14:textId="0A4A5B05" w:rsidR="00161C29" w:rsidRPr="001E27F7" w:rsidRDefault="00161C29" w:rsidP="00A63A90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Constru</w:t>
            </w:r>
            <w:r>
              <w:rPr>
                <w:rFonts w:cs="Calibri"/>
                <w:sz w:val="18"/>
                <w:szCs w:val="18"/>
              </w:rPr>
              <w:t>ye</w:t>
            </w:r>
            <w:r w:rsidRPr="001E27F7">
              <w:rPr>
                <w:rFonts w:cs="Calibri"/>
                <w:sz w:val="18"/>
                <w:szCs w:val="18"/>
              </w:rPr>
              <w:t xml:space="preserve"> documentos utilizando lenguajes de marcas para permitir al usuario el uso de dispositivos móviles </w:t>
            </w:r>
          </w:p>
        </w:tc>
      </w:tr>
      <w:tr w:rsidR="00161C29" w:rsidRPr="00CD5CA9" w14:paraId="5FF51369" w14:textId="77777777" w:rsidTr="00D94615">
        <w:trPr>
          <w:trHeight w:val="102"/>
        </w:trPr>
        <w:tc>
          <w:tcPr>
            <w:tcW w:w="3969" w:type="dxa"/>
            <w:gridSpan w:val="2"/>
            <w:vMerge/>
            <w:vAlign w:val="center"/>
          </w:tcPr>
          <w:p w14:paraId="5EA43D2A" w14:textId="77777777" w:rsidR="00161C29" w:rsidRDefault="00161C29" w:rsidP="00161C29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</w:tc>
        <w:tc>
          <w:tcPr>
            <w:tcW w:w="4678" w:type="dxa"/>
            <w:gridSpan w:val="4"/>
            <w:vAlign w:val="center"/>
          </w:tcPr>
          <w:p w14:paraId="5DCB6BD8" w14:textId="7FF61E70" w:rsidR="00161C29" w:rsidRPr="001E27F7" w:rsidRDefault="00161C29" w:rsidP="00A63A90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Constru</w:t>
            </w:r>
            <w:r>
              <w:rPr>
                <w:rFonts w:cs="Calibri"/>
                <w:sz w:val="18"/>
                <w:szCs w:val="18"/>
              </w:rPr>
              <w:t>ye</w:t>
            </w:r>
            <w:r w:rsidRPr="001E27F7">
              <w:rPr>
                <w:rFonts w:cs="Calibri"/>
                <w:sz w:val="18"/>
                <w:szCs w:val="18"/>
              </w:rPr>
              <w:t xml:space="preserve"> documentos utilizando lenguajes de marcas para permitir al usuario el uso de medios específicos de accesibilidad</w:t>
            </w:r>
          </w:p>
        </w:tc>
      </w:tr>
      <w:bookmarkEnd w:id="0"/>
    </w:tbl>
    <w:p w14:paraId="52FD4C6F" w14:textId="77777777" w:rsidR="00451DD9" w:rsidRPr="00CD5CA9" w:rsidRDefault="00451DD9" w:rsidP="00B27967">
      <w:pPr>
        <w:autoSpaceDE w:val="0"/>
        <w:autoSpaceDN w:val="0"/>
        <w:adjustRightInd w:val="0"/>
        <w:spacing w:after="0" w:line="240" w:lineRule="auto"/>
        <w:jc w:val="both"/>
        <w:rPr>
          <w:rFonts w:eastAsia="Calibri" w:cs="Times New Roman"/>
          <w:b/>
          <w:sz w:val="18"/>
          <w:szCs w:val="18"/>
          <w:u w:val="single"/>
        </w:rPr>
      </w:pPr>
    </w:p>
    <w:p w14:paraId="7D2EADA0" w14:textId="11BB946D" w:rsidR="004E694B" w:rsidRDefault="004E694B" w:rsidP="004B28B8">
      <w:pPr>
        <w:rPr>
          <w:rFonts w:cs="Calibri"/>
          <w:b/>
          <w:sz w:val="20"/>
          <w:szCs w:val="24"/>
        </w:rPr>
      </w:pPr>
    </w:p>
    <w:p w14:paraId="6439C7D4" w14:textId="17B3ECA1" w:rsidR="00A14457" w:rsidRDefault="00A14457" w:rsidP="004B28B8">
      <w:pPr>
        <w:rPr>
          <w:rFonts w:cs="Calibri"/>
          <w:b/>
          <w:sz w:val="20"/>
          <w:szCs w:val="24"/>
        </w:rPr>
      </w:pPr>
    </w:p>
    <w:p w14:paraId="0299785E" w14:textId="77777777" w:rsidR="00A14457" w:rsidRPr="00F903CB" w:rsidRDefault="00A14457" w:rsidP="00A1445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sz w:val="20"/>
          <w:szCs w:val="20"/>
          <w:u w:val="single"/>
        </w:rPr>
      </w:pPr>
      <w:r w:rsidRPr="00F903CB">
        <w:rPr>
          <w:rFonts w:cstheme="minorHAnsi"/>
          <w:b/>
          <w:sz w:val="20"/>
          <w:szCs w:val="20"/>
          <w:u w:val="single"/>
        </w:rPr>
        <w:t xml:space="preserve">Sistema de valoración </w:t>
      </w:r>
    </w:p>
    <w:p w14:paraId="54AB51F7" w14:textId="77777777" w:rsidR="00A14457" w:rsidRPr="00F903CB" w:rsidRDefault="00A14457" w:rsidP="00A14457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B7443D4" w14:textId="77777777" w:rsidR="00A14457" w:rsidRPr="00F903CB" w:rsidRDefault="00A14457" w:rsidP="00A14457">
      <w:pPr>
        <w:autoSpaceDE w:val="0"/>
        <w:autoSpaceDN w:val="0"/>
        <w:adjustRightInd w:val="0"/>
        <w:spacing w:after="0" w:line="240" w:lineRule="auto"/>
        <w:ind w:hanging="426"/>
        <w:jc w:val="both"/>
        <w:rPr>
          <w:rFonts w:cstheme="minorHAnsi"/>
          <w:sz w:val="20"/>
          <w:szCs w:val="20"/>
          <w:u w:val="single"/>
        </w:rPr>
      </w:pPr>
      <w:r w:rsidRPr="00F903CB">
        <w:rPr>
          <w:rFonts w:cstheme="minorHAnsi"/>
          <w:sz w:val="20"/>
          <w:szCs w:val="20"/>
          <w:u w:val="single"/>
        </w:rPr>
        <w:t xml:space="preserve">Definición de indicadores y escalas de medida </w:t>
      </w:r>
    </w:p>
    <w:p w14:paraId="465AF75A" w14:textId="77777777" w:rsidR="00A14457" w:rsidRPr="00F903CB" w:rsidRDefault="00A14457" w:rsidP="00A14457">
      <w:pPr>
        <w:autoSpaceDE w:val="0"/>
        <w:autoSpaceDN w:val="0"/>
        <w:adjustRightInd w:val="0"/>
        <w:spacing w:after="0" w:line="240" w:lineRule="auto"/>
        <w:ind w:left="-426"/>
        <w:jc w:val="both"/>
        <w:rPr>
          <w:rFonts w:cstheme="minorHAnsi"/>
          <w:sz w:val="20"/>
          <w:szCs w:val="20"/>
        </w:rPr>
      </w:pPr>
      <w:r w:rsidRPr="00F903CB">
        <w:rPr>
          <w:rFonts w:cstheme="minorHAnsi"/>
          <w:sz w:val="20"/>
          <w:szCs w:val="20"/>
        </w:rPr>
        <w:t>Los indicadores que se van a establecer, será un</w:t>
      </w:r>
      <w:r>
        <w:rPr>
          <w:rFonts w:cstheme="minorHAnsi"/>
          <w:sz w:val="20"/>
          <w:szCs w:val="20"/>
        </w:rPr>
        <w:t>a</w:t>
      </w:r>
      <w:r w:rsidRPr="00F903CB">
        <w:rPr>
          <w:rFonts w:cstheme="minorHAnsi"/>
          <w:sz w:val="20"/>
          <w:szCs w:val="20"/>
        </w:rPr>
        <w:t xml:space="preserve"> hoja de chequeo, sistema de valoración, que complementa a este documento, donde se evalúan todos los resultados a comprobar (tareas). En este documento, se establecerán a su vez los indicadores de logro que se han de tener en cuenta, para conseguir los resultados a comprobar.</w:t>
      </w:r>
    </w:p>
    <w:p w14:paraId="2AD021A5" w14:textId="77777777" w:rsidR="00A14457" w:rsidRPr="00F903CB" w:rsidRDefault="00A14457" w:rsidP="00A14457">
      <w:pPr>
        <w:autoSpaceDE w:val="0"/>
        <w:autoSpaceDN w:val="0"/>
        <w:adjustRightInd w:val="0"/>
        <w:spacing w:after="0" w:line="240" w:lineRule="auto"/>
        <w:ind w:left="-426"/>
        <w:jc w:val="both"/>
        <w:rPr>
          <w:rFonts w:cstheme="minorHAnsi"/>
          <w:sz w:val="20"/>
          <w:szCs w:val="20"/>
        </w:rPr>
      </w:pPr>
    </w:p>
    <w:p w14:paraId="0DA78AA4" w14:textId="77777777" w:rsidR="00A14457" w:rsidRPr="00F903CB" w:rsidRDefault="00A14457" w:rsidP="00A14457">
      <w:pPr>
        <w:autoSpaceDE w:val="0"/>
        <w:autoSpaceDN w:val="0"/>
        <w:adjustRightInd w:val="0"/>
        <w:spacing w:after="0" w:line="240" w:lineRule="auto"/>
        <w:ind w:hanging="426"/>
        <w:rPr>
          <w:rFonts w:cstheme="minorHAnsi"/>
          <w:sz w:val="20"/>
          <w:szCs w:val="20"/>
          <w:u w:val="single"/>
        </w:rPr>
      </w:pPr>
      <w:r w:rsidRPr="00F903CB">
        <w:rPr>
          <w:rFonts w:cstheme="minorHAnsi"/>
          <w:sz w:val="20"/>
          <w:szCs w:val="20"/>
          <w:u w:val="single"/>
        </w:rPr>
        <w:t xml:space="preserve">Mínimo exigible </w:t>
      </w:r>
    </w:p>
    <w:p w14:paraId="6F7E64EE" w14:textId="77777777" w:rsidR="00A14457" w:rsidRPr="00142786" w:rsidRDefault="00A14457" w:rsidP="00A14457">
      <w:pPr>
        <w:autoSpaceDE w:val="0"/>
        <w:autoSpaceDN w:val="0"/>
        <w:adjustRightInd w:val="0"/>
        <w:spacing w:after="0" w:line="240" w:lineRule="auto"/>
        <w:ind w:left="-426"/>
        <w:jc w:val="both"/>
        <w:rPr>
          <w:sz w:val="18"/>
          <w:szCs w:val="18"/>
        </w:rPr>
      </w:pPr>
      <w:r w:rsidRPr="00F903CB">
        <w:rPr>
          <w:rFonts w:cstheme="minorHAnsi"/>
          <w:sz w:val="20"/>
          <w:szCs w:val="20"/>
        </w:rPr>
        <w:t>El mínim</w:t>
      </w:r>
      <w:r w:rsidRPr="00142786">
        <w:rPr>
          <w:sz w:val="18"/>
          <w:szCs w:val="18"/>
        </w:rPr>
        <w:t>o exigible para la superación de la práctica es de 5</w:t>
      </w:r>
      <w:r>
        <w:rPr>
          <w:sz w:val="18"/>
          <w:szCs w:val="18"/>
        </w:rPr>
        <w:t>0</w:t>
      </w:r>
      <w:r w:rsidRPr="00142786">
        <w:rPr>
          <w:sz w:val="18"/>
          <w:szCs w:val="18"/>
        </w:rPr>
        <w:t xml:space="preserve"> puntos sobre 10</w:t>
      </w:r>
      <w:r>
        <w:rPr>
          <w:sz w:val="18"/>
          <w:szCs w:val="18"/>
        </w:rPr>
        <w:t>0</w:t>
      </w:r>
      <w:r w:rsidRPr="00142786">
        <w:rPr>
          <w:sz w:val="18"/>
          <w:szCs w:val="18"/>
        </w:rPr>
        <w:t xml:space="preserve"> puntos</w:t>
      </w:r>
    </w:p>
    <w:p w14:paraId="6C89A371" w14:textId="27BDA9CB" w:rsidR="001E27F7" w:rsidRDefault="001E27F7">
      <w:pPr>
        <w:rPr>
          <w:rFonts w:cs="Calibri"/>
          <w:b/>
          <w:sz w:val="20"/>
          <w:szCs w:val="24"/>
        </w:rPr>
      </w:pPr>
      <w:r>
        <w:rPr>
          <w:rFonts w:cs="Calibri"/>
          <w:b/>
          <w:sz w:val="20"/>
          <w:szCs w:val="24"/>
        </w:rPr>
        <w:br w:type="page"/>
      </w:r>
    </w:p>
    <w:p w14:paraId="6746DCA8" w14:textId="101107E1" w:rsidR="002C2014" w:rsidRDefault="004E694B" w:rsidP="002C2014">
      <w:pPr>
        <w:jc w:val="center"/>
        <w:rPr>
          <w:rFonts w:cs="Calibri"/>
          <w:b/>
          <w:sz w:val="20"/>
          <w:szCs w:val="24"/>
        </w:rPr>
      </w:pPr>
      <w:r>
        <w:rPr>
          <w:rFonts w:cs="Calibri"/>
          <w:b/>
          <w:sz w:val="20"/>
          <w:szCs w:val="24"/>
        </w:rPr>
        <w:lastRenderedPageBreak/>
        <w:t xml:space="preserve">EJERCICIOS </w:t>
      </w:r>
    </w:p>
    <w:p w14:paraId="60EE3347" w14:textId="77777777" w:rsidR="002C2014" w:rsidRPr="002C2014" w:rsidRDefault="002C2014" w:rsidP="002C2014">
      <w:pPr>
        <w:spacing w:after="0" w:line="240" w:lineRule="auto"/>
        <w:ind w:left="1080"/>
        <w:rPr>
          <w:rFonts w:cs="Calibri"/>
          <w:bCs/>
          <w:sz w:val="20"/>
          <w:szCs w:val="24"/>
        </w:rPr>
      </w:pPr>
    </w:p>
    <w:p w14:paraId="5A9BE095" w14:textId="0FCF9D84" w:rsidR="002C2014" w:rsidRDefault="0035127B" w:rsidP="002C2014">
      <w:pPr>
        <w:spacing w:after="0" w:line="240" w:lineRule="auto"/>
        <w:rPr>
          <w:rFonts w:ascii="Calibri" w:hAnsi="Calibri"/>
          <w:sz w:val="18"/>
          <w:szCs w:val="18"/>
        </w:rPr>
      </w:pPr>
      <w:r>
        <w:rPr>
          <w:rFonts w:ascii="Calibri" w:hAnsi="Calibri"/>
          <w:noProof/>
          <w:sz w:val="18"/>
          <w:szCs w:val="18"/>
        </w:rPr>
        <w:drawing>
          <wp:anchor distT="0" distB="0" distL="114300" distR="114300" simplePos="0" relativeHeight="251664384" behindDoc="0" locked="0" layoutInCell="1" allowOverlap="1" wp14:anchorId="27F79844" wp14:editId="0F6EBB7B">
            <wp:simplePos x="0" y="0"/>
            <wp:positionH relativeFrom="column">
              <wp:posOffset>-97155</wp:posOffset>
            </wp:positionH>
            <wp:positionV relativeFrom="paragraph">
              <wp:posOffset>3159760</wp:posOffset>
            </wp:positionV>
            <wp:extent cx="2691130" cy="4487545"/>
            <wp:effectExtent l="0" t="0" r="0" b="8255"/>
            <wp:wrapThrough wrapText="bothSides">
              <wp:wrapPolygon edited="0">
                <wp:start x="0" y="0"/>
                <wp:lineTo x="0" y="21548"/>
                <wp:lineTo x="21406" y="21548"/>
                <wp:lineTo x="21406" y="0"/>
                <wp:lineTo x="0" y="0"/>
              </wp:wrapPolygon>
            </wp:wrapThrough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7F7" w:rsidRPr="001E27F7">
        <w:rPr>
          <w:rFonts w:ascii="Calibri" w:hAnsi="Calibri"/>
          <w:sz w:val="18"/>
          <w:szCs w:val="18"/>
        </w:rPr>
        <w:t xml:space="preserve">El alumno de forma individual deberá realizar implementación de un sitio web tomando como referencia la planificación </w:t>
      </w:r>
      <w:r w:rsidR="001E27F7">
        <w:rPr>
          <w:rFonts w:ascii="Calibri" w:hAnsi="Calibri"/>
          <w:sz w:val="18"/>
          <w:szCs w:val="18"/>
        </w:rPr>
        <w:t>que se adjunta</w:t>
      </w:r>
      <w:r w:rsidR="001E27F7" w:rsidRPr="001E27F7">
        <w:rPr>
          <w:rFonts w:ascii="Calibri" w:hAnsi="Calibri"/>
          <w:sz w:val="18"/>
          <w:szCs w:val="18"/>
        </w:rPr>
        <w:t>, utilizando el lenguaje de marcado HTML5 y la hoja estilos CCS3.</w:t>
      </w:r>
    </w:p>
    <w:p w14:paraId="503C89E4" w14:textId="53BCDF4E" w:rsidR="001E27F7" w:rsidRDefault="001E27F7" w:rsidP="002C2014">
      <w:pPr>
        <w:spacing w:after="0" w:line="240" w:lineRule="auto"/>
        <w:rPr>
          <w:rFonts w:ascii="Calibri" w:hAnsi="Calibri"/>
          <w:sz w:val="18"/>
          <w:szCs w:val="18"/>
        </w:rPr>
      </w:pPr>
    </w:p>
    <w:p w14:paraId="5C6003B9" w14:textId="1E829FD8" w:rsidR="001E27F7" w:rsidRPr="002C2014" w:rsidRDefault="001E27F7" w:rsidP="002C2014">
      <w:pPr>
        <w:spacing w:after="0" w:line="240" w:lineRule="auto"/>
        <w:rPr>
          <w:rFonts w:cs="Calibri"/>
          <w:bCs/>
          <w:sz w:val="20"/>
          <w:szCs w:val="24"/>
        </w:rPr>
      </w:pPr>
      <w:r>
        <w:rPr>
          <w:rFonts w:cs="Calibri"/>
          <w:bCs/>
          <w:noProof/>
          <w:sz w:val="20"/>
          <w:szCs w:val="24"/>
        </w:rPr>
        <w:drawing>
          <wp:anchor distT="0" distB="0" distL="114300" distR="114300" simplePos="0" relativeHeight="251660288" behindDoc="0" locked="0" layoutInCell="1" allowOverlap="1" wp14:anchorId="26421961" wp14:editId="1100BF69">
            <wp:simplePos x="0" y="0"/>
            <wp:positionH relativeFrom="column">
              <wp:posOffset>-1833</wp:posOffset>
            </wp:positionH>
            <wp:positionV relativeFrom="paragraph">
              <wp:posOffset>-1354</wp:posOffset>
            </wp:positionV>
            <wp:extent cx="5247670" cy="2924355"/>
            <wp:effectExtent l="0" t="0" r="0" b="9525"/>
            <wp:wrapThrough wrapText="bothSides">
              <wp:wrapPolygon edited="0">
                <wp:start x="0" y="0"/>
                <wp:lineTo x="0" y="21530"/>
                <wp:lineTo x="21485" y="21530"/>
                <wp:lineTo x="21485" y="0"/>
                <wp:lineTo x="0" y="0"/>
              </wp:wrapPolygon>
            </wp:wrapThrough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70" cy="292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10D31" w14:textId="35C06C00" w:rsidR="0059301A" w:rsidRPr="00A424C9" w:rsidRDefault="00A45E7C" w:rsidP="0059301A">
      <w:pPr>
        <w:pStyle w:val="Prrafodelista"/>
        <w:rPr>
          <w:rFonts w:cs="Calibri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090721F" wp14:editId="062F9BF9">
            <wp:simplePos x="0" y="0"/>
            <wp:positionH relativeFrom="column">
              <wp:posOffset>2800985</wp:posOffset>
            </wp:positionH>
            <wp:positionV relativeFrom="paragraph">
              <wp:posOffset>271564</wp:posOffset>
            </wp:positionV>
            <wp:extent cx="3053715" cy="642620"/>
            <wp:effectExtent l="0" t="0" r="0" b="5080"/>
            <wp:wrapThrough wrapText="bothSides">
              <wp:wrapPolygon edited="0">
                <wp:start x="0" y="0"/>
                <wp:lineTo x="0" y="21130"/>
                <wp:lineTo x="21425" y="21130"/>
                <wp:lineTo x="21425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B5D3A" w14:textId="56B0B603" w:rsidR="00756718" w:rsidRDefault="00A45E7C" w:rsidP="00756718">
      <w:pPr>
        <w:ind w:left="360"/>
        <w:rPr>
          <w:rFonts w:cs="Calibri"/>
          <w:szCs w:val="24"/>
        </w:rPr>
      </w:pPr>
      <w:r w:rsidRPr="00A45E7C">
        <w:rPr>
          <w:rFonts w:cs="Calibri"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1AF23C" wp14:editId="3AFEE123">
                <wp:simplePos x="0" y="0"/>
                <wp:positionH relativeFrom="column">
                  <wp:posOffset>3822569</wp:posOffset>
                </wp:positionH>
                <wp:positionV relativeFrom="paragraph">
                  <wp:posOffset>1000616</wp:posOffset>
                </wp:positionV>
                <wp:extent cx="1011815" cy="1477328"/>
                <wp:effectExtent l="0" t="0" r="0" b="0"/>
                <wp:wrapNone/>
                <wp:docPr id="19" name="CuadroTexto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68B61ECD-258C-32BA-23D9-7F41EE0A2C2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1815" cy="147732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437273" w14:textId="77777777" w:rsidR="00A45E7C" w:rsidRDefault="00A45E7C" w:rsidP="00A45E7C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#114358</w:t>
                            </w:r>
                          </w:p>
                          <w:p w14:paraId="708A494B" w14:textId="77777777" w:rsidR="00A45E7C" w:rsidRDefault="00A45E7C" w:rsidP="00A45E7C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#F2AA1F</w:t>
                            </w:r>
                          </w:p>
                          <w:p w14:paraId="042AAB56" w14:textId="77777777" w:rsidR="00A45E7C" w:rsidRDefault="00A45E7C" w:rsidP="00A45E7C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#F1ECE7</w:t>
                            </w:r>
                          </w:p>
                          <w:p w14:paraId="73FBA861" w14:textId="77777777" w:rsidR="00A45E7C" w:rsidRDefault="00A45E7C" w:rsidP="00A45E7C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#090909</w:t>
                            </w:r>
                          </w:p>
                          <w:p w14:paraId="18777C8A" w14:textId="77777777" w:rsidR="00A45E7C" w:rsidRDefault="00A45E7C" w:rsidP="00A45E7C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#FFFFFF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1AF23C" id="_x0000_t202" coordsize="21600,21600" o:spt="202" path="m,l,21600r21600,l21600,xe">
                <v:stroke joinstyle="miter"/>
                <v:path gradientshapeok="t" o:connecttype="rect"/>
              </v:shapetype>
              <v:shape id="CuadroTexto 18" o:spid="_x0000_s1026" type="#_x0000_t202" style="position:absolute;left:0;text-align:left;margin-left:301pt;margin-top:78.8pt;width:79.65pt;height:116.35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" filled="f" stroked="f">
                <v:textbox style="mso-fit-shape-to-text:t">
                  <w:txbxContent>
                    <w:p w14:paraId="02437273" w14:textId="77777777" w:rsidR="00A45E7C" w:rsidRDefault="00A45E7C" w:rsidP="00A45E7C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#114358</w:t>
                      </w:r>
                    </w:p>
                    <w:p w14:paraId="708A494B" w14:textId="77777777" w:rsidR="00A45E7C" w:rsidRDefault="00A45E7C" w:rsidP="00A45E7C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#F2AA1F</w:t>
                      </w:r>
                    </w:p>
                    <w:p w14:paraId="042AAB56" w14:textId="77777777" w:rsidR="00A45E7C" w:rsidRDefault="00A45E7C" w:rsidP="00A45E7C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#F1ECE7</w:t>
                      </w:r>
                    </w:p>
                    <w:p w14:paraId="73FBA861" w14:textId="77777777" w:rsidR="00A45E7C" w:rsidRDefault="00A45E7C" w:rsidP="00A45E7C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#090909</w:t>
                      </w:r>
                    </w:p>
                    <w:p w14:paraId="18777C8A" w14:textId="77777777" w:rsidR="00A45E7C" w:rsidRDefault="00A45E7C" w:rsidP="00A45E7C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#FFFFFF</w:t>
                      </w:r>
                    </w:p>
                  </w:txbxContent>
                </v:textbox>
              </v:shape>
            </w:pict>
          </mc:Fallback>
        </mc:AlternateContent>
      </w:r>
    </w:p>
    <w:p w14:paraId="0FE8BF7E" w14:textId="1D18D605" w:rsidR="00A45E7C" w:rsidRDefault="00A45E7C" w:rsidP="00756718">
      <w:pPr>
        <w:ind w:left="360"/>
        <w:rPr>
          <w:rFonts w:cs="Calibri"/>
          <w:szCs w:val="24"/>
        </w:rPr>
      </w:pPr>
    </w:p>
    <w:p w14:paraId="7868ECB0" w14:textId="012DC8DB" w:rsidR="00A45E7C" w:rsidRDefault="00A45E7C" w:rsidP="00756718">
      <w:pPr>
        <w:ind w:left="360"/>
        <w:rPr>
          <w:rFonts w:cs="Calibri"/>
          <w:szCs w:val="24"/>
        </w:rPr>
      </w:pPr>
    </w:p>
    <w:p w14:paraId="547F2384" w14:textId="2C82745E" w:rsidR="00D93A93" w:rsidRDefault="00D93A93" w:rsidP="00756718">
      <w:pPr>
        <w:ind w:left="360"/>
        <w:rPr>
          <w:rFonts w:cs="Calibri"/>
          <w:szCs w:val="24"/>
        </w:rPr>
      </w:pPr>
    </w:p>
    <w:p w14:paraId="23B7114B" w14:textId="411F273D" w:rsidR="00D93A93" w:rsidRDefault="00D93A93" w:rsidP="00756718">
      <w:pPr>
        <w:ind w:left="360"/>
        <w:rPr>
          <w:rFonts w:cs="Calibri"/>
          <w:szCs w:val="24"/>
        </w:rPr>
      </w:pPr>
    </w:p>
    <w:p w14:paraId="63312374" w14:textId="6F2A003D" w:rsidR="00D93A93" w:rsidRDefault="00D93A93" w:rsidP="00756718">
      <w:pPr>
        <w:ind w:left="360"/>
        <w:rPr>
          <w:rFonts w:cs="Calibri"/>
          <w:szCs w:val="24"/>
        </w:rPr>
      </w:pPr>
    </w:p>
    <w:p w14:paraId="395821F7" w14:textId="051BD9AD" w:rsidR="00D93A93" w:rsidRDefault="00D93A93" w:rsidP="00756718">
      <w:pPr>
        <w:ind w:left="360"/>
        <w:rPr>
          <w:rFonts w:cs="Calibri"/>
          <w:szCs w:val="24"/>
        </w:rPr>
      </w:pPr>
    </w:p>
    <w:p w14:paraId="187A6644" w14:textId="2AB1FCD2" w:rsidR="00D93A93" w:rsidRDefault="00D93A93" w:rsidP="00756718">
      <w:pPr>
        <w:ind w:left="360"/>
        <w:rPr>
          <w:rFonts w:cs="Calibri"/>
          <w:szCs w:val="24"/>
        </w:rPr>
      </w:pPr>
    </w:p>
    <w:p w14:paraId="093CCE06" w14:textId="7CB86576" w:rsidR="00D93A93" w:rsidRDefault="00D93A93" w:rsidP="00756718">
      <w:pPr>
        <w:ind w:left="360"/>
        <w:rPr>
          <w:rFonts w:cs="Calibri"/>
          <w:szCs w:val="24"/>
        </w:rPr>
      </w:pPr>
    </w:p>
    <w:p w14:paraId="4919634B" w14:textId="6E02FECC" w:rsidR="00D93A93" w:rsidRDefault="00D93A93" w:rsidP="00756718">
      <w:pPr>
        <w:ind w:left="360"/>
        <w:rPr>
          <w:rFonts w:cs="Calibri"/>
          <w:szCs w:val="24"/>
        </w:rPr>
      </w:pPr>
    </w:p>
    <w:p w14:paraId="3FD3FBF3" w14:textId="0BCCE371" w:rsidR="00786F55" w:rsidRDefault="00D93A93" w:rsidP="0035127B">
      <w:pPr>
        <w:ind w:left="360"/>
        <w:rPr>
          <w:rFonts w:cs="Calibri"/>
          <w:szCs w:val="24"/>
        </w:rPr>
      </w:pPr>
      <w:r>
        <w:rPr>
          <w:rFonts w:cs="Calibri"/>
          <w:szCs w:val="24"/>
        </w:rPr>
        <w:t xml:space="preserve">-Adjuntar códigos y convertir en </w:t>
      </w:r>
      <w:proofErr w:type="spellStart"/>
      <w:r>
        <w:rPr>
          <w:rFonts w:cs="Calibri"/>
          <w:szCs w:val="24"/>
        </w:rPr>
        <w:t>pdf</w:t>
      </w:r>
      <w:proofErr w:type="spellEnd"/>
      <w:r w:rsidR="0035127B">
        <w:rPr>
          <w:rFonts w:cs="Calibri"/>
          <w:szCs w:val="24"/>
        </w:rPr>
        <w:t xml:space="preserve"> para enviar por correo electrónico.</w:t>
      </w:r>
    </w:p>
    <w:p w14:paraId="2EE7A1BC" w14:textId="77777777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CSS</w:t>
      </w:r>
    </w:p>
    <w:p w14:paraId="45A75CA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F5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'https://fonts.googleapis.com/css2?family=Tangerine:wght@700&amp;display=swap'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099DF3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A14059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D271A7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2F324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DA9A37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FF0F0D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9550DF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F05F26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/*Estilos del </w:t>
      </w:r>
      <w:proofErr w:type="spellStart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7232522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gramEnd"/>
    </w:p>
    <w:p w14:paraId="0F86AD7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B9551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D03442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-color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#114358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15A675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43BEA1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98F907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3A66D4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</w:p>
    <w:p w14:paraId="72BB891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8850E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94F52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8DB25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2FF469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642DA6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DC278D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a:link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8A1AF0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C3CBD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B7021C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7CD3A0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gramEnd"/>
    </w:p>
    <w:p w14:paraId="273894F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0B84AF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9216B4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#F2AA1F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21E6D4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453CE0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14D9F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gramEnd"/>
    </w:p>
    <w:p w14:paraId="50F9806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EC02D2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906E4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#F2AA1F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8E2ABF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AEB585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1A85A3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li:hover</w:t>
      </w:r>
      <w:proofErr w:type="spellEnd"/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298F52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1027DF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7A8270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8EF1D4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/*Estilos de la sección anuncio*/</w:t>
      </w:r>
    </w:p>
    <w:p w14:paraId="38420B6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.anuncio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8BC182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2F770A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9AA74E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media/bosque4.jpg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B5312B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no-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repeat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D01BFB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23882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2BD38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15ED03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D659BB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.anuncio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E1403B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5em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0DE5DF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'Tangerine'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, cursive;</w:t>
      </w:r>
    </w:p>
    <w:p w14:paraId="2DC79D3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DE6B0E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1C6B2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/*Estilos de la sección productos*/</w:t>
      </w:r>
    </w:p>
    <w:p w14:paraId="3B48631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.productos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30EE0D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CD496B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2A7831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5CC63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1.8em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52C58E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15AC57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2557D1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.eslogan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4AD54C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spellEnd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-top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1.8em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89ABD5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5FC63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'Tangerine'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, cursive;</w:t>
      </w:r>
    </w:p>
    <w:p w14:paraId="5C45257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3BB4A7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3251B0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18A231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0B723EB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'Tangerine'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, cursive;</w:t>
      </w:r>
    </w:p>
    <w:p w14:paraId="38DCE63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2.8em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D79CAB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462A16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.transparente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6D7AF5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-color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#ffffff74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B6F315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C3C28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1.7em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80B51B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49F58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15D0A3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.hada</w:t>
      </w:r>
      <w:proofErr w:type="gramEnd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.hada2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.hada3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95CE4F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C80E6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4DC596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45DDCA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.hada</w:t>
      </w:r>
      <w:proofErr w:type="gramEnd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7FE669D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media/hada1.png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576B33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5C6570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14:paraId="55050EF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.hada</w:t>
      </w:r>
      <w:proofErr w:type="gramEnd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E1C03C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media/hada3.png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3C8DDC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BF0ECE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.hada</w:t>
      </w:r>
      <w:proofErr w:type="gramEnd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3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4BCB94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media/hada2.png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71B9E9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9A01EF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ED092D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/*Estilos de la </w:t>
      </w:r>
      <w:proofErr w:type="spellStart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seccion</w:t>
      </w:r>
      <w:proofErr w:type="spellEnd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elige tu hada*/</w:t>
      </w:r>
    </w:p>
    <w:p w14:paraId="129F1DC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.elige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7D46079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1.7em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9D79A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E50E13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FDC19B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9D3C7F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/*Estilos </w:t>
      </w:r>
      <w:proofErr w:type="spellStart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2*/</w:t>
      </w:r>
    </w:p>
    <w:p w14:paraId="3CAB2EF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</w:p>
    <w:p w14:paraId="0E348FB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17A5A3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E3B7B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40AAE4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8CBF337" w14:textId="77777777" w:rsidR="00786F55" w:rsidRPr="00786F55" w:rsidRDefault="00786F55" w:rsidP="00786F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33E6BA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proofErr w:type="spellEnd"/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CB3F9D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F84C52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8B984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5C7C2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012F6A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28C1C8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042F876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E69E3D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F577BA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2EFAB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/*Estilos del </w:t>
      </w:r>
      <w:proofErr w:type="spellStart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 contacto*/</w:t>
      </w:r>
    </w:p>
    <w:p w14:paraId="075480B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.contacto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FDBB91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media/bosque2.jpg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B58667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no-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repeat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5EFB0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BD03C2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EA0F93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.contacto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.registro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0848FC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-color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#ffffff52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8CFAB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7A4EF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6350EF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C8BBF0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.contacto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.registro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82CF48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FAD5EF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92122F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74733A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.imagen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196347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A66763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7D116E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B68ABB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gramEnd"/>
    </w:p>
    <w:p w14:paraId="4990080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910D7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8BEAA6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59B39C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spellEnd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-top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F039E3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8DA976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4EF0CF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gramEnd"/>
    </w:p>
    <w:p w14:paraId="31D0D1D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spellEnd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-top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0.3em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101AB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0.8em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DD11D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B01D2D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-color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#114358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001B63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#F2AA1F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CB7C2A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1.2em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0B371B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F1F16E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button:hover</w:t>
      </w:r>
      <w:proofErr w:type="spellEnd"/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6BDB0E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box-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shadow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63918E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77C9D6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2B013D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/*Estilos del </w:t>
      </w:r>
      <w:proofErr w:type="spellStart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 </w:t>
      </w:r>
      <w:proofErr w:type="spellStart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47F7317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gramEnd"/>
    </w:p>
    <w:p w14:paraId="7131B22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media/bosque.jpg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A8CF2D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no-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repeat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4CE61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22EA5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F853FC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5EDBC1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/*Estilos del </w:t>
      </w:r>
      <w:proofErr w:type="spellStart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 registro*/</w:t>
      </w:r>
    </w:p>
    <w:p w14:paraId="5C56B58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86F55">
        <w:rPr>
          <w:rFonts w:ascii="Consolas" w:eastAsia="Times New Roman" w:hAnsi="Consolas" w:cs="Times New Roman"/>
          <w:color w:val="D7BA7D"/>
          <w:sz w:val="21"/>
          <w:szCs w:val="21"/>
        </w:rPr>
        <w:t>.registro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057E9B5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media/bosque4.jpg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51B15C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no-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repeat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B1F48B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A354AA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585EA01" w14:textId="77777777" w:rsidR="00786F55" w:rsidRDefault="00786F55">
      <w:pPr>
        <w:rPr>
          <w:rFonts w:cs="Calibri"/>
          <w:szCs w:val="24"/>
        </w:rPr>
      </w:pPr>
    </w:p>
    <w:p w14:paraId="32B5049B" w14:textId="77777777" w:rsidR="00786F55" w:rsidRDefault="00786F55">
      <w:pPr>
        <w:rPr>
          <w:rFonts w:cs="Calibri"/>
          <w:szCs w:val="24"/>
        </w:rPr>
      </w:pPr>
    </w:p>
    <w:p w14:paraId="3DCD5E6E" w14:textId="77777777" w:rsidR="00786F55" w:rsidRDefault="00786F55">
      <w:pPr>
        <w:rPr>
          <w:rFonts w:cs="Calibri"/>
          <w:szCs w:val="24"/>
        </w:rPr>
      </w:pPr>
    </w:p>
    <w:p w14:paraId="17E22475" w14:textId="77777777" w:rsidR="00786F55" w:rsidRDefault="00786F55">
      <w:pPr>
        <w:rPr>
          <w:rFonts w:cs="Calibri"/>
          <w:szCs w:val="24"/>
        </w:rPr>
      </w:pPr>
    </w:p>
    <w:p w14:paraId="01ECEF0D" w14:textId="77777777" w:rsidR="00786F55" w:rsidRDefault="00786F55">
      <w:pPr>
        <w:rPr>
          <w:rFonts w:cs="Calibri"/>
          <w:szCs w:val="24"/>
        </w:rPr>
      </w:pPr>
    </w:p>
    <w:p w14:paraId="5C34EED2" w14:textId="77777777" w:rsidR="00786F55" w:rsidRDefault="00786F55">
      <w:pPr>
        <w:rPr>
          <w:rFonts w:cs="Calibri"/>
          <w:szCs w:val="24"/>
        </w:rPr>
      </w:pPr>
    </w:p>
    <w:p w14:paraId="11BA0126" w14:textId="77777777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HTML: INDEX</w:t>
      </w:r>
    </w:p>
    <w:p w14:paraId="7FDFEDB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B0812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"es"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572A4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FEBF3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A626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viewport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width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device-width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initial-scale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=1.0"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D863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Pon un hada en tu vida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320D4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"estilos.css"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33F97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7200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95854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27374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"media/logo3.png"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"Logotipo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8199D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menu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14:paraId="2BF83D5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55800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Inicio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1D757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"contacto.html"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Contacto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2F554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"login.html"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E76DD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"registro.html"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Regístrate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6DC46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152B9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3711D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B4E70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"anuncio"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F19A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Pon un hada en tu vida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82B6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Lorem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dolor,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amet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adipisicing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Architecto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corporis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incidunt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soluta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pariatur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maiores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aliquam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nobis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aliquid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facilis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perferendis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deleniti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obcaecati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non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minus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labore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officia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14:paraId="2E85111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Nobis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consequatur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odio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pariatur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aspernatur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nostrum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eaque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minus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non dolores.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Molestiae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accusantium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libero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facilis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commodi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nostrum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consequuntur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magnam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quaerat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?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Architecto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eveniet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quo qui </w:t>
      </w:r>
      <w:proofErr w:type="gram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dolores neque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accusamus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dolor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magni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14:paraId="41EC711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Unde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fugit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impedit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doloribus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explicabo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maiores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quidem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doloremque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quas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ad quo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assumenda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magni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laudantium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soluta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! </w:t>
      </w:r>
      <w:proofErr w:type="gram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Iste,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assumenda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consequuntur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libero?</w:t>
      </w:r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Accusantium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quibusdam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minima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cum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quidem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doloribus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?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BAB83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39CAB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"producto"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33CF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"eslogan"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Elige tu tipo de hada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E722E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proofErr w:type="gram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"productos"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31E65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"hada1"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E277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"transparente"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1DD3B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Hada del agua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50874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Lorem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dolor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amet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adipisicing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Perferendis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cum in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omnis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perspiciatis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laudantium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sapiente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obcaecati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error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est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delectus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amet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impedit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officia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quibusdam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animi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dolore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!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Corrupti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possimus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ab?</w:t>
      </w:r>
    </w:p>
    <w:p w14:paraId="5B634AB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Similique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ut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perspiciatis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facilis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iure ex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voluptatibus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quis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esse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cupiditate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distinctio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aperiam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harum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ab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corporis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reprehenderit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nesciunt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laboriosam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quibusdam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omnis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accusantium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ex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deserunt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!</w:t>
      </w:r>
    </w:p>
    <w:p w14:paraId="0B3571A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Maiores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accusamus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itaque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cum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aliquid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incidunt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explicabo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culpa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labore,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harum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nulla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deserunt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ad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beatae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odio vitae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cupiditate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?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aspernatur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suscipit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non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assumenda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architecto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sunt. Qui,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dignissimos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?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59EC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B84DD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8E46D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"hada2"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412A0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"transparente"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F6530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Hada de las flores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DB9FA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Lorem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dolor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amet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adipisicing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Perferendis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cum in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omnis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perspiciatis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laudantium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sapiente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obcaecati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error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est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delectus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amet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impedit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officia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quibusdam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animi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dolore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!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Corrupti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possimus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ab?</w:t>
      </w:r>
    </w:p>
    <w:p w14:paraId="6F89F79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Similique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ut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perspiciatis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facilis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iure ex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voluptatibus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quis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esse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cupiditate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distinctio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aperiam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harum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ab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corporis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reprehenderit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nesciunt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laboriosam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quibusdam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omnis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accusantium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ex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deserunt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!</w:t>
      </w:r>
    </w:p>
    <w:p w14:paraId="1AECD8E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Maiores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accusamus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itaque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cum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aliquid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incidunt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explicabo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culpa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labore,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harum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nulla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deserunt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ad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beatae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odio vitae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cupiditate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?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aspernatur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suscipit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non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assumenda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architecto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sunt. Qui,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dignissimos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?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4965B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D0E55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FC1B9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"hada3"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B64E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"transparente"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A748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Hada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tintiniadora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F5B9A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Lorem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dolor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amet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adipisicing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Perferendis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cum in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omnis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perspiciatis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laudantium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sapiente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obcaecati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error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est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delectus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amet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impedit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officia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quibusdam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animi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dolore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!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Corrupti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possimus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ab?</w:t>
      </w:r>
    </w:p>
    <w:p w14:paraId="41E1499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Similique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ut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perspiciatis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facilis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iure ex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voluptatibus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quis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esse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cupiditate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distinctio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aperiam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harum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ab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corporis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reprehenderit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nesciunt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laboriosam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quibusdam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omnis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accusantium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ex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deserunt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!</w:t>
      </w:r>
    </w:p>
    <w:p w14:paraId="7AD1DA1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Maiores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accusamus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itaque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cum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aliquid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incidunt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explicabo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culpa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labore,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harum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nulla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deserunt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ad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beatae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odio vitae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cupiditate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?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aspernatur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suscipit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non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assumenda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architecto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sunt. Qui,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dignissimos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?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A9485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4978F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B3690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D06F8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538D4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"elige"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F7A3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Elige tu hada según tu personalidad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E15ED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Lorem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dolor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amet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consectetur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adipisicing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proofErr w:type="gram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Non, et, nihil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repellendus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quas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fugit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debitis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alias at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assumenda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iure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laborum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fugiat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laboriosam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totam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reiciendis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deserunt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incidunt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eius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quasi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dolore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?</w:t>
      </w:r>
      <w:proofErr w:type="gramEnd"/>
    </w:p>
    <w:p w14:paraId="5B00081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Cupiditate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nisi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velit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iusto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aut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delectus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vel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neque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perferendis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unde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recusandae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cum vero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enim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cumque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repellendus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nobis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ex!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Voluptatem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ad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corporis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nemo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?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modi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molestiae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quam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exercitationem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inventore?</w:t>
      </w:r>
    </w:p>
    <w:p w14:paraId="2B42433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Cupiditate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perferendis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excepturi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ratione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amet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iusto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mollitia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cumque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aut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veritatis,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unde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neque,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harum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ducimus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hic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soluta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Optio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officiis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beatae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tenetur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asperiores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rerum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non illo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minima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doloremque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atque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nobis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ipsam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19D3C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D31C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AC47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"media/logo3.png"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"Logotipo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E076D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menu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14:paraId="6C3B932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8A48B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Inicio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13873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"contacto.html"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Contacto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8204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"login.html"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3C0E7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"registro.html"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Regístrate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341F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5B78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5EB55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FE21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7230A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C1407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&amp;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copy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Todos los derechos reservados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D3389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Política de cookies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2E385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Política de privacidad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3452D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5A2DB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99714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9B341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BFBC4" w14:textId="77777777" w:rsidR="00786F55" w:rsidRDefault="00786F55">
      <w:pPr>
        <w:rPr>
          <w:rFonts w:cs="Calibri"/>
          <w:szCs w:val="24"/>
        </w:rPr>
      </w:pPr>
    </w:p>
    <w:p w14:paraId="0F323FAC" w14:textId="77777777" w:rsidR="00786F55" w:rsidRDefault="00786F55">
      <w:pPr>
        <w:rPr>
          <w:rFonts w:cs="Calibri"/>
          <w:szCs w:val="24"/>
        </w:rPr>
      </w:pPr>
    </w:p>
    <w:p w14:paraId="3606DBD1" w14:textId="77777777" w:rsidR="00786F55" w:rsidRDefault="00786F55">
      <w:pPr>
        <w:rPr>
          <w:rFonts w:cs="Calibri"/>
          <w:szCs w:val="24"/>
        </w:rPr>
      </w:pPr>
    </w:p>
    <w:p w14:paraId="668C5B30" w14:textId="77777777" w:rsidR="00786F55" w:rsidRDefault="00786F55">
      <w:pPr>
        <w:rPr>
          <w:rFonts w:cs="Calibri"/>
          <w:szCs w:val="24"/>
        </w:rPr>
      </w:pPr>
    </w:p>
    <w:p w14:paraId="74721B4E" w14:textId="77777777" w:rsidR="00786F55" w:rsidRDefault="00786F55">
      <w:pPr>
        <w:rPr>
          <w:rFonts w:cs="Calibri"/>
          <w:szCs w:val="24"/>
        </w:rPr>
      </w:pPr>
    </w:p>
    <w:p w14:paraId="6D1EAA1F" w14:textId="77777777" w:rsidR="00786F55" w:rsidRDefault="00786F55">
      <w:pPr>
        <w:rPr>
          <w:rFonts w:cs="Calibri"/>
          <w:szCs w:val="24"/>
        </w:rPr>
      </w:pPr>
    </w:p>
    <w:p w14:paraId="13A78C8F" w14:textId="77777777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HTML: CONTACTO</w:t>
      </w:r>
    </w:p>
    <w:p w14:paraId="0EC85C1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22B8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"es"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CC00C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47ABD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90CA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viewport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width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device-width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initial-scale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=1.0"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868A6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Pon un hada en tu vida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786C4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"estilos.css"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FD2D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A8482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"contacto"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E546C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DA149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"media/logo3.png"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"Logotipo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55CBA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menu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14:paraId="5473F40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66A41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Inicio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2BD0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"contacto.html"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Contacto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09D2D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"login.html"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EB39A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"registro.html"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Regístrate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0FC5E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285A5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1F1F4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011A2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54243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"imagen"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DABE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"media/hada4.png"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"Imagen de un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B925B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E8EB7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"formulario"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9E3C7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Mándanos tu comentario o sugerencia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81EA2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0ED5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"Nombre"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D7F7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"E-mail"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FCAC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83FAC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Enviar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37A79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reset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Borrar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</w:t>
      </w:r>
    </w:p>
    <w:p w14:paraId="3C26024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2729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34DB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AA5D0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BF715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"media/logo3.png"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"Logotipo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BFF5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menu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14:paraId="16301D5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E2D09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Inicio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A562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"contacto.html"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Contacto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78E43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"login.html"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D7491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"registro.html"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Regístrate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1B41D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A5FB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63A8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2F56F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27C4A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B017B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&amp;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copy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Todos los derechos reservados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B2B5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Política de cookies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0A6A3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Política de privacidad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9AAAD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9987B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7A65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B4EF9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697751" w14:textId="77777777" w:rsidR="00786F55" w:rsidRDefault="00786F55">
      <w:pPr>
        <w:rPr>
          <w:rFonts w:cs="Calibri"/>
          <w:szCs w:val="24"/>
        </w:rPr>
      </w:pPr>
    </w:p>
    <w:p w14:paraId="1A102DE6" w14:textId="342B6A85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t>HTML: LOGIN</w:t>
      </w:r>
    </w:p>
    <w:p w14:paraId="46862F2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CCAFD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"es"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825A1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C70AC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F5801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viewport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width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device-width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initial-scale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=1.0"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089C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Pon un hada en tu vida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F1E4A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"estilos.css"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DD498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9E99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2951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FDF0A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"media/logo3.png"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"Logotipo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067FD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menu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14:paraId="4A639CB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80267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Inicio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50AB7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"contacto.html"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Contacto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CE3D2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"login.html"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0D145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"registro.html"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Regístrate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D1AA7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8569C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38BDC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D47E9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0A1D4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"imagen"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1241A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"media/hada5.png"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"Imagen de un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6E609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7D4DE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"formulario"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2CC8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Inicia sesión en tu cuenta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0DD5B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CD034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"Nombre"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02C7C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"E-mail"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6FE1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Enviar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3EF8F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reset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Borrar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</w:t>
      </w:r>
    </w:p>
    <w:p w14:paraId="78E3286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91C21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D0FCD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80E5A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F702D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"media/logo3.png"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"Logotipo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34133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menu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14:paraId="55D3336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66BB6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Inicio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0038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"contacto.html"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Contacto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368B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"login.html"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D43FA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"registro.html"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Regístrate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9B563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4766A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AEDD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C40A2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6765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B6272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&amp;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copy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Todos los derechos reservados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096E5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Política de cookies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BEC8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Política de privacidad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0D015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F8E60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9CA32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2D0E5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DE53E2" w14:textId="77777777" w:rsidR="00786F55" w:rsidRDefault="00786F55">
      <w:pPr>
        <w:rPr>
          <w:rFonts w:cs="Calibri"/>
          <w:szCs w:val="24"/>
        </w:rPr>
      </w:pPr>
    </w:p>
    <w:p w14:paraId="243ABE0F" w14:textId="77777777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t>HTML: REGISTRO</w:t>
      </w:r>
    </w:p>
    <w:p w14:paraId="6350726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419DA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"es"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4AE1E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C8E52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0D117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viewport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width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device-width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initial-scale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=1.0"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64EB5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Pon un hada en tu vida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41C2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stylesheet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"estilos.css"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D7DD1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491FD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"registro"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7FB7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5BA4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"media/logo3.png"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"Logotipo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D8E1C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menu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14:paraId="515B80C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67AC6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Inicio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CE28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"contacto.html"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Contacto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9B0DF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"login.html"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47E8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"registro.html"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Regístrate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27A05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3E2D2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56EFF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406C17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7F58E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"imagen"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82E97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"media/hada6.png"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"Imagen de un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42651F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E44A1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"formulario"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0BC3A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Date de alta en nuestra web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ED95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453A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"Nombre"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A8D08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"E-mail"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1318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2564FB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"Dirección"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9FA45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"Código postal"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13996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tel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"Teléfono"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BB016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Enviar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31214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reset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Borrar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</w:t>
      </w:r>
    </w:p>
    <w:p w14:paraId="7ED5C93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949CC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EF32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D2105C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CA44F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"media/logo3.png"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"Logotipo hada"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432F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menu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14:paraId="2DE2E30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2D369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Inicio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4735D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"contacto.html"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Contacto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1A59E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"login.html"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8BA3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"registro.html"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Regístrate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0C4650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F25AB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8E9DF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E8F6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E1371E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0C50AA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&amp;</w:t>
      </w:r>
      <w:proofErr w:type="spellStart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copy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Todos los derechos reservados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7F70A3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Política de cookies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10DFD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86F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86F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>Política de privacidad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678DD9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B9A2C2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A5E005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FD6E4" w14:textId="77777777" w:rsidR="00786F55" w:rsidRPr="00786F55" w:rsidRDefault="00786F55" w:rsidP="00786F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proofErr w:type="spellStart"/>
      <w:r w:rsidRPr="00786F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786F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CB5DA4" w14:textId="77777777" w:rsidR="00786F55" w:rsidRDefault="00786F55">
      <w:pPr>
        <w:rPr>
          <w:rFonts w:cs="Calibri"/>
          <w:szCs w:val="24"/>
        </w:rPr>
      </w:pPr>
    </w:p>
    <w:p w14:paraId="19836D21" w14:textId="4C49015F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Apariencia del </w:t>
      </w:r>
      <w:proofErr w:type="spellStart"/>
      <w:r w:rsidR="00EB7140">
        <w:rPr>
          <w:rFonts w:cs="Calibri"/>
          <w:szCs w:val="24"/>
        </w:rPr>
        <w:t>I</w:t>
      </w:r>
      <w:r>
        <w:rPr>
          <w:rFonts w:cs="Calibri"/>
          <w:szCs w:val="24"/>
        </w:rPr>
        <w:t>ndex</w:t>
      </w:r>
      <w:proofErr w:type="spellEnd"/>
      <w:r>
        <w:rPr>
          <w:rFonts w:cs="Calibri"/>
          <w:szCs w:val="24"/>
        </w:rPr>
        <w:t>:</w:t>
      </w:r>
    </w:p>
    <w:p w14:paraId="1C201F49" w14:textId="77777777" w:rsidR="00786F55" w:rsidRDefault="00786F55">
      <w:pPr>
        <w:rPr>
          <w:rFonts w:cs="Calibri"/>
          <w:szCs w:val="24"/>
        </w:rPr>
      </w:pPr>
      <w:r>
        <w:rPr>
          <w:noProof/>
        </w:rPr>
        <w:drawing>
          <wp:inline distT="0" distB="0" distL="0" distR="0" wp14:anchorId="5E480762" wp14:editId="3D05F34A">
            <wp:extent cx="5400040" cy="27622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A60F" w14:textId="77777777" w:rsidR="00786F55" w:rsidRDefault="00786F55">
      <w:pPr>
        <w:rPr>
          <w:rFonts w:cs="Calibri"/>
          <w:szCs w:val="24"/>
        </w:rPr>
      </w:pPr>
      <w:r>
        <w:rPr>
          <w:noProof/>
        </w:rPr>
        <w:drawing>
          <wp:inline distT="0" distB="0" distL="0" distR="0" wp14:anchorId="08BC7C08" wp14:editId="26E345A4">
            <wp:extent cx="5400040" cy="11499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E8D3" w14:textId="4631C7DA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t>Apariencia contacto</w:t>
      </w:r>
    </w:p>
    <w:p w14:paraId="7ECCC29E" w14:textId="6427F4E5" w:rsidR="00786F55" w:rsidRDefault="00786F55">
      <w:pPr>
        <w:rPr>
          <w:rFonts w:cs="Calibri"/>
          <w:szCs w:val="24"/>
        </w:rPr>
      </w:pPr>
      <w:r>
        <w:rPr>
          <w:noProof/>
        </w:rPr>
        <w:drawing>
          <wp:inline distT="0" distB="0" distL="0" distR="0" wp14:anchorId="6BEAD339" wp14:editId="66EB776A">
            <wp:extent cx="5400040" cy="27584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10E0" w14:textId="77777777" w:rsidR="00786F55" w:rsidRDefault="00786F55">
      <w:pPr>
        <w:rPr>
          <w:rFonts w:cs="Calibri"/>
          <w:szCs w:val="24"/>
        </w:rPr>
      </w:pPr>
    </w:p>
    <w:p w14:paraId="55E49DBF" w14:textId="7762A4BF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Apariencia </w:t>
      </w:r>
      <w:proofErr w:type="spellStart"/>
      <w:r>
        <w:rPr>
          <w:rFonts w:cs="Calibri"/>
          <w:szCs w:val="24"/>
        </w:rPr>
        <w:t>Login</w:t>
      </w:r>
      <w:proofErr w:type="spellEnd"/>
    </w:p>
    <w:p w14:paraId="1E571D1D" w14:textId="39A33098" w:rsidR="00786F55" w:rsidRDefault="00786F55">
      <w:pPr>
        <w:rPr>
          <w:rFonts w:cs="Calibri"/>
          <w:szCs w:val="24"/>
        </w:rPr>
      </w:pPr>
      <w:r>
        <w:rPr>
          <w:noProof/>
        </w:rPr>
        <w:drawing>
          <wp:inline distT="0" distB="0" distL="0" distR="0" wp14:anchorId="5AB74767" wp14:editId="65BDB3AF">
            <wp:extent cx="5400040" cy="27552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FFE6" w14:textId="150A9D86" w:rsidR="00786F55" w:rsidRDefault="00786F55">
      <w:pPr>
        <w:rPr>
          <w:rFonts w:cs="Calibri"/>
          <w:szCs w:val="24"/>
        </w:rPr>
      </w:pPr>
    </w:p>
    <w:p w14:paraId="5349CA30" w14:textId="3F433E69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t>Apariencia de Regístrate</w:t>
      </w:r>
    </w:p>
    <w:p w14:paraId="11BE1279" w14:textId="649CD5C1" w:rsidR="00786F55" w:rsidRDefault="00EB7140">
      <w:pPr>
        <w:rPr>
          <w:rFonts w:cs="Calibri"/>
          <w:szCs w:val="24"/>
        </w:rPr>
      </w:pPr>
      <w:r>
        <w:rPr>
          <w:noProof/>
        </w:rPr>
        <w:drawing>
          <wp:inline distT="0" distB="0" distL="0" distR="0" wp14:anchorId="6FC130D7" wp14:editId="360ED933">
            <wp:extent cx="5400040" cy="273875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0F7C" w14:textId="13343BBE" w:rsidR="00786F55" w:rsidRDefault="00786F55">
      <w:pPr>
        <w:rPr>
          <w:rFonts w:cs="Calibri"/>
          <w:szCs w:val="24"/>
        </w:rPr>
      </w:pPr>
      <w:r>
        <w:rPr>
          <w:rFonts w:cs="Calibri"/>
          <w:szCs w:val="24"/>
        </w:rPr>
        <w:br w:type="page"/>
      </w:r>
    </w:p>
    <w:p w14:paraId="4B72BD16" w14:textId="77777777" w:rsidR="00A45E7C" w:rsidRPr="00756718" w:rsidRDefault="00A45E7C" w:rsidP="0035127B">
      <w:pPr>
        <w:ind w:left="360"/>
        <w:rPr>
          <w:rFonts w:cs="Calibri"/>
          <w:szCs w:val="24"/>
        </w:rPr>
        <w:sectPr w:rsidR="00A45E7C" w:rsidRPr="00756718" w:rsidSect="004E694B">
          <w:headerReference w:type="default" r:id="rId16"/>
          <w:pgSz w:w="11906" w:h="16838"/>
          <w:pgMar w:top="835" w:right="1701" w:bottom="851" w:left="1701" w:header="708" w:footer="708" w:gutter="0"/>
          <w:cols w:space="708"/>
          <w:docGrid w:linePitch="360"/>
        </w:sectPr>
      </w:pPr>
    </w:p>
    <w:tbl>
      <w:tblPr>
        <w:tblStyle w:val="Tablaconcuadrcula"/>
        <w:tblpPr w:leftFromText="141" w:rightFromText="141" w:vertAnchor="page" w:horzAnchor="margin" w:tblpY="2202"/>
        <w:tblW w:w="14742" w:type="dxa"/>
        <w:tblLayout w:type="fixed"/>
        <w:tblLook w:val="04A0" w:firstRow="1" w:lastRow="0" w:firstColumn="1" w:lastColumn="0" w:noHBand="0" w:noVBand="1"/>
      </w:tblPr>
      <w:tblGrid>
        <w:gridCol w:w="2942"/>
        <w:gridCol w:w="3119"/>
        <w:gridCol w:w="7902"/>
        <w:gridCol w:w="293"/>
        <w:gridCol w:w="486"/>
      </w:tblGrid>
      <w:tr w:rsidR="00ED02DA" w:rsidRPr="00CD5CA9" w14:paraId="30CAE0AE" w14:textId="77777777" w:rsidTr="003F19B5">
        <w:trPr>
          <w:trHeight w:val="362"/>
        </w:trPr>
        <w:tc>
          <w:tcPr>
            <w:tcW w:w="1474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758061" w14:textId="0DAD65F9" w:rsidR="00ED02DA" w:rsidRPr="00CD5CA9" w:rsidRDefault="00ED02DA" w:rsidP="002F582A">
            <w:pPr>
              <w:pStyle w:val="Default"/>
              <w:jc w:val="center"/>
              <w:rPr>
                <w:rFonts w:asciiTheme="minorHAnsi" w:hAnsiTheme="minorHAnsi"/>
                <w:b/>
                <w:color w:val="auto"/>
                <w:sz w:val="18"/>
                <w:szCs w:val="18"/>
              </w:rPr>
            </w:pPr>
            <w:r w:rsidRPr="008D5AF7">
              <w:rPr>
                <w:rFonts w:asciiTheme="minorHAnsi" w:hAnsiTheme="minorHAnsi"/>
                <w:b/>
                <w:color w:val="auto"/>
                <w:sz w:val="18"/>
                <w:szCs w:val="18"/>
              </w:rPr>
              <w:lastRenderedPageBreak/>
              <w:t xml:space="preserve">SISTEMA DE </w:t>
            </w:r>
            <w:r w:rsidR="004F647C" w:rsidRPr="008D5AF7">
              <w:rPr>
                <w:rFonts w:asciiTheme="minorHAnsi" w:hAnsiTheme="minorHAnsi"/>
                <w:b/>
                <w:color w:val="auto"/>
                <w:sz w:val="18"/>
                <w:szCs w:val="18"/>
              </w:rPr>
              <w:t>VALORACIÓN MF</w:t>
            </w:r>
            <w:r w:rsidR="001B7B34">
              <w:rPr>
                <w:rFonts w:asciiTheme="minorHAnsi" w:hAnsiTheme="minorHAnsi"/>
                <w:b/>
                <w:color w:val="auto"/>
                <w:sz w:val="18"/>
                <w:szCs w:val="18"/>
              </w:rPr>
              <w:t>0491_3- UF1841</w:t>
            </w:r>
            <w:r w:rsidR="00024865" w:rsidRPr="008D5AF7">
              <w:rPr>
                <w:rFonts w:asciiTheme="minorHAnsi" w:hAnsiTheme="minorHAnsi"/>
                <w:b/>
                <w:color w:val="auto"/>
                <w:sz w:val="18"/>
                <w:szCs w:val="18"/>
              </w:rPr>
              <w:t xml:space="preserve"> – PRÁCTICA </w:t>
            </w:r>
            <w:r w:rsidR="0016626C" w:rsidRPr="008D5AF7">
              <w:rPr>
                <w:rFonts w:asciiTheme="minorHAnsi" w:hAnsiTheme="minorHAnsi"/>
                <w:b/>
                <w:color w:val="auto"/>
                <w:sz w:val="18"/>
                <w:szCs w:val="18"/>
              </w:rPr>
              <w:t>FINAL</w:t>
            </w:r>
          </w:p>
        </w:tc>
      </w:tr>
      <w:tr w:rsidR="00ED02DA" w:rsidRPr="00CD5CA9" w14:paraId="75E55F13" w14:textId="77777777" w:rsidTr="003F19B5">
        <w:trPr>
          <w:trHeight w:val="362"/>
        </w:trPr>
        <w:tc>
          <w:tcPr>
            <w:tcW w:w="14742" w:type="dxa"/>
            <w:gridSpan w:val="5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721A4C13" w14:textId="77777777" w:rsidR="00ED02DA" w:rsidRPr="00CD5CA9" w:rsidRDefault="00ED02DA" w:rsidP="002F582A">
            <w:pPr>
              <w:pStyle w:val="Default"/>
              <w:rPr>
                <w:rFonts w:asciiTheme="minorHAnsi" w:hAnsiTheme="minorHAnsi" w:cs="Times New Roman"/>
                <w:b/>
                <w:color w:val="auto"/>
                <w:sz w:val="18"/>
                <w:szCs w:val="18"/>
              </w:rPr>
            </w:pPr>
            <w:r w:rsidRPr="008D5AF7">
              <w:rPr>
                <w:rFonts w:asciiTheme="minorHAnsi" w:hAnsiTheme="minorHAnsi"/>
                <w:b/>
                <w:color w:val="auto"/>
                <w:sz w:val="18"/>
                <w:szCs w:val="18"/>
              </w:rPr>
              <w:t>NOMBRE DEL ALUMNO:</w:t>
            </w:r>
          </w:p>
        </w:tc>
      </w:tr>
      <w:tr w:rsidR="00D16574" w:rsidRPr="00CD5CA9" w14:paraId="40850A38" w14:textId="77777777" w:rsidTr="003F19B5">
        <w:trPr>
          <w:trHeight w:val="362"/>
        </w:trPr>
        <w:tc>
          <w:tcPr>
            <w:tcW w:w="2942" w:type="dxa"/>
            <w:shd w:val="clear" w:color="auto" w:fill="548DD4" w:themeFill="text2" w:themeFillTint="99"/>
            <w:vAlign w:val="center"/>
          </w:tcPr>
          <w:p w14:paraId="7B7D4493" w14:textId="77777777" w:rsidR="00D16574" w:rsidRPr="00CD5CA9" w:rsidRDefault="00D16574" w:rsidP="002F582A">
            <w:pPr>
              <w:pStyle w:val="Default"/>
              <w:spacing w:before="60" w:after="60"/>
              <w:jc w:val="center"/>
              <w:rPr>
                <w:rFonts w:asciiTheme="minorHAnsi" w:hAnsiTheme="minorHAnsi" w:cs="Times New Roman"/>
                <w:b/>
                <w:color w:val="auto"/>
                <w:sz w:val="18"/>
                <w:szCs w:val="18"/>
              </w:rPr>
            </w:pPr>
            <w:r w:rsidRPr="00CD5CA9">
              <w:rPr>
                <w:rFonts w:asciiTheme="minorHAnsi" w:hAnsiTheme="minorHAnsi" w:cs="Times New Roman"/>
                <w:b/>
                <w:color w:val="auto"/>
                <w:sz w:val="18"/>
                <w:szCs w:val="18"/>
              </w:rPr>
              <w:t>RESULTADO A COMPROBAR</w:t>
            </w:r>
          </w:p>
        </w:tc>
        <w:tc>
          <w:tcPr>
            <w:tcW w:w="3119" w:type="dxa"/>
            <w:shd w:val="clear" w:color="auto" w:fill="548DD4" w:themeFill="text2" w:themeFillTint="99"/>
            <w:vAlign w:val="center"/>
          </w:tcPr>
          <w:p w14:paraId="0FBCB22B" w14:textId="77777777" w:rsidR="00D16574" w:rsidRPr="00CD5CA9" w:rsidRDefault="00D16574" w:rsidP="002F582A">
            <w:pPr>
              <w:pStyle w:val="Default"/>
              <w:spacing w:before="60" w:after="60"/>
              <w:jc w:val="center"/>
              <w:rPr>
                <w:rFonts w:asciiTheme="minorHAnsi" w:hAnsiTheme="minorHAnsi" w:cs="Times New Roman"/>
                <w:b/>
                <w:color w:val="auto"/>
                <w:sz w:val="18"/>
                <w:szCs w:val="18"/>
              </w:rPr>
            </w:pPr>
            <w:r w:rsidRPr="00CD5CA9">
              <w:rPr>
                <w:rFonts w:asciiTheme="minorHAnsi" w:hAnsiTheme="minorHAnsi" w:cs="Times New Roman"/>
                <w:b/>
                <w:color w:val="auto"/>
                <w:sz w:val="18"/>
                <w:szCs w:val="18"/>
              </w:rPr>
              <w:t>INDICADORES DE LOGRO</w:t>
            </w:r>
          </w:p>
        </w:tc>
        <w:tc>
          <w:tcPr>
            <w:tcW w:w="8681" w:type="dxa"/>
            <w:gridSpan w:val="3"/>
            <w:shd w:val="clear" w:color="auto" w:fill="548DD4" w:themeFill="text2" w:themeFillTint="99"/>
            <w:vAlign w:val="center"/>
          </w:tcPr>
          <w:p w14:paraId="550BCB59" w14:textId="77777777" w:rsidR="00D16574" w:rsidRPr="00CD5CA9" w:rsidRDefault="00D16574" w:rsidP="002F582A">
            <w:pPr>
              <w:pStyle w:val="Default"/>
              <w:spacing w:before="60" w:after="60"/>
              <w:jc w:val="center"/>
              <w:rPr>
                <w:rFonts w:asciiTheme="minorHAnsi" w:hAnsiTheme="minorHAnsi" w:cs="Times New Roman"/>
                <w:b/>
                <w:color w:val="auto"/>
                <w:sz w:val="18"/>
                <w:szCs w:val="18"/>
              </w:rPr>
            </w:pPr>
            <w:r w:rsidRPr="00CD5CA9">
              <w:rPr>
                <w:rFonts w:asciiTheme="minorHAnsi" w:hAnsiTheme="minorHAnsi" w:cs="Times New Roman"/>
                <w:b/>
                <w:color w:val="auto"/>
                <w:sz w:val="18"/>
                <w:szCs w:val="18"/>
              </w:rPr>
              <w:t>ESCALA DE MEDIDA</w:t>
            </w:r>
          </w:p>
        </w:tc>
      </w:tr>
      <w:tr w:rsidR="001E27F7" w:rsidRPr="002F582A" w14:paraId="27F1D8CF" w14:textId="77777777" w:rsidTr="00487689">
        <w:trPr>
          <w:trHeight w:val="614"/>
        </w:trPr>
        <w:tc>
          <w:tcPr>
            <w:tcW w:w="2942" w:type="dxa"/>
            <w:vMerge w:val="restart"/>
            <w:vAlign w:val="center"/>
          </w:tcPr>
          <w:p w14:paraId="43F853F6" w14:textId="77777777" w:rsid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7DF8C423" w14:textId="77777777" w:rsid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731E9249" w14:textId="77777777" w:rsid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60F8178A" w14:textId="77777777" w:rsid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6757234C" w14:textId="77777777" w:rsid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23525966" w14:textId="77777777" w:rsid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0A1C1F90" w14:textId="77777777" w:rsid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64565411" w14:textId="77777777" w:rsid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776A793E" w14:textId="73F3A037" w:rsidR="001E27F7" w:rsidRP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  <w:r w:rsidRPr="001E27F7">
              <w:rPr>
                <w:sz w:val="18"/>
                <w:szCs w:val="18"/>
              </w:rPr>
              <w:t>1. Elaborar documentos utilizando lenguajes de marcas y estándares de desarrollo software.</w:t>
            </w:r>
          </w:p>
          <w:p w14:paraId="4ABA2BF2" w14:textId="77777777" w:rsidR="001E27F7" w:rsidRP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5C849DD0" w14:textId="769A01AD" w:rsidR="001E27F7" w:rsidRDefault="001E27F7" w:rsidP="001E27F7">
            <w:pPr>
              <w:spacing w:line="0" w:lineRule="atLeast"/>
              <w:jc w:val="both"/>
              <w:rPr>
                <w:sz w:val="18"/>
                <w:szCs w:val="18"/>
              </w:rPr>
            </w:pPr>
            <w:r w:rsidRPr="001E27F7">
              <w:rPr>
                <w:sz w:val="18"/>
                <w:szCs w:val="18"/>
              </w:rPr>
              <w:t xml:space="preserve">Conforme a los Criterios de </w:t>
            </w:r>
            <w:proofErr w:type="gramStart"/>
            <w:r w:rsidRPr="001E27F7">
              <w:rPr>
                <w:sz w:val="18"/>
                <w:szCs w:val="18"/>
              </w:rPr>
              <w:t>evaluación  CE</w:t>
            </w:r>
            <w:proofErr w:type="gramEnd"/>
            <w:r w:rsidRPr="001E27F7">
              <w:rPr>
                <w:sz w:val="18"/>
                <w:szCs w:val="18"/>
              </w:rPr>
              <w:t>1.4, CE1.6</w:t>
            </w:r>
          </w:p>
          <w:p w14:paraId="4B8160A8" w14:textId="7FE628C8" w:rsidR="001E27F7" w:rsidRPr="003F19B5" w:rsidRDefault="001E27F7" w:rsidP="001E27F7">
            <w:pPr>
              <w:rPr>
                <w:sz w:val="18"/>
                <w:szCs w:val="18"/>
              </w:rPr>
            </w:pPr>
          </w:p>
        </w:tc>
        <w:tc>
          <w:tcPr>
            <w:tcW w:w="3119" w:type="dxa"/>
          </w:tcPr>
          <w:p w14:paraId="3D65F9E7" w14:textId="3B414A02" w:rsidR="001E27F7" w:rsidRPr="001E27F7" w:rsidRDefault="001E27F7" w:rsidP="001E27F7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Escribe marcas que permitan el cambio de los atributos del texto utilizado.</w:t>
            </w:r>
          </w:p>
        </w:tc>
        <w:tc>
          <w:tcPr>
            <w:tcW w:w="7902" w:type="dxa"/>
          </w:tcPr>
          <w:p w14:paraId="4A65A9AE" w14:textId="47D83474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</w:t>
            </w:r>
            <w:r w:rsidR="00FC3DB3">
              <w:t xml:space="preserve"> </w:t>
            </w:r>
            <w:r w:rsidR="00FC3DB3" w:rsidRPr="00FC3DB3">
              <w:rPr>
                <w:rFonts w:cs="Calibri"/>
                <w:sz w:val="18"/>
                <w:szCs w:val="18"/>
              </w:rPr>
              <w:t xml:space="preserve">Escribe marcas que permitan el cambio de los atributos del texto utilizado </w:t>
            </w:r>
            <w:r w:rsidRPr="00173ADD">
              <w:rPr>
                <w:rFonts w:cs="Calibri"/>
                <w:sz w:val="18"/>
                <w:szCs w:val="18"/>
              </w:rPr>
              <w:t xml:space="preserve">más </w:t>
            </w:r>
            <w:proofErr w:type="gramStart"/>
            <w:r w:rsidRPr="00173ADD">
              <w:rPr>
                <w:rFonts w:cs="Calibri"/>
                <w:sz w:val="18"/>
                <w:szCs w:val="18"/>
              </w:rPr>
              <w:t>del  75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%  </w:t>
            </w:r>
          </w:p>
          <w:p w14:paraId="4DBE10FB" w14:textId="3C6FEDC4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</w:t>
            </w:r>
            <w:r w:rsidR="00FC3DB3">
              <w:t xml:space="preserve"> </w:t>
            </w:r>
            <w:r w:rsidR="00FC3DB3" w:rsidRPr="00FC3DB3">
              <w:rPr>
                <w:rFonts w:cs="Calibri"/>
                <w:sz w:val="18"/>
                <w:szCs w:val="18"/>
              </w:rPr>
              <w:t xml:space="preserve">Escribe marcas que permitan el cambio de los atributos del texto utilizado </w:t>
            </w:r>
            <w:r w:rsidRPr="00173ADD">
              <w:rPr>
                <w:rFonts w:cs="Calibri"/>
                <w:sz w:val="18"/>
                <w:szCs w:val="18"/>
              </w:rPr>
              <w:t xml:space="preserve">entre un 50 % y 75% </w:t>
            </w:r>
          </w:p>
          <w:p w14:paraId="290D8976" w14:textId="6BF0A939" w:rsidR="001E27F7" w:rsidRPr="002F582A" w:rsidRDefault="001E27F7" w:rsidP="001E27F7">
            <w:pPr>
              <w:pStyle w:val="Default"/>
              <w:jc w:val="both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 xml:space="preserve">-  </w:t>
            </w:r>
            <w:r w:rsidR="00FC3DB3" w:rsidRPr="00FC3DB3">
              <w:rPr>
                <w:rFonts w:asciiTheme="minorHAnsi" w:hAnsiTheme="minorHAnsi" w:cs="Calibri"/>
                <w:color w:val="auto"/>
                <w:sz w:val="18"/>
                <w:szCs w:val="18"/>
              </w:rPr>
              <w:t xml:space="preserve">Escribe marcas que permitan el cambio de los atributos del texto utilizado </w:t>
            </w: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>menos de un 50 %</w:t>
            </w:r>
          </w:p>
        </w:tc>
        <w:tc>
          <w:tcPr>
            <w:tcW w:w="293" w:type="dxa"/>
          </w:tcPr>
          <w:p w14:paraId="3F0815F4" w14:textId="442C0DBB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5F598D62" w14:textId="493E563F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3ACD6B41" w14:textId="072508E5" w:rsidR="001E27F7" w:rsidRPr="002F582A" w:rsidRDefault="001E27F7" w:rsidP="001E27F7">
            <w:pPr>
              <w:pStyle w:val="Default"/>
              <w:jc w:val="center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2D6A7A42" w14:textId="69179865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3802990B" w14:textId="777F9CE1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77DE5863" w14:textId="75B25673" w:rsidR="001E27F7" w:rsidRPr="001E27F7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</w:tc>
      </w:tr>
      <w:tr w:rsidR="001E27F7" w:rsidRPr="002F582A" w14:paraId="433CE345" w14:textId="77777777" w:rsidTr="00487689">
        <w:trPr>
          <w:trHeight w:val="579"/>
        </w:trPr>
        <w:tc>
          <w:tcPr>
            <w:tcW w:w="2942" w:type="dxa"/>
            <w:vMerge/>
            <w:vAlign w:val="center"/>
          </w:tcPr>
          <w:p w14:paraId="04174702" w14:textId="77777777" w:rsidR="001E27F7" w:rsidRPr="00CD5CA9" w:rsidRDefault="001E27F7" w:rsidP="001E27F7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3119" w:type="dxa"/>
          </w:tcPr>
          <w:p w14:paraId="0C0BC7FC" w14:textId="505EAC46" w:rsidR="001E27F7" w:rsidRPr="001E27F7" w:rsidRDefault="001E27F7" w:rsidP="001E27F7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Escribe marcas que permitan el cambio del color e imagen del fondo del documento.</w:t>
            </w:r>
          </w:p>
        </w:tc>
        <w:tc>
          <w:tcPr>
            <w:tcW w:w="7902" w:type="dxa"/>
          </w:tcPr>
          <w:p w14:paraId="74C3F94D" w14:textId="66CF0573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Escribe marcas que permitan el cambio del color e imagen del fondo del documento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más </w:t>
            </w:r>
            <w:proofErr w:type="gramStart"/>
            <w:r w:rsidRPr="00173ADD">
              <w:rPr>
                <w:rFonts w:cs="Calibri"/>
                <w:sz w:val="18"/>
                <w:szCs w:val="18"/>
              </w:rPr>
              <w:t>del  75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% </w:t>
            </w:r>
          </w:p>
          <w:p w14:paraId="386732F7" w14:textId="73D2B722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Escribe marcas que permitan el cambio del color e imagen del fondo del documento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entre un 50 % y 75% </w:t>
            </w:r>
          </w:p>
          <w:p w14:paraId="27335AE6" w14:textId="44C8F1CA" w:rsidR="001E27F7" w:rsidRPr="002F582A" w:rsidRDefault="001E27F7" w:rsidP="001E27F7">
            <w:pPr>
              <w:pStyle w:val="Default"/>
              <w:jc w:val="both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 xml:space="preserve">-  </w:t>
            </w:r>
            <w:r w:rsidRPr="00173ADD">
              <w:rPr>
                <w:rFonts w:cs="Calibri"/>
                <w:sz w:val="18"/>
                <w:szCs w:val="18"/>
              </w:rPr>
              <w:t xml:space="preserve"> </w:t>
            </w:r>
            <w:r w:rsidR="00FC3DB3" w:rsidRPr="001E27F7">
              <w:rPr>
                <w:rFonts w:cs="Calibri"/>
                <w:sz w:val="18"/>
                <w:szCs w:val="18"/>
              </w:rPr>
              <w:t>Escribe marcas que permitan el cambio del color e imagen del fondo del documento</w:t>
            </w:r>
            <w:r w:rsidR="00FC3DB3"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 xml:space="preserve"> </w:t>
            </w: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>menos de un 50 %</w:t>
            </w:r>
          </w:p>
        </w:tc>
        <w:tc>
          <w:tcPr>
            <w:tcW w:w="293" w:type="dxa"/>
          </w:tcPr>
          <w:p w14:paraId="102EF14C" w14:textId="77777777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33C31D7E" w14:textId="77777777" w:rsidR="001E27F7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02D38DD0" w14:textId="77777777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</w:p>
          <w:p w14:paraId="439BD9C2" w14:textId="7AA13F66" w:rsidR="001E27F7" w:rsidRPr="002F582A" w:rsidRDefault="001E27F7" w:rsidP="001E27F7">
            <w:pPr>
              <w:pStyle w:val="Default"/>
              <w:jc w:val="center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7CE06B41" w14:textId="77777777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6187BCEB" w14:textId="77777777" w:rsidR="001E27F7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1622F6A1" w14:textId="77777777" w:rsidR="001E27F7" w:rsidRPr="004A3B4E" w:rsidRDefault="001E27F7" w:rsidP="001E27F7">
            <w:pPr>
              <w:rPr>
                <w:rFonts w:cs="Calibri"/>
                <w:sz w:val="16"/>
                <w:szCs w:val="16"/>
              </w:rPr>
            </w:pPr>
          </w:p>
          <w:p w14:paraId="2BBD4ECC" w14:textId="77777777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  <w:p w14:paraId="442464D4" w14:textId="170A3002" w:rsidR="001E27F7" w:rsidRPr="002F582A" w:rsidRDefault="001E27F7" w:rsidP="001E27F7">
            <w:pPr>
              <w:pStyle w:val="Default"/>
              <w:jc w:val="center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</w:p>
        </w:tc>
      </w:tr>
      <w:tr w:rsidR="001E27F7" w:rsidRPr="002F582A" w14:paraId="2A6D1E29" w14:textId="77777777" w:rsidTr="00487689">
        <w:trPr>
          <w:trHeight w:val="743"/>
        </w:trPr>
        <w:tc>
          <w:tcPr>
            <w:tcW w:w="2942" w:type="dxa"/>
            <w:vMerge/>
            <w:vAlign w:val="center"/>
          </w:tcPr>
          <w:p w14:paraId="6772B233" w14:textId="77777777" w:rsidR="001E27F7" w:rsidRPr="00CD5CA9" w:rsidRDefault="001E27F7" w:rsidP="001E27F7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3119" w:type="dxa"/>
          </w:tcPr>
          <w:p w14:paraId="362B33AE" w14:textId="3C00B8EC" w:rsidR="001E27F7" w:rsidRPr="00173ADD" w:rsidRDefault="001E27F7" w:rsidP="001E27F7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Crea marcas referentes a enlaces a otros documentos.</w:t>
            </w:r>
          </w:p>
        </w:tc>
        <w:tc>
          <w:tcPr>
            <w:tcW w:w="7902" w:type="dxa"/>
          </w:tcPr>
          <w:p w14:paraId="7972913A" w14:textId="065A6E63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Crea marcas referentes a enlaces a otros documentos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más </w:t>
            </w:r>
            <w:proofErr w:type="gramStart"/>
            <w:r w:rsidRPr="00173ADD">
              <w:rPr>
                <w:rFonts w:cs="Calibri"/>
                <w:sz w:val="18"/>
                <w:szCs w:val="18"/>
              </w:rPr>
              <w:t>del  75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%  </w:t>
            </w:r>
          </w:p>
          <w:p w14:paraId="4AC383CB" w14:textId="24B61EC5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Crea marcas referentes a enlaces a otros documentos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entre un 50 % y 75% </w:t>
            </w:r>
          </w:p>
          <w:p w14:paraId="326A7C4B" w14:textId="7E66B209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 </w:t>
            </w:r>
            <w:r w:rsidR="00FC3DB3" w:rsidRPr="001E27F7">
              <w:rPr>
                <w:rFonts w:cs="Calibri"/>
                <w:sz w:val="18"/>
                <w:szCs w:val="18"/>
              </w:rPr>
              <w:t>Crea marcas referentes a enlaces a otros documentos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>menos de un 50 %</w:t>
            </w:r>
          </w:p>
        </w:tc>
        <w:tc>
          <w:tcPr>
            <w:tcW w:w="293" w:type="dxa"/>
          </w:tcPr>
          <w:p w14:paraId="24639AEB" w14:textId="54492920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1C3AF7D3" w14:textId="54A7082C" w:rsidR="001E27F7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3A2F1A2B" w14:textId="3608DCD6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65EA09A7" w14:textId="49015C92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10766E87" w14:textId="153AB7E1" w:rsidR="001E27F7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3C0BC40E" w14:textId="16F5485B" w:rsidR="001E27F7" w:rsidRDefault="001E27F7" w:rsidP="00FC3DB3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</w:tc>
      </w:tr>
      <w:tr w:rsidR="001E27F7" w:rsidRPr="002F582A" w14:paraId="48D10F51" w14:textId="77777777" w:rsidTr="00487689">
        <w:trPr>
          <w:trHeight w:val="743"/>
        </w:trPr>
        <w:tc>
          <w:tcPr>
            <w:tcW w:w="2942" w:type="dxa"/>
            <w:vMerge/>
            <w:vAlign w:val="center"/>
          </w:tcPr>
          <w:p w14:paraId="57A7D381" w14:textId="77777777" w:rsidR="001E27F7" w:rsidRPr="00CD5CA9" w:rsidRDefault="001E27F7" w:rsidP="001E27F7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3119" w:type="dxa"/>
          </w:tcPr>
          <w:p w14:paraId="5C69EBF4" w14:textId="0E03058E" w:rsidR="001E27F7" w:rsidRPr="00173ADD" w:rsidRDefault="001E27F7" w:rsidP="001E27F7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Integra marcas que permitan la inclusión de imágenes estáticas o dinámicas, sonidos y vídeos.</w:t>
            </w:r>
          </w:p>
        </w:tc>
        <w:tc>
          <w:tcPr>
            <w:tcW w:w="7902" w:type="dxa"/>
          </w:tcPr>
          <w:p w14:paraId="6F548F7B" w14:textId="3DDB808C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Integra marcas que permitan la inclusión de imágenes estáticas o dinámicas, sonidos y vídeos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más </w:t>
            </w:r>
            <w:proofErr w:type="gramStart"/>
            <w:r w:rsidRPr="00173ADD">
              <w:rPr>
                <w:rFonts w:cs="Calibri"/>
                <w:sz w:val="18"/>
                <w:szCs w:val="18"/>
              </w:rPr>
              <w:t>del  75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%  </w:t>
            </w:r>
          </w:p>
          <w:p w14:paraId="23C342CE" w14:textId="09F54032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Integra marcas que permitan la inclusión de imágenes estáticas o dinámicas, sonidos y vídeos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entre un 50 % y 75% </w:t>
            </w:r>
          </w:p>
          <w:p w14:paraId="668DE5A7" w14:textId="40A46941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 </w:t>
            </w:r>
            <w:r w:rsidR="00FC3DB3" w:rsidRPr="001E27F7">
              <w:rPr>
                <w:rFonts w:cs="Calibri"/>
                <w:sz w:val="18"/>
                <w:szCs w:val="18"/>
              </w:rPr>
              <w:t>Integra marcas que permitan la inclusión de imágenes estáticas o dinámicas, sonidos y vídeos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>menos de un 50 %</w:t>
            </w:r>
          </w:p>
        </w:tc>
        <w:tc>
          <w:tcPr>
            <w:tcW w:w="293" w:type="dxa"/>
          </w:tcPr>
          <w:p w14:paraId="58DE466F" w14:textId="1C46108F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691B2345" w14:textId="06293F42" w:rsidR="00FC3DB3" w:rsidRDefault="00FC3DB3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</w:p>
          <w:p w14:paraId="776C7B59" w14:textId="77777777" w:rsidR="00FC3DB3" w:rsidRDefault="00FC3DB3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</w:p>
          <w:p w14:paraId="708F117A" w14:textId="259891B9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4AA1CE1B" w14:textId="77777777" w:rsidR="00FC3DB3" w:rsidRDefault="00FC3DB3" w:rsidP="00FC3DB3">
            <w:pPr>
              <w:pStyle w:val="Default"/>
              <w:rPr>
                <w:rFonts w:cs="Calibri"/>
                <w:sz w:val="16"/>
                <w:szCs w:val="16"/>
              </w:rPr>
            </w:pPr>
          </w:p>
          <w:p w14:paraId="6CB014BA" w14:textId="2962B40B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7124BF3B" w14:textId="6003AC2C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15D7DC49" w14:textId="17C50443" w:rsidR="00FC3DB3" w:rsidRDefault="00FC3DB3" w:rsidP="001E27F7">
            <w:pPr>
              <w:jc w:val="center"/>
              <w:rPr>
                <w:rFonts w:cs="Calibri"/>
                <w:sz w:val="16"/>
                <w:szCs w:val="16"/>
              </w:rPr>
            </w:pPr>
          </w:p>
          <w:p w14:paraId="7C414CC9" w14:textId="77777777" w:rsidR="00FC3DB3" w:rsidRDefault="00FC3DB3" w:rsidP="001E27F7">
            <w:pPr>
              <w:jc w:val="center"/>
              <w:rPr>
                <w:rFonts w:cs="Calibri"/>
                <w:sz w:val="16"/>
                <w:szCs w:val="16"/>
              </w:rPr>
            </w:pPr>
          </w:p>
          <w:p w14:paraId="25F866B1" w14:textId="51250FB1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24B67167" w14:textId="77777777" w:rsidR="00FC3DB3" w:rsidRDefault="00FC3DB3" w:rsidP="00FC3DB3">
            <w:pPr>
              <w:rPr>
                <w:rFonts w:cs="Calibri"/>
                <w:sz w:val="16"/>
                <w:szCs w:val="16"/>
              </w:rPr>
            </w:pPr>
          </w:p>
          <w:p w14:paraId="45885018" w14:textId="5A4503FA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  <w:p w14:paraId="3A181457" w14:textId="77777777" w:rsidR="001E27F7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</w:p>
        </w:tc>
      </w:tr>
      <w:tr w:rsidR="001E27F7" w:rsidRPr="002F582A" w14:paraId="382B9565" w14:textId="77777777" w:rsidTr="000B6729">
        <w:trPr>
          <w:trHeight w:val="743"/>
        </w:trPr>
        <w:tc>
          <w:tcPr>
            <w:tcW w:w="2942" w:type="dxa"/>
            <w:vMerge/>
            <w:vAlign w:val="center"/>
          </w:tcPr>
          <w:p w14:paraId="32188A53" w14:textId="77777777" w:rsidR="001E27F7" w:rsidRPr="00CD5CA9" w:rsidRDefault="001E27F7" w:rsidP="001E27F7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</w:p>
        </w:tc>
        <w:tc>
          <w:tcPr>
            <w:tcW w:w="3119" w:type="dxa"/>
          </w:tcPr>
          <w:p w14:paraId="727F5210" w14:textId="63098672" w:rsidR="001E27F7" w:rsidRPr="00173ADD" w:rsidRDefault="001E27F7" w:rsidP="001E27F7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Integra marcas referentes a marcos para relacionar diversos documentos.</w:t>
            </w:r>
          </w:p>
        </w:tc>
        <w:tc>
          <w:tcPr>
            <w:tcW w:w="7902" w:type="dxa"/>
          </w:tcPr>
          <w:p w14:paraId="186922DC" w14:textId="59FBEC33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Integra marcas referentes a marcos para relacionar diversos documentos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más </w:t>
            </w:r>
            <w:proofErr w:type="gramStart"/>
            <w:r w:rsidRPr="00173ADD">
              <w:rPr>
                <w:rFonts w:cs="Calibri"/>
                <w:sz w:val="18"/>
                <w:szCs w:val="18"/>
              </w:rPr>
              <w:t>del  75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%  </w:t>
            </w:r>
          </w:p>
          <w:p w14:paraId="146B101E" w14:textId="60743C61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Integra marcas referentes a marcos para relacionar diversos </w:t>
            </w:r>
            <w:proofErr w:type="gramStart"/>
            <w:r w:rsidR="00FC3DB3" w:rsidRPr="001E27F7">
              <w:rPr>
                <w:rFonts w:cs="Calibri"/>
                <w:sz w:val="18"/>
                <w:szCs w:val="18"/>
              </w:rPr>
              <w:t>documentos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 entre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 un 50 % y 75% </w:t>
            </w:r>
          </w:p>
          <w:p w14:paraId="197C2DB2" w14:textId="365EB611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 </w:t>
            </w:r>
            <w:r w:rsidR="00FC3DB3" w:rsidRPr="001E27F7">
              <w:rPr>
                <w:rFonts w:cs="Calibri"/>
                <w:sz w:val="18"/>
                <w:szCs w:val="18"/>
              </w:rPr>
              <w:t>Integra marcas referentes a marcos para relacionar diversos documentos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>menos de un 50 %</w:t>
            </w:r>
          </w:p>
        </w:tc>
        <w:tc>
          <w:tcPr>
            <w:tcW w:w="293" w:type="dxa"/>
          </w:tcPr>
          <w:p w14:paraId="7F473E52" w14:textId="77777777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6B2ED396" w14:textId="77777777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4BF1BF22" w14:textId="7E780ECF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5EDD1C00" w14:textId="263DBF7C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63880F21" w14:textId="17BB212E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75B94ABD" w14:textId="77777777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  <w:p w14:paraId="143E6168" w14:textId="77777777" w:rsidR="001E27F7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</w:p>
        </w:tc>
      </w:tr>
      <w:tr w:rsidR="001E27F7" w:rsidRPr="002F582A" w14:paraId="20F4399E" w14:textId="77777777" w:rsidTr="000B6729">
        <w:trPr>
          <w:trHeight w:val="351"/>
        </w:trPr>
        <w:tc>
          <w:tcPr>
            <w:tcW w:w="2942" w:type="dxa"/>
            <w:vMerge/>
            <w:vAlign w:val="center"/>
          </w:tcPr>
          <w:p w14:paraId="5FBEB67A" w14:textId="77777777" w:rsidR="001E27F7" w:rsidRPr="00CD5CA9" w:rsidRDefault="001E27F7" w:rsidP="001E27F7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  <w:bookmarkStart w:id="2" w:name="_Hlk106624419"/>
          </w:p>
        </w:tc>
        <w:tc>
          <w:tcPr>
            <w:tcW w:w="3119" w:type="dxa"/>
          </w:tcPr>
          <w:p w14:paraId="326B4149" w14:textId="2BD2AD09" w:rsidR="001E27F7" w:rsidRPr="001E27F7" w:rsidRDefault="001E27F7" w:rsidP="001E27F7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Integra marcas que permitan la ejecución de programas y controles de cliente.</w:t>
            </w:r>
          </w:p>
        </w:tc>
        <w:tc>
          <w:tcPr>
            <w:tcW w:w="7902" w:type="dxa"/>
          </w:tcPr>
          <w:p w14:paraId="01948B31" w14:textId="6C9BBA9D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Integra marcas que permitan la ejecución de programas y controles de </w:t>
            </w:r>
            <w:proofErr w:type="gramStart"/>
            <w:r w:rsidR="00FC3DB3" w:rsidRPr="001E27F7">
              <w:rPr>
                <w:rFonts w:cs="Calibri"/>
                <w:sz w:val="18"/>
                <w:szCs w:val="18"/>
              </w:rPr>
              <w:t>cliente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 más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 del  75%  </w:t>
            </w:r>
          </w:p>
          <w:p w14:paraId="060B50F2" w14:textId="3A758091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Integra marcas que permitan la ejecución de programas y controles de </w:t>
            </w:r>
            <w:proofErr w:type="gramStart"/>
            <w:r w:rsidR="00FC3DB3" w:rsidRPr="001E27F7">
              <w:rPr>
                <w:rFonts w:cs="Calibri"/>
                <w:sz w:val="18"/>
                <w:szCs w:val="18"/>
              </w:rPr>
              <w:t>cliente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 entre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 un 50 % y 75% </w:t>
            </w:r>
          </w:p>
          <w:p w14:paraId="3C1F666D" w14:textId="6A7B6D3C" w:rsidR="001E27F7" w:rsidRPr="002F582A" w:rsidRDefault="001E27F7" w:rsidP="001E27F7">
            <w:pPr>
              <w:pStyle w:val="Default"/>
              <w:jc w:val="both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 xml:space="preserve">-  </w:t>
            </w:r>
            <w:r w:rsidRPr="00173ADD">
              <w:rPr>
                <w:rFonts w:cs="Calibri"/>
                <w:sz w:val="18"/>
                <w:szCs w:val="18"/>
              </w:rPr>
              <w:t xml:space="preserve"> </w:t>
            </w:r>
            <w:r w:rsidR="00FC3DB3" w:rsidRPr="001E27F7">
              <w:rPr>
                <w:rFonts w:cs="Calibri"/>
                <w:sz w:val="18"/>
                <w:szCs w:val="18"/>
              </w:rPr>
              <w:t>Integra marcas que permitan la ejecución de programas y controles de cliente</w:t>
            </w:r>
            <w:r w:rsidR="00FC3DB3"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 xml:space="preserve"> </w:t>
            </w: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>menos de un 50 %</w:t>
            </w:r>
          </w:p>
        </w:tc>
        <w:tc>
          <w:tcPr>
            <w:tcW w:w="293" w:type="dxa"/>
          </w:tcPr>
          <w:p w14:paraId="29D08F31" w14:textId="0C05C4A6" w:rsidR="001E27F7" w:rsidRPr="004A3B4E" w:rsidRDefault="001E27F7" w:rsidP="00FC3DB3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7FFF00FE" w14:textId="78B81554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45C0CDB5" w14:textId="74D61FAF" w:rsidR="001E27F7" w:rsidRPr="002F582A" w:rsidRDefault="001E27F7" w:rsidP="001E27F7">
            <w:pPr>
              <w:pStyle w:val="Default"/>
              <w:jc w:val="center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21DC2ACC" w14:textId="5455BEB7" w:rsidR="001E27F7" w:rsidRPr="004A3B4E" w:rsidRDefault="001E27F7" w:rsidP="00FC3DB3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09931006" w14:textId="7AB479F8" w:rsidR="001E27F7" w:rsidRPr="004A3B4E" w:rsidRDefault="001E27F7" w:rsidP="00FC3DB3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69DA6442" w14:textId="77777777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  <w:p w14:paraId="73F1DE90" w14:textId="119F7C54" w:rsidR="001E27F7" w:rsidRPr="002F582A" w:rsidRDefault="001E27F7" w:rsidP="001E27F7">
            <w:pPr>
              <w:pStyle w:val="Default"/>
              <w:jc w:val="center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</w:p>
        </w:tc>
      </w:tr>
      <w:tr w:rsidR="001E27F7" w:rsidRPr="002F582A" w14:paraId="002AA72C" w14:textId="77777777" w:rsidTr="000B6729">
        <w:trPr>
          <w:trHeight w:val="330"/>
        </w:trPr>
        <w:tc>
          <w:tcPr>
            <w:tcW w:w="2942" w:type="dxa"/>
            <w:vMerge/>
            <w:vAlign w:val="center"/>
          </w:tcPr>
          <w:p w14:paraId="54532D40" w14:textId="77777777" w:rsidR="001E27F7" w:rsidRPr="00CD5CA9" w:rsidRDefault="001E27F7" w:rsidP="001E27F7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  <w:bookmarkStart w:id="3" w:name="_Hlk106624532"/>
            <w:bookmarkEnd w:id="2"/>
          </w:p>
        </w:tc>
        <w:tc>
          <w:tcPr>
            <w:tcW w:w="3119" w:type="dxa"/>
          </w:tcPr>
          <w:p w14:paraId="15FBDBB3" w14:textId="0DE33762" w:rsidR="001E27F7" w:rsidRPr="001E27F7" w:rsidRDefault="001E27F7" w:rsidP="001E27F7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Construye formularios para recoger y validar información del usuario.</w:t>
            </w:r>
          </w:p>
        </w:tc>
        <w:tc>
          <w:tcPr>
            <w:tcW w:w="7902" w:type="dxa"/>
          </w:tcPr>
          <w:p w14:paraId="36B3CDC3" w14:textId="075D5F4F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Construye formularios para recoger y validar información del usuario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más </w:t>
            </w:r>
            <w:proofErr w:type="gramStart"/>
            <w:r w:rsidRPr="00173ADD">
              <w:rPr>
                <w:rFonts w:cs="Calibri"/>
                <w:sz w:val="18"/>
                <w:szCs w:val="18"/>
              </w:rPr>
              <w:t>del  75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%  </w:t>
            </w:r>
          </w:p>
          <w:p w14:paraId="55A0974B" w14:textId="3FCCCA4B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Construye formularios para recoger y validar información del usuario</w:t>
            </w:r>
            <w:r w:rsidR="00FC3DB3" w:rsidRPr="00173ADD"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entre un 50 % y 75% </w:t>
            </w:r>
          </w:p>
          <w:p w14:paraId="7185683C" w14:textId="1C1A8671" w:rsidR="001E27F7" w:rsidRPr="002F582A" w:rsidRDefault="001E27F7" w:rsidP="001E27F7">
            <w:pPr>
              <w:pStyle w:val="Default"/>
              <w:jc w:val="both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 xml:space="preserve">-  </w:t>
            </w:r>
            <w:r w:rsidRPr="00173ADD">
              <w:rPr>
                <w:rFonts w:cs="Calibri"/>
                <w:sz w:val="18"/>
                <w:szCs w:val="18"/>
              </w:rPr>
              <w:t xml:space="preserve"> </w:t>
            </w:r>
            <w:r w:rsidR="00FC3DB3" w:rsidRPr="001E27F7">
              <w:rPr>
                <w:rFonts w:cs="Calibri"/>
                <w:sz w:val="18"/>
                <w:szCs w:val="18"/>
              </w:rPr>
              <w:t>Construye formularios para recoger y validar información del usuario</w:t>
            </w:r>
            <w:r w:rsidR="00FC3DB3"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 xml:space="preserve"> </w:t>
            </w: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>menos de un 50 %</w:t>
            </w:r>
          </w:p>
        </w:tc>
        <w:tc>
          <w:tcPr>
            <w:tcW w:w="293" w:type="dxa"/>
          </w:tcPr>
          <w:p w14:paraId="1B33DE0E" w14:textId="30381100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1469201A" w14:textId="46E653BF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6D394043" w14:textId="20014822" w:rsidR="001E27F7" w:rsidRPr="002F582A" w:rsidRDefault="001E27F7" w:rsidP="001E27F7">
            <w:pPr>
              <w:pStyle w:val="Default"/>
              <w:jc w:val="center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02B35160" w14:textId="426A4846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257B4474" w14:textId="01330739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21E242D5" w14:textId="1DA8C9DC" w:rsidR="001E27F7" w:rsidRPr="001E27F7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</w:tc>
      </w:tr>
      <w:tr w:rsidR="001E27F7" w:rsidRPr="002F582A" w14:paraId="09C5F25B" w14:textId="77777777" w:rsidTr="000B6729">
        <w:trPr>
          <w:trHeight w:val="409"/>
        </w:trPr>
        <w:tc>
          <w:tcPr>
            <w:tcW w:w="2942" w:type="dxa"/>
            <w:vMerge/>
            <w:vAlign w:val="center"/>
          </w:tcPr>
          <w:p w14:paraId="7F5BE287" w14:textId="77777777" w:rsidR="001E27F7" w:rsidRPr="00CD5CA9" w:rsidRDefault="001E27F7" w:rsidP="001E27F7">
            <w:pPr>
              <w:autoSpaceDE w:val="0"/>
              <w:autoSpaceDN w:val="0"/>
              <w:adjustRightInd w:val="0"/>
              <w:rPr>
                <w:sz w:val="18"/>
                <w:szCs w:val="18"/>
              </w:rPr>
            </w:pPr>
            <w:bookmarkStart w:id="4" w:name="_Hlk106624568"/>
            <w:bookmarkEnd w:id="3"/>
          </w:p>
        </w:tc>
        <w:tc>
          <w:tcPr>
            <w:tcW w:w="3119" w:type="dxa"/>
          </w:tcPr>
          <w:p w14:paraId="030E40F2" w14:textId="37CF533F" w:rsidR="001E27F7" w:rsidRPr="00671518" w:rsidRDefault="001E27F7" w:rsidP="001E27F7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Usa marcas para proporcionar diferentes estilos a los documentos desarrollados según el diseño especificado.</w:t>
            </w:r>
          </w:p>
        </w:tc>
        <w:tc>
          <w:tcPr>
            <w:tcW w:w="7902" w:type="dxa"/>
          </w:tcPr>
          <w:p w14:paraId="2B964523" w14:textId="5DB972BD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Usa marcas para proporcionar diferentes estilos a los documentos </w:t>
            </w:r>
            <w:r w:rsidRPr="00173ADD">
              <w:rPr>
                <w:rFonts w:cs="Calibri"/>
                <w:sz w:val="18"/>
                <w:szCs w:val="18"/>
              </w:rPr>
              <w:t xml:space="preserve">más </w:t>
            </w:r>
            <w:proofErr w:type="gramStart"/>
            <w:r w:rsidRPr="00173ADD">
              <w:rPr>
                <w:rFonts w:cs="Calibri"/>
                <w:sz w:val="18"/>
                <w:szCs w:val="18"/>
              </w:rPr>
              <w:t>del  75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%  </w:t>
            </w:r>
          </w:p>
          <w:p w14:paraId="42C7FA10" w14:textId="363F6E9F" w:rsidR="001E27F7" w:rsidRPr="00173ADD" w:rsidRDefault="001E27F7" w:rsidP="001E27F7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Usa marcas para proporcionar diferentes estilos a los documentos </w:t>
            </w:r>
            <w:r w:rsidRPr="00173ADD">
              <w:rPr>
                <w:rFonts w:cs="Calibri"/>
                <w:sz w:val="18"/>
                <w:szCs w:val="18"/>
              </w:rPr>
              <w:t xml:space="preserve">entre un 50 % y 75% </w:t>
            </w:r>
          </w:p>
          <w:p w14:paraId="6BA3CD23" w14:textId="54E47709" w:rsidR="001E27F7" w:rsidRPr="002F582A" w:rsidRDefault="001E27F7" w:rsidP="001E27F7">
            <w:pPr>
              <w:pStyle w:val="Default"/>
              <w:jc w:val="both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 xml:space="preserve">-  </w:t>
            </w:r>
            <w:r w:rsidRPr="00173ADD">
              <w:rPr>
                <w:rFonts w:cs="Calibri"/>
                <w:sz w:val="18"/>
                <w:szCs w:val="18"/>
              </w:rPr>
              <w:t xml:space="preserve"> </w:t>
            </w:r>
            <w:r w:rsidR="00FC3DB3" w:rsidRPr="001E27F7">
              <w:rPr>
                <w:rFonts w:cs="Calibri"/>
                <w:sz w:val="18"/>
                <w:szCs w:val="18"/>
              </w:rPr>
              <w:t xml:space="preserve"> Usa marcas para proporcionar diferentes estilos a los documentos </w:t>
            </w:r>
            <w:r w:rsidRPr="00173ADD">
              <w:rPr>
                <w:rFonts w:asciiTheme="minorHAnsi" w:hAnsiTheme="minorHAnsi" w:cs="Calibri"/>
                <w:color w:val="auto"/>
                <w:sz w:val="18"/>
                <w:szCs w:val="18"/>
              </w:rPr>
              <w:t>menos de un 50 %</w:t>
            </w:r>
          </w:p>
        </w:tc>
        <w:tc>
          <w:tcPr>
            <w:tcW w:w="293" w:type="dxa"/>
          </w:tcPr>
          <w:p w14:paraId="34707D4B" w14:textId="6CCAEF87" w:rsidR="001E27F7" w:rsidRPr="004A3B4E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028215E9" w14:textId="2C20BF4E" w:rsidR="001E27F7" w:rsidRDefault="001E27F7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7F57E72D" w14:textId="77777777" w:rsidR="00FC3DB3" w:rsidRPr="004A3B4E" w:rsidRDefault="00FC3DB3" w:rsidP="001E27F7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</w:p>
          <w:p w14:paraId="0B1EE25E" w14:textId="538F2D96" w:rsidR="001E27F7" w:rsidRPr="002F582A" w:rsidRDefault="001E27F7" w:rsidP="001E27F7">
            <w:pPr>
              <w:pStyle w:val="Default"/>
              <w:jc w:val="center"/>
              <w:rPr>
                <w:rFonts w:asciiTheme="minorHAnsi" w:hAnsiTheme="minorHAnsi" w:cs="Calibri"/>
                <w:color w:val="auto"/>
                <w:sz w:val="18"/>
                <w:szCs w:val="18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19AB4BCE" w14:textId="4053F78B" w:rsidR="001E27F7" w:rsidRPr="004A3B4E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05787019" w14:textId="6A4CB35D" w:rsidR="001E27F7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1B89E71B" w14:textId="77777777" w:rsidR="00FC3DB3" w:rsidRPr="004A3B4E" w:rsidRDefault="00FC3DB3" w:rsidP="001E27F7">
            <w:pPr>
              <w:jc w:val="center"/>
              <w:rPr>
                <w:rFonts w:cs="Calibri"/>
                <w:sz w:val="16"/>
                <w:szCs w:val="16"/>
              </w:rPr>
            </w:pPr>
          </w:p>
          <w:p w14:paraId="11767DD4" w14:textId="7D71AC8E" w:rsidR="001E27F7" w:rsidRPr="001E27F7" w:rsidRDefault="001E27F7" w:rsidP="001E27F7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</w:tc>
      </w:tr>
      <w:bookmarkEnd w:id="4"/>
      <w:tr w:rsidR="0035127B" w:rsidRPr="002F582A" w14:paraId="2F282DE5" w14:textId="77777777" w:rsidTr="0035127B">
        <w:trPr>
          <w:trHeight w:val="598"/>
        </w:trPr>
        <w:tc>
          <w:tcPr>
            <w:tcW w:w="2942" w:type="dxa"/>
            <w:vMerge w:val="restart"/>
            <w:vAlign w:val="center"/>
          </w:tcPr>
          <w:p w14:paraId="2E72A7E1" w14:textId="77777777" w:rsidR="0035127B" w:rsidRPr="001E27F7" w:rsidRDefault="0035127B" w:rsidP="0035127B">
            <w:pPr>
              <w:spacing w:line="0" w:lineRule="atLeast"/>
              <w:jc w:val="both"/>
              <w:rPr>
                <w:sz w:val="18"/>
                <w:szCs w:val="18"/>
              </w:rPr>
            </w:pPr>
            <w:r w:rsidRPr="001E27F7">
              <w:rPr>
                <w:sz w:val="18"/>
                <w:szCs w:val="18"/>
              </w:rPr>
              <w:lastRenderedPageBreak/>
              <w:t>1. Elaborar documentos utilizando lenguajes de marcas y estándares de desarrollo software.</w:t>
            </w:r>
          </w:p>
          <w:p w14:paraId="7F9F3754" w14:textId="77777777" w:rsidR="0035127B" w:rsidRDefault="0035127B" w:rsidP="0035127B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  <w:p w14:paraId="261BBD75" w14:textId="1A1A947E" w:rsidR="0035127B" w:rsidRPr="00CD5CA9" w:rsidRDefault="0035127B" w:rsidP="0035127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Conforme a los Criterios de </w:t>
            </w:r>
            <w:proofErr w:type="gramStart"/>
            <w:r>
              <w:rPr>
                <w:sz w:val="18"/>
                <w:szCs w:val="18"/>
              </w:rPr>
              <w:t xml:space="preserve">evaluación  </w:t>
            </w:r>
            <w:r w:rsidRPr="00251BA5">
              <w:rPr>
                <w:sz w:val="18"/>
                <w:szCs w:val="18"/>
              </w:rPr>
              <w:t>CE</w:t>
            </w:r>
            <w:proofErr w:type="gramEnd"/>
            <w:r w:rsidRPr="00251BA5">
              <w:rPr>
                <w:sz w:val="18"/>
                <w:szCs w:val="18"/>
              </w:rPr>
              <w:t>1.</w:t>
            </w:r>
            <w:r>
              <w:rPr>
                <w:sz w:val="18"/>
                <w:szCs w:val="18"/>
              </w:rPr>
              <w:t>7</w:t>
            </w:r>
          </w:p>
        </w:tc>
        <w:tc>
          <w:tcPr>
            <w:tcW w:w="3119" w:type="dxa"/>
          </w:tcPr>
          <w:p w14:paraId="11400248" w14:textId="53DB3B46" w:rsidR="0035127B" w:rsidRPr="001E27F7" w:rsidRDefault="0035127B" w:rsidP="0035127B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Construye documentos utilizando lenguajes de marcas para permitir al usuario el uso de dispositivos móviles</w:t>
            </w:r>
          </w:p>
        </w:tc>
        <w:tc>
          <w:tcPr>
            <w:tcW w:w="7902" w:type="dxa"/>
          </w:tcPr>
          <w:p w14:paraId="75BFE921" w14:textId="56A37305" w:rsidR="0035127B" w:rsidRPr="00173ADD" w:rsidRDefault="0035127B" w:rsidP="0035127B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Pr="001E27F7">
              <w:rPr>
                <w:rFonts w:cs="Calibri"/>
                <w:sz w:val="18"/>
                <w:szCs w:val="18"/>
              </w:rPr>
              <w:t>Construye documentos utilizando lenguajes de marcas para permitir al usuario el uso de dispositivos móviles</w:t>
            </w:r>
            <w:r>
              <w:rPr>
                <w:rFonts w:cs="Calibri"/>
                <w:sz w:val="18"/>
                <w:szCs w:val="18"/>
              </w:rPr>
              <w:t xml:space="preserve"> </w:t>
            </w:r>
            <w:r w:rsidRPr="00173ADD">
              <w:rPr>
                <w:rFonts w:cs="Calibri"/>
                <w:sz w:val="18"/>
                <w:szCs w:val="18"/>
              </w:rPr>
              <w:t xml:space="preserve">más </w:t>
            </w:r>
            <w:proofErr w:type="gramStart"/>
            <w:r w:rsidRPr="00173ADD">
              <w:rPr>
                <w:rFonts w:cs="Calibri"/>
                <w:sz w:val="18"/>
                <w:szCs w:val="18"/>
              </w:rPr>
              <w:t>del  75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%  </w:t>
            </w:r>
          </w:p>
          <w:p w14:paraId="5E5F8CB3" w14:textId="1E4DB63F" w:rsidR="0035127B" w:rsidRPr="00173ADD" w:rsidRDefault="0035127B" w:rsidP="0035127B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Pr="001E27F7">
              <w:rPr>
                <w:rFonts w:cs="Calibri"/>
                <w:sz w:val="18"/>
                <w:szCs w:val="18"/>
              </w:rPr>
              <w:t>Construye documentos utilizando lenguajes de marcas para permitir al usuario el uso de dispositivos móviles</w:t>
            </w:r>
            <w:r w:rsidRPr="00173ADD">
              <w:rPr>
                <w:rFonts w:cs="Calibri"/>
                <w:sz w:val="18"/>
                <w:szCs w:val="18"/>
              </w:rPr>
              <w:t xml:space="preserve"> entre un 50 % y 75% </w:t>
            </w:r>
          </w:p>
          <w:p w14:paraId="5FA4304A" w14:textId="53FDABC2" w:rsidR="0035127B" w:rsidRPr="00173ADD" w:rsidRDefault="0035127B" w:rsidP="0035127B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Pr="001E27F7">
              <w:rPr>
                <w:rFonts w:cs="Calibri"/>
                <w:sz w:val="18"/>
                <w:szCs w:val="18"/>
              </w:rPr>
              <w:t>Construye documentos utilizando lenguajes de marcas para permitir al usuario el uso de dispositivos móviles</w:t>
            </w:r>
            <w:r w:rsidRPr="00173ADD">
              <w:rPr>
                <w:rFonts w:cs="Calibri"/>
                <w:sz w:val="18"/>
                <w:szCs w:val="18"/>
              </w:rPr>
              <w:t xml:space="preserve"> menos de un 50 %</w:t>
            </w:r>
          </w:p>
        </w:tc>
        <w:tc>
          <w:tcPr>
            <w:tcW w:w="293" w:type="dxa"/>
          </w:tcPr>
          <w:p w14:paraId="75916685" w14:textId="77777777" w:rsidR="0035127B" w:rsidRPr="004A3B4E" w:rsidRDefault="0035127B" w:rsidP="0035127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6617050F" w14:textId="77777777" w:rsidR="0035127B" w:rsidRDefault="0035127B" w:rsidP="0035127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</w:p>
          <w:p w14:paraId="1C29FD53" w14:textId="77777777" w:rsidR="0035127B" w:rsidRPr="004A3B4E" w:rsidRDefault="0035127B" w:rsidP="0035127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11E809B6" w14:textId="77777777" w:rsidR="0035127B" w:rsidRDefault="0035127B" w:rsidP="0035127B">
            <w:pPr>
              <w:pStyle w:val="Default"/>
              <w:jc w:val="center"/>
              <w:rPr>
                <w:rFonts w:cs="Calibri"/>
                <w:sz w:val="16"/>
                <w:szCs w:val="16"/>
              </w:rPr>
            </w:pPr>
          </w:p>
          <w:p w14:paraId="0DC93335" w14:textId="77777777" w:rsidR="0035127B" w:rsidRDefault="0035127B" w:rsidP="0035127B">
            <w:pPr>
              <w:pStyle w:val="Default"/>
              <w:jc w:val="center"/>
              <w:rPr>
                <w:rFonts w:cs="Calibri"/>
                <w:sz w:val="16"/>
                <w:szCs w:val="16"/>
              </w:rPr>
            </w:pPr>
          </w:p>
          <w:p w14:paraId="38DD6033" w14:textId="7ABE328B" w:rsidR="0035127B" w:rsidRPr="004A3B4E" w:rsidRDefault="0035127B" w:rsidP="0035127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6DA60AD6" w14:textId="77777777" w:rsidR="0035127B" w:rsidRPr="004A3B4E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15FA95D4" w14:textId="77777777" w:rsidR="0035127B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</w:p>
          <w:p w14:paraId="495290A6" w14:textId="77777777" w:rsidR="0035127B" w:rsidRPr="004A3B4E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7F8417B4" w14:textId="77777777" w:rsidR="0035127B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</w:p>
          <w:p w14:paraId="098E47B5" w14:textId="77777777" w:rsidR="0035127B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</w:p>
          <w:p w14:paraId="3261B336" w14:textId="77777777" w:rsidR="0035127B" w:rsidRPr="004A3B4E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  <w:p w14:paraId="1FC04BC9" w14:textId="77777777" w:rsidR="0035127B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</w:p>
        </w:tc>
      </w:tr>
      <w:tr w:rsidR="0035127B" w:rsidRPr="002F582A" w14:paraId="659F9798" w14:textId="77777777" w:rsidTr="000B6729">
        <w:trPr>
          <w:trHeight w:val="597"/>
        </w:trPr>
        <w:tc>
          <w:tcPr>
            <w:tcW w:w="2942" w:type="dxa"/>
            <w:vMerge/>
            <w:vAlign w:val="center"/>
          </w:tcPr>
          <w:p w14:paraId="11320FE0" w14:textId="77777777" w:rsidR="0035127B" w:rsidRPr="001E27F7" w:rsidRDefault="0035127B" w:rsidP="0035127B">
            <w:pPr>
              <w:spacing w:line="0" w:lineRule="atLeast"/>
              <w:jc w:val="both"/>
              <w:rPr>
                <w:sz w:val="18"/>
                <w:szCs w:val="18"/>
              </w:rPr>
            </w:pPr>
          </w:p>
        </w:tc>
        <w:tc>
          <w:tcPr>
            <w:tcW w:w="3119" w:type="dxa"/>
          </w:tcPr>
          <w:p w14:paraId="4897B0F5" w14:textId="5EB9D081" w:rsidR="0035127B" w:rsidRPr="001E27F7" w:rsidRDefault="0035127B" w:rsidP="0035127B">
            <w:pPr>
              <w:spacing w:line="0" w:lineRule="atLeast"/>
              <w:jc w:val="both"/>
              <w:rPr>
                <w:rFonts w:cs="Calibri"/>
                <w:sz w:val="18"/>
                <w:szCs w:val="18"/>
              </w:rPr>
            </w:pPr>
            <w:r w:rsidRPr="001E27F7">
              <w:rPr>
                <w:rFonts w:cs="Calibri"/>
                <w:sz w:val="18"/>
                <w:szCs w:val="18"/>
              </w:rPr>
              <w:t>Construye documentos utilizando lenguajes de marcas para permitir al usuario el uso de medios específicos de accesibilidad</w:t>
            </w:r>
          </w:p>
        </w:tc>
        <w:tc>
          <w:tcPr>
            <w:tcW w:w="7902" w:type="dxa"/>
          </w:tcPr>
          <w:p w14:paraId="4968748F" w14:textId="6460687D" w:rsidR="0035127B" w:rsidRPr="00173ADD" w:rsidRDefault="0035127B" w:rsidP="0035127B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Pr="001E27F7">
              <w:rPr>
                <w:rFonts w:cs="Calibri"/>
                <w:sz w:val="18"/>
                <w:szCs w:val="18"/>
              </w:rPr>
              <w:t>Construye documentos utilizando lenguajes de marcas para permitir al usuario el uso de medios específicos de accesibilidad</w:t>
            </w:r>
            <w:r w:rsidRPr="00173ADD">
              <w:rPr>
                <w:rFonts w:cs="Calibri"/>
                <w:sz w:val="18"/>
                <w:szCs w:val="18"/>
              </w:rPr>
              <w:t xml:space="preserve"> más </w:t>
            </w:r>
            <w:proofErr w:type="gramStart"/>
            <w:r w:rsidRPr="00173ADD">
              <w:rPr>
                <w:rFonts w:cs="Calibri"/>
                <w:sz w:val="18"/>
                <w:szCs w:val="18"/>
              </w:rPr>
              <w:t>del  75</w:t>
            </w:r>
            <w:proofErr w:type="gramEnd"/>
            <w:r w:rsidRPr="00173ADD">
              <w:rPr>
                <w:rFonts w:cs="Calibri"/>
                <w:sz w:val="18"/>
                <w:szCs w:val="18"/>
              </w:rPr>
              <w:t xml:space="preserve">%  </w:t>
            </w:r>
          </w:p>
          <w:p w14:paraId="474C6292" w14:textId="5E811C0B" w:rsidR="0035127B" w:rsidRPr="00173ADD" w:rsidRDefault="0035127B" w:rsidP="0035127B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Pr="001E27F7">
              <w:rPr>
                <w:rFonts w:cs="Calibri"/>
                <w:sz w:val="18"/>
                <w:szCs w:val="18"/>
              </w:rPr>
              <w:t>Construye documentos utilizando lenguajes de marcas para permitir al usuario el uso de medios específicos de accesibilidad</w:t>
            </w:r>
            <w:r w:rsidRPr="00173ADD">
              <w:rPr>
                <w:rFonts w:cs="Calibri"/>
                <w:sz w:val="18"/>
                <w:szCs w:val="18"/>
              </w:rPr>
              <w:t xml:space="preserve"> entre un 50 % y 75% </w:t>
            </w:r>
          </w:p>
          <w:p w14:paraId="7E6C83C3" w14:textId="69744ADA" w:rsidR="0035127B" w:rsidRPr="00173ADD" w:rsidRDefault="0035127B" w:rsidP="0035127B">
            <w:pPr>
              <w:jc w:val="both"/>
              <w:rPr>
                <w:rFonts w:cs="Calibri"/>
                <w:sz w:val="18"/>
                <w:szCs w:val="18"/>
              </w:rPr>
            </w:pPr>
            <w:r w:rsidRPr="00173ADD">
              <w:rPr>
                <w:rFonts w:cs="Calibri"/>
                <w:sz w:val="18"/>
                <w:szCs w:val="18"/>
              </w:rPr>
              <w:t xml:space="preserve">-  </w:t>
            </w:r>
            <w:r w:rsidRPr="001E27F7">
              <w:rPr>
                <w:rFonts w:cs="Calibri"/>
                <w:sz w:val="18"/>
                <w:szCs w:val="18"/>
              </w:rPr>
              <w:t>Construye documentos utilizando lenguajes de marcas para permitir al usuario el uso de medios específicos de accesibilidad</w:t>
            </w:r>
            <w:r w:rsidRPr="00173ADD">
              <w:rPr>
                <w:rFonts w:cs="Calibri"/>
                <w:sz w:val="18"/>
                <w:szCs w:val="18"/>
              </w:rPr>
              <w:t xml:space="preserve"> menos de un 50 %</w:t>
            </w:r>
          </w:p>
        </w:tc>
        <w:tc>
          <w:tcPr>
            <w:tcW w:w="293" w:type="dxa"/>
          </w:tcPr>
          <w:p w14:paraId="1E4A6FED" w14:textId="77777777" w:rsidR="0035127B" w:rsidRPr="004A3B4E" w:rsidRDefault="0035127B" w:rsidP="0035127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B</w:t>
            </w:r>
          </w:p>
          <w:p w14:paraId="28B49D9B" w14:textId="77777777" w:rsidR="0035127B" w:rsidRDefault="0035127B" w:rsidP="0035127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</w:p>
          <w:p w14:paraId="340F1A3A" w14:textId="77777777" w:rsidR="0035127B" w:rsidRPr="004A3B4E" w:rsidRDefault="0035127B" w:rsidP="0035127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color w:val="auto"/>
                <w:sz w:val="16"/>
                <w:szCs w:val="16"/>
              </w:rPr>
              <w:t>R</w:t>
            </w:r>
          </w:p>
          <w:p w14:paraId="426DF185" w14:textId="77777777" w:rsidR="0035127B" w:rsidRDefault="0035127B" w:rsidP="0035127B">
            <w:pPr>
              <w:pStyle w:val="Default"/>
              <w:jc w:val="center"/>
              <w:rPr>
                <w:rFonts w:cs="Calibri"/>
                <w:sz w:val="16"/>
                <w:szCs w:val="16"/>
              </w:rPr>
            </w:pPr>
          </w:p>
          <w:p w14:paraId="0ED75BFA" w14:textId="77777777" w:rsidR="0035127B" w:rsidRDefault="0035127B" w:rsidP="0035127B">
            <w:pPr>
              <w:pStyle w:val="Default"/>
              <w:jc w:val="center"/>
              <w:rPr>
                <w:rFonts w:cs="Calibri"/>
                <w:sz w:val="16"/>
                <w:szCs w:val="16"/>
              </w:rPr>
            </w:pPr>
          </w:p>
          <w:p w14:paraId="2407CB19" w14:textId="76F0456E" w:rsidR="0035127B" w:rsidRPr="004A3B4E" w:rsidRDefault="0035127B" w:rsidP="0035127B">
            <w:pPr>
              <w:pStyle w:val="Default"/>
              <w:jc w:val="center"/>
              <w:rPr>
                <w:color w:val="auto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M</w:t>
            </w:r>
          </w:p>
        </w:tc>
        <w:tc>
          <w:tcPr>
            <w:tcW w:w="486" w:type="dxa"/>
          </w:tcPr>
          <w:p w14:paraId="7AA49554" w14:textId="77777777" w:rsidR="0035127B" w:rsidRPr="004A3B4E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10</w:t>
            </w:r>
          </w:p>
          <w:p w14:paraId="1701A7D6" w14:textId="77777777" w:rsidR="0035127B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</w:p>
          <w:p w14:paraId="35907B02" w14:textId="77777777" w:rsidR="0035127B" w:rsidRPr="004A3B4E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  <w:r>
              <w:rPr>
                <w:rFonts w:cs="Calibri"/>
                <w:sz w:val="16"/>
                <w:szCs w:val="16"/>
              </w:rPr>
              <w:t>5</w:t>
            </w:r>
          </w:p>
          <w:p w14:paraId="02CBD366" w14:textId="77777777" w:rsidR="0035127B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</w:p>
          <w:p w14:paraId="60799119" w14:textId="77777777" w:rsidR="0035127B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</w:p>
          <w:p w14:paraId="32C049E5" w14:textId="77777777" w:rsidR="0035127B" w:rsidRPr="004A3B4E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  <w:r w:rsidRPr="004A3B4E">
              <w:rPr>
                <w:rFonts w:cs="Calibri"/>
                <w:sz w:val="16"/>
                <w:szCs w:val="16"/>
              </w:rPr>
              <w:t>0</w:t>
            </w:r>
          </w:p>
          <w:p w14:paraId="5A075047" w14:textId="77777777" w:rsidR="0035127B" w:rsidRDefault="0035127B" w:rsidP="0035127B">
            <w:pPr>
              <w:jc w:val="center"/>
              <w:rPr>
                <w:rFonts w:cs="Calibri"/>
                <w:sz w:val="16"/>
                <w:szCs w:val="16"/>
              </w:rPr>
            </w:pPr>
          </w:p>
        </w:tc>
      </w:tr>
      <w:tr w:rsidR="0035127B" w:rsidRPr="00CD5CA9" w14:paraId="5010E8D4" w14:textId="77777777" w:rsidTr="003F19B5">
        <w:trPr>
          <w:trHeight w:val="336"/>
        </w:trPr>
        <w:tc>
          <w:tcPr>
            <w:tcW w:w="6061" w:type="dxa"/>
            <w:gridSpan w:val="2"/>
          </w:tcPr>
          <w:p w14:paraId="5E52145A" w14:textId="77777777" w:rsidR="0035127B" w:rsidRPr="00CD5CA9" w:rsidRDefault="0035127B" w:rsidP="0035127B">
            <w:pPr>
              <w:pStyle w:val="Default"/>
              <w:spacing w:before="60" w:after="60"/>
              <w:jc w:val="center"/>
              <w:rPr>
                <w:rFonts w:asciiTheme="minorHAnsi" w:hAnsiTheme="minorHAnsi" w:cs="Times New Roman"/>
                <w:color w:val="auto"/>
                <w:sz w:val="18"/>
                <w:szCs w:val="18"/>
              </w:rPr>
            </w:pPr>
            <w:r w:rsidRPr="00CD5CA9">
              <w:rPr>
                <w:rFonts w:asciiTheme="minorHAnsi" w:hAnsiTheme="minorHAnsi"/>
                <w:color w:val="auto"/>
                <w:sz w:val="18"/>
                <w:szCs w:val="18"/>
              </w:rPr>
              <w:t>Valor mínimo exigible: 50</w:t>
            </w:r>
          </w:p>
          <w:p w14:paraId="0DE3B25D" w14:textId="77777777" w:rsidR="0035127B" w:rsidRPr="00CD5CA9" w:rsidRDefault="0035127B" w:rsidP="0035127B">
            <w:pPr>
              <w:pStyle w:val="Default"/>
              <w:spacing w:before="60" w:after="60"/>
              <w:jc w:val="both"/>
              <w:rPr>
                <w:rFonts w:asciiTheme="minorHAnsi" w:hAnsiTheme="minorHAnsi" w:cs="Times New Roman"/>
                <w:color w:val="auto"/>
                <w:sz w:val="18"/>
                <w:szCs w:val="18"/>
              </w:rPr>
            </w:pPr>
          </w:p>
        </w:tc>
        <w:tc>
          <w:tcPr>
            <w:tcW w:w="7902" w:type="dxa"/>
          </w:tcPr>
          <w:p w14:paraId="733E6250" w14:textId="77777777" w:rsidR="0035127B" w:rsidRPr="00671518" w:rsidRDefault="0035127B" w:rsidP="0035127B">
            <w:pPr>
              <w:spacing w:line="0" w:lineRule="atLeast"/>
              <w:jc w:val="center"/>
              <w:rPr>
                <w:sz w:val="18"/>
                <w:szCs w:val="18"/>
              </w:rPr>
            </w:pPr>
            <w:r w:rsidRPr="00CD5CA9">
              <w:rPr>
                <w:sz w:val="18"/>
                <w:szCs w:val="18"/>
              </w:rPr>
              <w:t>Valor máximo: 100</w:t>
            </w:r>
          </w:p>
        </w:tc>
        <w:tc>
          <w:tcPr>
            <w:tcW w:w="779" w:type="dxa"/>
            <w:gridSpan w:val="2"/>
            <w:vAlign w:val="center"/>
          </w:tcPr>
          <w:p w14:paraId="3B4E90AC" w14:textId="77777777" w:rsidR="0035127B" w:rsidRPr="00671518" w:rsidRDefault="0035127B" w:rsidP="0035127B">
            <w:pPr>
              <w:spacing w:line="0" w:lineRule="atLeast"/>
              <w:jc w:val="center"/>
              <w:rPr>
                <w:sz w:val="18"/>
                <w:szCs w:val="18"/>
              </w:rPr>
            </w:pPr>
          </w:p>
        </w:tc>
      </w:tr>
    </w:tbl>
    <w:p w14:paraId="33C0FEC2" w14:textId="77777777" w:rsidR="001C4221" w:rsidRPr="00CD5CA9" w:rsidRDefault="001C4221" w:rsidP="00BE3D41">
      <w:pPr>
        <w:rPr>
          <w:sz w:val="18"/>
          <w:szCs w:val="18"/>
        </w:rPr>
      </w:pPr>
    </w:p>
    <w:sectPr w:rsidR="001C4221" w:rsidRPr="00CD5CA9" w:rsidSect="00BE3D41">
      <w:pgSz w:w="16838" w:h="11906" w:orient="landscape"/>
      <w:pgMar w:top="993" w:right="1418" w:bottom="709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EC55D" w14:textId="77777777" w:rsidR="00342CA8" w:rsidRDefault="00342CA8" w:rsidP="00B27967">
      <w:pPr>
        <w:spacing w:after="0" w:line="240" w:lineRule="auto"/>
      </w:pPr>
      <w:r>
        <w:separator/>
      </w:r>
    </w:p>
  </w:endnote>
  <w:endnote w:type="continuationSeparator" w:id="0">
    <w:p w14:paraId="15399CF3" w14:textId="77777777" w:rsidR="00342CA8" w:rsidRDefault="00342CA8" w:rsidP="00B27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MT">
    <w:altName w:val="Times New Roman"/>
    <w:charset w:val="00"/>
    <w:family w:val="swiss"/>
    <w:pitch w:val="default"/>
  </w:font>
  <w:font w:name="Trade Gothic LT St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B5A41" w14:textId="77777777" w:rsidR="00342CA8" w:rsidRDefault="00342CA8" w:rsidP="00B27967">
      <w:pPr>
        <w:spacing w:after="0" w:line="240" w:lineRule="auto"/>
      </w:pPr>
      <w:r>
        <w:separator/>
      </w:r>
    </w:p>
  </w:footnote>
  <w:footnote w:type="continuationSeparator" w:id="0">
    <w:p w14:paraId="14F6F0FC" w14:textId="77777777" w:rsidR="00342CA8" w:rsidRDefault="00342CA8" w:rsidP="00B279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DE143" w14:textId="34F2A28D" w:rsidR="004F32A6" w:rsidRDefault="00A14457" w:rsidP="00ED02DA">
    <w:pPr>
      <w:pStyle w:val="Encabezado"/>
      <w:jc w:val="center"/>
    </w:pPr>
    <w:r>
      <w:rPr>
        <w:noProof/>
      </w:rPr>
      <w:drawing>
        <wp:inline distT="0" distB="0" distL="0" distR="0" wp14:anchorId="5B52B8D0" wp14:editId="69D086A6">
          <wp:extent cx="5400040" cy="807720"/>
          <wp:effectExtent l="0" t="0" r="0" b="0"/>
          <wp:docPr id="3" name="Imagen 3" descr="C:\Users\Administracion08\Downloads\Logos_FTV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C:\Users\Administracion08\Downloads\Logos_FTV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8077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29E7C49F" w14:textId="04268684" w:rsidR="00ED02DA" w:rsidRDefault="00ED02DA" w:rsidP="00A14457">
    <w:pPr>
      <w:pStyle w:val="Encabezado"/>
      <w:ind w:left="2977"/>
    </w:pPr>
  </w:p>
  <w:p w14:paraId="3B6ED636" w14:textId="77777777" w:rsidR="004F32A6" w:rsidRDefault="004F32A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F3F53"/>
    <w:multiLevelType w:val="hybridMultilevel"/>
    <w:tmpl w:val="134A72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622449"/>
    <w:multiLevelType w:val="multilevel"/>
    <w:tmpl w:val="7DCA4F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1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3F37563"/>
    <w:multiLevelType w:val="hybridMultilevel"/>
    <w:tmpl w:val="17101CB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1466D7"/>
    <w:multiLevelType w:val="multilevel"/>
    <w:tmpl w:val="04F698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5D5100C"/>
    <w:multiLevelType w:val="hybridMultilevel"/>
    <w:tmpl w:val="17101CB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A5235"/>
    <w:multiLevelType w:val="multilevel"/>
    <w:tmpl w:val="23388768"/>
    <w:lvl w:ilvl="0">
      <w:start w:val="30"/>
      <w:numFmt w:val="bullet"/>
      <w:lvlText w:val="-"/>
      <w:lvlJc w:val="left"/>
      <w:pPr>
        <w:ind w:left="720" w:hanging="360"/>
      </w:pPr>
      <w:rPr>
        <w:rFonts w:ascii="Calibri" w:hAnsi="Calibri" w:cs="ArialMT" w:hint="default"/>
        <w:sz w:val="1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36D1233"/>
    <w:multiLevelType w:val="multilevel"/>
    <w:tmpl w:val="D3AAD900"/>
    <w:lvl w:ilvl="0">
      <w:start w:val="30"/>
      <w:numFmt w:val="bullet"/>
      <w:lvlText w:val="-"/>
      <w:lvlJc w:val="left"/>
      <w:pPr>
        <w:ind w:left="720" w:hanging="360"/>
      </w:pPr>
      <w:rPr>
        <w:rFonts w:ascii="Calibri" w:hAnsi="Calibri" w:cs="ArialMT" w:hint="default"/>
        <w:sz w:val="1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AF05C15"/>
    <w:multiLevelType w:val="multilevel"/>
    <w:tmpl w:val="A024F03A"/>
    <w:lvl w:ilvl="0">
      <w:start w:val="30"/>
      <w:numFmt w:val="bullet"/>
      <w:lvlText w:val="-"/>
      <w:lvlJc w:val="left"/>
      <w:pPr>
        <w:ind w:left="720" w:hanging="360"/>
      </w:pPr>
      <w:rPr>
        <w:rFonts w:ascii="Calibri" w:hAnsi="Calibri" w:cs="ArialMT" w:hint="default"/>
        <w:sz w:val="1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4E13B1B"/>
    <w:multiLevelType w:val="hybridMultilevel"/>
    <w:tmpl w:val="3CB2EF4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1754CB"/>
    <w:multiLevelType w:val="hybridMultilevel"/>
    <w:tmpl w:val="86A26A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053082"/>
    <w:multiLevelType w:val="hybridMultilevel"/>
    <w:tmpl w:val="324028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584F2B"/>
    <w:multiLevelType w:val="hybridMultilevel"/>
    <w:tmpl w:val="F42AA0C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0F">
      <w:start w:val="1"/>
      <w:numFmt w:val="decimal"/>
      <w:lvlText w:val="%3."/>
      <w:lvlJc w:val="lef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FA7A8F"/>
    <w:multiLevelType w:val="hybridMultilevel"/>
    <w:tmpl w:val="140C7858"/>
    <w:lvl w:ilvl="0" w:tplc="C79E6AA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7"/>
  </w:num>
  <w:num w:numId="4">
    <w:abstractNumId w:val="5"/>
  </w:num>
  <w:num w:numId="5">
    <w:abstractNumId w:val="1"/>
  </w:num>
  <w:num w:numId="6">
    <w:abstractNumId w:val="3"/>
  </w:num>
  <w:num w:numId="7">
    <w:abstractNumId w:val="9"/>
  </w:num>
  <w:num w:numId="8">
    <w:abstractNumId w:val="10"/>
  </w:num>
  <w:num w:numId="9">
    <w:abstractNumId w:val="0"/>
  </w:num>
  <w:num w:numId="10">
    <w:abstractNumId w:val="4"/>
  </w:num>
  <w:num w:numId="11">
    <w:abstractNumId w:val="11"/>
  </w:num>
  <w:num w:numId="12">
    <w:abstractNumId w:val="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221"/>
    <w:rsid w:val="00000EB1"/>
    <w:rsid w:val="00002047"/>
    <w:rsid w:val="00007B7D"/>
    <w:rsid w:val="00010559"/>
    <w:rsid w:val="00016846"/>
    <w:rsid w:val="00017508"/>
    <w:rsid w:val="0002075B"/>
    <w:rsid w:val="00021C61"/>
    <w:rsid w:val="00024865"/>
    <w:rsid w:val="000259FB"/>
    <w:rsid w:val="00025B8D"/>
    <w:rsid w:val="00030BBD"/>
    <w:rsid w:val="0003232A"/>
    <w:rsid w:val="00034681"/>
    <w:rsid w:val="00035041"/>
    <w:rsid w:val="0004015C"/>
    <w:rsid w:val="000411B4"/>
    <w:rsid w:val="00043615"/>
    <w:rsid w:val="00043BD6"/>
    <w:rsid w:val="000455D0"/>
    <w:rsid w:val="00045665"/>
    <w:rsid w:val="000516DC"/>
    <w:rsid w:val="0005485F"/>
    <w:rsid w:val="00063F94"/>
    <w:rsid w:val="000725F4"/>
    <w:rsid w:val="000766CC"/>
    <w:rsid w:val="00076E8F"/>
    <w:rsid w:val="00076F88"/>
    <w:rsid w:val="000802D8"/>
    <w:rsid w:val="00080BD6"/>
    <w:rsid w:val="00081B7F"/>
    <w:rsid w:val="00082BA4"/>
    <w:rsid w:val="000845EE"/>
    <w:rsid w:val="000870B9"/>
    <w:rsid w:val="000875B7"/>
    <w:rsid w:val="00091F08"/>
    <w:rsid w:val="0009750F"/>
    <w:rsid w:val="000A0C69"/>
    <w:rsid w:val="000A393B"/>
    <w:rsid w:val="000A5658"/>
    <w:rsid w:val="000C134E"/>
    <w:rsid w:val="000D190A"/>
    <w:rsid w:val="000D6A25"/>
    <w:rsid w:val="000D7AF4"/>
    <w:rsid w:val="000E1457"/>
    <w:rsid w:val="000E39D9"/>
    <w:rsid w:val="000E6097"/>
    <w:rsid w:val="000F1D49"/>
    <w:rsid w:val="000F21E4"/>
    <w:rsid w:val="000F5525"/>
    <w:rsid w:val="000F6890"/>
    <w:rsid w:val="00100656"/>
    <w:rsid w:val="00102E6F"/>
    <w:rsid w:val="00106304"/>
    <w:rsid w:val="00107FD1"/>
    <w:rsid w:val="0011106F"/>
    <w:rsid w:val="00114EB8"/>
    <w:rsid w:val="001176B3"/>
    <w:rsid w:val="001206A7"/>
    <w:rsid w:val="00122273"/>
    <w:rsid w:val="00123B68"/>
    <w:rsid w:val="00125F4C"/>
    <w:rsid w:val="001264E2"/>
    <w:rsid w:val="001352FD"/>
    <w:rsid w:val="00140904"/>
    <w:rsid w:val="00140B5E"/>
    <w:rsid w:val="00142786"/>
    <w:rsid w:val="00143128"/>
    <w:rsid w:val="001455B2"/>
    <w:rsid w:val="0015238E"/>
    <w:rsid w:val="00154B1B"/>
    <w:rsid w:val="00161C29"/>
    <w:rsid w:val="0016402A"/>
    <w:rsid w:val="00165DC7"/>
    <w:rsid w:val="0016626C"/>
    <w:rsid w:val="0017025A"/>
    <w:rsid w:val="001719D5"/>
    <w:rsid w:val="00171EB4"/>
    <w:rsid w:val="00173ADD"/>
    <w:rsid w:val="00174CAD"/>
    <w:rsid w:val="00176EE4"/>
    <w:rsid w:val="00180F27"/>
    <w:rsid w:val="00183669"/>
    <w:rsid w:val="0018668C"/>
    <w:rsid w:val="00193360"/>
    <w:rsid w:val="0019398D"/>
    <w:rsid w:val="00193FD4"/>
    <w:rsid w:val="00194091"/>
    <w:rsid w:val="001947A1"/>
    <w:rsid w:val="001A13DE"/>
    <w:rsid w:val="001A2E1F"/>
    <w:rsid w:val="001B28A0"/>
    <w:rsid w:val="001B7B34"/>
    <w:rsid w:val="001C364E"/>
    <w:rsid w:val="001C4168"/>
    <w:rsid w:val="001C4221"/>
    <w:rsid w:val="001C44EE"/>
    <w:rsid w:val="001C4640"/>
    <w:rsid w:val="001C63D9"/>
    <w:rsid w:val="001D35FD"/>
    <w:rsid w:val="001D4575"/>
    <w:rsid w:val="001E27F7"/>
    <w:rsid w:val="001E564B"/>
    <w:rsid w:val="001F030B"/>
    <w:rsid w:val="00200977"/>
    <w:rsid w:val="00200B13"/>
    <w:rsid w:val="00201AB9"/>
    <w:rsid w:val="00207B41"/>
    <w:rsid w:val="002168A1"/>
    <w:rsid w:val="00222C52"/>
    <w:rsid w:val="00224403"/>
    <w:rsid w:val="002250DB"/>
    <w:rsid w:val="00230C46"/>
    <w:rsid w:val="002317E8"/>
    <w:rsid w:val="002326DF"/>
    <w:rsid w:val="00232A55"/>
    <w:rsid w:val="00235946"/>
    <w:rsid w:val="00241AC4"/>
    <w:rsid w:val="0025087F"/>
    <w:rsid w:val="00251BA5"/>
    <w:rsid w:val="00254C62"/>
    <w:rsid w:val="00261A26"/>
    <w:rsid w:val="00263430"/>
    <w:rsid w:val="002644CA"/>
    <w:rsid w:val="00270761"/>
    <w:rsid w:val="0027608D"/>
    <w:rsid w:val="00277215"/>
    <w:rsid w:val="002833C1"/>
    <w:rsid w:val="00286C7D"/>
    <w:rsid w:val="0029049A"/>
    <w:rsid w:val="002907C5"/>
    <w:rsid w:val="002A389D"/>
    <w:rsid w:val="002B052E"/>
    <w:rsid w:val="002B109F"/>
    <w:rsid w:val="002B3CB0"/>
    <w:rsid w:val="002B4E53"/>
    <w:rsid w:val="002B795D"/>
    <w:rsid w:val="002C2014"/>
    <w:rsid w:val="002C3338"/>
    <w:rsid w:val="002C5996"/>
    <w:rsid w:val="002C6FFE"/>
    <w:rsid w:val="002D0477"/>
    <w:rsid w:val="002D15A8"/>
    <w:rsid w:val="002D21FC"/>
    <w:rsid w:val="002D3570"/>
    <w:rsid w:val="002D3E66"/>
    <w:rsid w:val="002D5758"/>
    <w:rsid w:val="002D61BE"/>
    <w:rsid w:val="002D7A17"/>
    <w:rsid w:val="002D7BBC"/>
    <w:rsid w:val="002D7F80"/>
    <w:rsid w:val="002E3254"/>
    <w:rsid w:val="002F582A"/>
    <w:rsid w:val="003121C1"/>
    <w:rsid w:val="0031448F"/>
    <w:rsid w:val="0031578F"/>
    <w:rsid w:val="00324BC0"/>
    <w:rsid w:val="00326F13"/>
    <w:rsid w:val="00330ACA"/>
    <w:rsid w:val="00332BD8"/>
    <w:rsid w:val="003343AD"/>
    <w:rsid w:val="003368E9"/>
    <w:rsid w:val="00342665"/>
    <w:rsid w:val="00342CA8"/>
    <w:rsid w:val="00345326"/>
    <w:rsid w:val="0034695F"/>
    <w:rsid w:val="0035127B"/>
    <w:rsid w:val="0035404F"/>
    <w:rsid w:val="00360110"/>
    <w:rsid w:val="0036081F"/>
    <w:rsid w:val="0036748B"/>
    <w:rsid w:val="00370910"/>
    <w:rsid w:val="0038015B"/>
    <w:rsid w:val="00381078"/>
    <w:rsid w:val="00387664"/>
    <w:rsid w:val="00391C95"/>
    <w:rsid w:val="00391E8F"/>
    <w:rsid w:val="00393867"/>
    <w:rsid w:val="00394BBA"/>
    <w:rsid w:val="00397F44"/>
    <w:rsid w:val="003A2120"/>
    <w:rsid w:val="003A50D2"/>
    <w:rsid w:val="003C1F37"/>
    <w:rsid w:val="003C4335"/>
    <w:rsid w:val="003C6EB5"/>
    <w:rsid w:val="003D325D"/>
    <w:rsid w:val="003D4355"/>
    <w:rsid w:val="003D7CD1"/>
    <w:rsid w:val="003E2B36"/>
    <w:rsid w:val="003E3A4D"/>
    <w:rsid w:val="003E4D7E"/>
    <w:rsid w:val="003E684C"/>
    <w:rsid w:val="003F19B5"/>
    <w:rsid w:val="00407324"/>
    <w:rsid w:val="00410D61"/>
    <w:rsid w:val="00413EF0"/>
    <w:rsid w:val="004147E4"/>
    <w:rsid w:val="00424D70"/>
    <w:rsid w:val="004251DC"/>
    <w:rsid w:val="00426497"/>
    <w:rsid w:val="004331E7"/>
    <w:rsid w:val="004349CD"/>
    <w:rsid w:val="00434BCD"/>
    <w:rsid w:val="004354DA"/>
    <w:rsid w:val="00435A03"/>
    <w:rsid w:val="004400CE"/>
    <w:rsid w:val="0044094F"/>
    <w:rsid w:val="00443E62"/>
    <w:rsid w:val="00444277"/>
    <w:rsid w:val="004502A9"/>
    <w:rsid w:val="00450C96"/>
    <w:rsid w:val="00451DD9"/>
    <w:rsid w:val="004524F5"/>
    <w:rsid w:val="004560CD"/>
    <w:rsid w:val="00457219"/>
    <w:rsid w:val="00466D6B"/>
    <w:rsid w:val="004723AD"/>
    <w:rsid w:val="004817EF"/>
    <w:rsid w:val="00481C46"/>
    <w:rsid w:val="004873A4"/>
    <w:rsid w:val="0049230A"/>
    <w:rsid w:val="00495516"/>
    <w:rsid w:val="004A3BC5"/>
    <w:rsid w:val="004A3C1B"/>
    <w:rsid w:val="004A72BB"/>
    <w:rsid w:val="004B28B8"/>
    <w:rsid w:val="004C49A6"/>
    <w:rsid w:val="004D061B"/>
    <w:rsid w:val="004D249D"/>
    <w:rsid w:val="004D2B54"/>
    <w:rsid w:val="004E6761"/>
    <w:rsid w:val="004E694B"/>
    <w:rsid w:val="004F04D5"/>
    <w:rsid w:val="004F141F"/>
    <w:rsid w:val="004F32A6"/>
    <w:rsid w:val="004F3A53"/>
    <w:rsid w:val="004F3A8E"/>
    <w:rsid w:val="004F4584"/>
    <w:rsid w:val="004F5142"/>
    <w:rsid w:val="004F647C"/>
    <w:rsid w:val="004F6BC0"/>
    <w:rsid w:val="005158A7"/>
    <w:rsid w:val="00521AD2"/>
    <w:rsid w:val="005251BE"/>
    <w:rsid w:val="00526E32"/>
    <w:rsid w:val="00527A23"/>
    <w:rsid w:val="00527E69"/>
    <w:rsid w:val="00536C80"/>
    <w:rsid w:val="0054055A"/>
    <w:rsid w:val="00543CB9"/>
    <w:rsid w:val="005445BA"/>
    <w:rsid w:val="0054495B"/>
    <w:rsid w:val="00545023"/>
    <w:rsid w:val="00545185"/>
    <w:rsid w:val="005518AE"/>
    <w:rsid w:val="005543CE"/>
    <w:rsid w:val="00555140"/>
    <w:rsid w:val="005552E2"/>
    <w:rsid w:val="005563FF"/>
    <w:rsid w:val="00556561"/>
    <w:rsid w:val="005636CB"/>
    <w:rsid w:val="00565B42"/>
    <w:rsid w:val="00571582"/>
    <w:rsid w:val="005734DF"/>
    <w:rsid w:val="005757E8"/>
    <w:rsid w:val="00576BA0"/>
    <w:rsid w:val="00576D53"/>
    <w:rsid w:val="00580BAD"/>
    <w:rsid w:val="00581B21"/>
    <w:rsid w:val="005839D5"/>
    <w:rsid w:val="00585EC1"/>
    <w:rsid w:val="00586441"/>
    <w:rsid w:val="005905F7"/>
    <w:rsid w:val="00591BC8"/>
    <w:rsid w:val="00592BC2"/>
    <w:rsid w:val="0059301A"/>
    <w:rsid w:val="00595309"/>
    <w:rsid w:val="005A0CE7"/>
    <w:rsid w:val="005A27EF"/>
    <w:rsid w:val="005A2BDF"/>
    <w:rsid w:val="005A4564"/>
    <w:rsid w:val="005A6EEE"/>
    <w:rsid w:val="005B0C22"/>
    <w:rsid w:val="005B1102"/>
    <w:rsid w:val="005B6502"/>
    <w:rsid w:val="005C174E"/>
    <w:rsid w:val="005C4403"/>
    <w:rsid w:val="005C5D6B"/>
    <w:rsid w:val="005C6C0C"/>
    <w:rsid w:val="005D15B0"/>
    <w:rsid w:val="005D219B"/>
    <w:rsid w:val="005F5A63"/>
    <w:rsid w:val="005F783C"/>
    <w:rsid w:val="006026A6"/>
    <w:rsid w:val="00604503"/>
    <w:rsid w:val="00610234"/>
    <w:rsid w:val="00613B4E"/>
    <w:rsid w:val="00615115"/>
    <w:rsid w:val="00616EE5"/>
    <w:rsid w:val="00617489"/>
    <w:rsid w:val="00620E81"/>
    <w:rsid w:val="00620FF2"/>
    <w:rsid w:val="006217BC"/>
    <w:rsid w:val="00624963"/>
    <w:rsid w:val="00627063"/>
    <w:rsid w:val="006312BA"/>
    <w:rsid w:val="00632970"/>
    <w:rsid w:val="00634C76"/>
    <w:rsid w:val="00637508"/>
    <w:rsid w:val="00642014"/>
    <w:rsid w:val="00647662"/>
    <w:rsid w:val="00650D8B"/>
    <w:rsid w:val="00652A2A"/>
    <w:rsid w:val="00653C47"/>
    <w:rsid w:val="00653C69"/>
    <w:rsid w:val="00653E57"/>
    <w:rsid w:val="00660270"/>
    <w:rsid w:val="00663B30"/>
    <w:rsid w:val="00663FAB"/>
    <w:rsid w:val="00664DBE"/>
    <w:rsid w:val="00665B1C"/>
    <w:rsid w:val="00670683"/>
    <w:rsid w:val="00671762"/>
    <w:rsid w:val="00674910"/>
    <w:rsid w:val="00676ABA"/>
    <w:rsid w:val="00676D6F"/>
    <w:rsid w:val="00677667"/>
    <w:rsid w:val="0068077C"/>
    <w:rsid w:val="00687248"/>
    <w:rsid w:val="006912CE"/>
    <w:rsid w:val="006913BD"/>
    <w:rsid w:val="00691422"/>
    <w:rsid w:val="006A216A"/>
    <w:rsid w:val="006A7033"/>
    <w:rsid w:val="006B08F6"/>
    <w:rsid w:val="006B4E36"/>
    <w:rsid w:val="006B68F7"/>
    <w:rsid w:val="006C376F"/>
    <w:rsid w:val="006C47DD"/>
    <w:rsid w:val="006D0161"/>
    <w:rsid w:val="006D1292"/>
    <w:rsid w:val="006D1479"/>
    <w:rsid w:val="006E35ED"/>
    <w:rsid w:val="006E6C27"/>
    <w:rsid w:val="00705193"/>
    <w:rsid w:val="00705F65"/>
    <w:rsid w:val="00706615"/>
    <w:rsid w:val="00707C9B"/>
    <w:rsid w:val="00712CFA"/>
    <w:rsid w:val="007136F6"/>
    <w:rsid w:val="0071574D"/>
    <w:rsid w:val="007210D7"/>
    <w:rsid w:val="0072199D"/>
    <w:rsid w:val="00721B4D"/>
    <w:rsid w:val="00724A55"/>
    <w:rsid w:val="00727BBF"/>
    <w:rsid w:val="00727CED"/>
    <w:rsid w:val="007308F9"/>
    <w:rsid w:val="00731230"/>
    <w:rsid w:val="00732B81"/>
    <w:rsid w:val="00735D9F"/>
    <w:rsid w:val="007401A1"/>
    <w:rsid w:val="007429CA"/>
    <w:rsid w:val="00744290"/>
    <w:rsid w:val="0074728E"/>
    <w:rsid w:val="00747A64"/>
    <w:rsid w:val="007562FF"/>
    <w:rsid w:val="00756718"/>
    <w:rsid w:val="00757A86"/>
    <w:rsid w:val="007657E4"/>
    <w:rsid w:val="00765F42"/>
    <w:rsid w:val="00773A5C"/>
    <w:rsid w:val="00773F58"/>
    <w:rsid w:val="00776DE9"/>
    <w:rsid w:val="00786F55"/>
    <w:rsid w:val="00790444"/>
    <w:rsid w:val="0079436A"/>
    <w:rsid w:val="007A333D"/>
    <w:rsid w:val="007A45F3"/>
    <w:rsid w:val="007A667A"/>
    <w:rsid w:val="007A72D4"/>
    <w:rsid w:val="007A7DE3"/>
    <w:rsid w:val="007B2950"/>
    <w:rsid w:val="007B7D2F"/>
    <w:rsid w:val="007C64DC"/>
    <w:rsid w:val="007D1612"/>
    <w:rsid w:val="007D4FBE"/>
    <w:rsid w:val="007D6995"/>
    <w:rsid w:val="007E1A00"/>
    <w:rsid w:val="007E1F9D"/>
    <w:rsid w:val="007E5D3F"/>
    <w:rsid w:val="007E5F60"/>
    <w:rsid w:val="007F0C4D"/>
    <w:rsid w:val="007F1103"/>
    <w:rsid w:val="0080114A"/>
    <w:rsid w:val="00804857"/>
    <w:rsid w:val="00805D9C"/>
    <w:rsid w:val="00806220"/>
    <w:rsid w:val="00806EB9"/>
    <w:rsid w:val="008106A2"/>
    <w:rsid w:val="008118A4"/>
    <w:rsid w:val="008167CF"/>
    <w:rsid w:val="0082569A"/>
    <w:rsid w:val="00826C0E"/>
    <w:rsid w:val="008323B3"/>
    <w:rsid w:val="00832A29"/>
    <w:rsid w:val="00834D9B"/>
    <w:rsid w:val="008366E3"/>
    <w:rsid w:val="008441F0"/>
    <w:rsid w:val="008446E5"/>
    <w:rsid w:val="00845E8E"/>
    <w:rsid w:val="00856982"/>
    <w:rsid w:val="00857253"/>
    <w:rsid w:val="00861623"/>
    <w:rsid w:val="008629A8"/>
    <w:rsid w:val="00864866"/>
    <w:rsid w:val="0087241B"/>
    <w:rsid w:val="00874848"/>
    <w:rsid w:val="00876DB6"/>
    <w:rsid w:val="00877038"/>
    <w:rsid w:val="00880F7E"/>
    <w:rsid w:val="008864B4"/>
    <w:rsid w:val="00886585"/>
    <w:rsid w:val="008913AC"/>
    <w:rsid w:val="00892598"/>
    <w:rsid w:val="008A0549"/>
    <w:rsid w:val="008B1FE6"/>
    <w:rsid w:val="008B3E0C"/>
    <w:rsid w:val="008C713E"/>
    <w:rsid w:val="008D2510"/>
    <w:rsid w:val="008D279B"/>
    <w:rsid w:val="008D5AF7"/>
    <w:rsid w:val="008E1F83"/>
    <w:rsid w:val="008E2CD4"/>
    <w:rsid w:val="008E7E48"/>
    <w:rsid w:val="008F7572"/>
    <w:rsid w:val="009009FF"/>
    <w:rsid w:val="00904EC9"/>
    <w:rsid w:val="00907EB4"/>
    <w:rsid w:val="00911683"/>
    <w:rsid w:val="0092078A"/>
    <w:rsid w:val="009245C9"/>
    <w:rsid w:val="0093017C"/>
    <w:rsid w:val="00931CAA"/>
    <w:rsid w:val="00933600"/>
    <w:rsid w:val="009410A6"/>
    <w:rsid w:val="00942CB4"/>
    <w:rsid w:val="00945013"/>
    <w:rsid w:val="009557B8"/>
    <w:rsid w:val="00961C52"/>
    <w:rsid w:val="00964161"/>
    <w:rsid w:val="00965A44"/>
    <w:rsid w:val="009736AF"/>
    <w:rsid w:val="00975882"/>
    <w:rsid w:val="00976344"/>
    <w:rsid w:val="00982C3E"/>
    <w:rsid w:val="00983B3A"/>
    <w:rsid w:val="00984290"/>
    <w:rsid w:val="0098436F"/>
    <w:rsid w:val="009866D0"/>
    <w:rsid w:val="00990938"/>
    <w:rsid w:val="00991909"/>
    <w:rsid w:val="00992B6D"/>
    <w:rsid w:val="009A1873"/>
    <w:rsid w:val="009A6CB9"/>
    <w:rsid w:val="009B498C"/>
    <w:rsid w:val="009B6337"/>
    <w:rsid w:val="009B63F3"/>
    <w:rsid w:val="009B78F8"/>
    <w:rsid w:val="009C1E0C"/>
    <w:rsid w:val="009C3084"/>
    <w:rsid w:val="009D2AFE"/>
    <w:rsid w:val="009E0348"/>
    <w:rsid w:val="009F3E87"/>
    <w:rsid w:val="009F4EBE"/>
    <w:rsid w:val="009F74A2"/>
    <w:rsid w:val="00A023BC"/>
    <w:rsid w:val="00A060BE"/>
    <w:rsid w:val="00A10048"/>
    <w:rsid w:val="00A11776"/>
    <w:rsid w:val="00A1349C"/>
    <w:rsid w:val="00A13C0F"/>
    <w:rsid w:val="00A14457"/>
    <w:rsid w:val="00A147FD"/>
    <w:rsid w:val="00A16BA5"/>
    <w:rsid w:val="00A229DE"/>
    <w:rsid w:val="00A30736"/>
    <w:rsid w:val="00A30B11"/>
    <w:rsid w:val="00A34609"/>
    <w:rsid w:val="00A41AFA"/>
    <w:rsid w:val="00A424C9"/>
    <w:rsid w:val="00A45E7C"/>
    <w:rsid w:val="00A506F4"/>
    <w:rsid w:val="00A56AF9"/>
    <w:rsid w:val="00A636EF"/>
    <w:rsid w:val="00A63B1D"/>
    <w:rsid w:val="00A657E8"/>
    <w:rsid w:val="00A671F3"/>
    <w:rsid w:val="00A709F8"/>
    <w:rsid w:val="00A7350F"/>
    <w:rsid w:val="00A745DD"/>
    <w:rsid w:val="00A7569C"/>
    <w:rsid w:val="00A826CE"/>
    <w:rsid w:val="00AA0CCB"/>
    <w:rsid w:val="00AA17BA"/>
    <w:rsid w:val="00AA3983"/>
    <w:rsid w:val="00AA4C4A"/>
    <w:rsid w:val="00AB064B"/>
    <w:rsid w:val="00AB4DF3"/>
    <w:rsid w:val="00AB62ED"/>
    <w:rsid w:val="00AB7893"/>
    <w:rsid w:val="00AC1E0B"/>
    <w:rsid w:val="00AC2081"/>
    <w:rsid w:val="00AC2256"/>
    <w:rsid w:val="00AC4C17"/>
    <w:rsid w:val="00AE17B7"/>
    <w:rsid w:val="00AE3DD2"/>
    <w:rsid w:val="00AE5D89"/>
    <w:rsid w:val="00AF6BBC"/>
    <w:rsid w:val="00AF7975"/>
    <w:rsid w:val="00B00515"/>
    <w:rsid w:val="00B03A14"/>
    <w:rsid w:val="00B071CB"/>
    <w:rsid w:val="00B11C13"/>
    <w:rsid w:val="00B127AB"/>
    <w:rsid w:val="00B1570F"/>
    <w:rsid w:val="00B15E20"/>
    <w:rsid w:val="00B17D11"/>
    <w:rsid w:val="00B242B2"/>
    <w:rsid w:val="00B27967"/>
    <w:rsid w:val="00B36227"/>
    <w:rsid w:val="00B36D15"/>
    <w:rsid w:val="00B40D93"/>
    <w:rsid w:val="00B50CF4"/>
    <w:rsid w:val="00B53EE5"/>
    <w:rsid w:val="00B55D52"/>
    <w:rsid w:val="00B63DA6"/>
    <w:rsid w:val="00B6745D"/>
    <w:rsid w:val="00B7072C"/>
    <w:rsid w:val="00B70EBF"/>
    <w:rsid w:val="00B73755"/>
    <w:rsid w:val="00B737D4"/>
    <w:rsid w:val="00B75876"/>
    <w:rsid w:val="00B7746B"/>
    <w:rsid w:val="00B81134"/>
    <w:rsid w:val="00B81320"/>
    <w:rsid w:val="00B83455"/>
    <w:rsid w:val="00B85C7B"/>
    <w:rsid w:val="00B879EB"/>
    <w:rsid w:val="00B9005E"/>
    <w:rsid w:val="00B967BD"/>
    <w:rsid w:val="00BA020A"/>
    <w:rsid w:val="00BA1EF5"/>
    <w:rsid w:val="00BA4715"/>
    <w:rsid w:val="00BA6700"/>
    <w:rsid w:val="00BA677D"/>
    <w:rsid w:val="00BA679C"/>
    <w:rsid w:val="00BB0AC6"/>
    <w:rsid w:val="00BB14A0"/>
    <w:rsid w:val="00BB4B4F"/>
    <w:rsid w:val="00BB782A"/>
    <w:rsid w:val="00BC364D"/>
    <w:rsid w:val="00BC714F"/>
    <w:rsid w:val="00BC75EE"/>
    <w:rsid w:val="00BC777B"/>
    <w:rsid w:val="00BD0EA0"/>
    <w:rsid w:val="00BE3D41"/>
    <w:rsid w:val="00BE5C26"/>
    <w:rsid w:val="00BF1B90"/>
    <w:rsid w:val="00BF1DC8"/>
    <w:rsid w:val="00BF237E"/>
    <w:rsid w:val="00BF25EE"/>
    <w:rsid w:val="00C01710"/>
    <w:rsid w:val="00C02C28"/>
    <w:rsid w:val="00C0411F"/>
    <w:rsid w:val="00C04F00"/>
    <w:rsid w:val="00C056A8"/>
    <w:rsid w:val="00C10C76"/>
    <w:rsid w:val="00C123CA"/>
    <w:rsid w:val="00C15A25"/>
    <w:rsid w:val="00C172B0"/>
    <w:rsid w:val="00C21040"/>
    <w:rsid w:val="00C212BD"/>
    <w:rsid w:val="00C24955"/>
    <w:rsid w:val="00C41BB3"/>
    <w:rsid w:val="00C449E3"/>
    <w:rsid w:val="00C452C8"/>
    <w:rsid w:val="00C45419"/>
    <w:rsid w:val="00C45F45"/>
    <w:rsid w:val="00C464E0"/>
    <w:rsid w:val="00C53DB8"/>
    <w:rsid w:val="00C54D2C"/>
    <w:rsid w:val="00C5500C"/>
    <w:rsid w:val="00C57010"/>
    <w:rsid w:val="00C6160D"/>
    <w:rsid w:val="00C640D6"/>
    <w:rsid w:val="00C64B21"/>
    <w:rsid w:val="00C7093F"/>
    <w:rsid w:val="00C70B9B"/>
    <w:rsid w:val="00C714CC"/>
    <w:rsid w:val="00C71620"/>
    <w:rsid w:val="00C72489"/>
    <w:rsid w:val="00C736F9"/>
    <w:rsid w:val="00C75CC7"/>
    <w:rsid w:val="00C763D5"/>
    <w:rsid w:val="00C7715A"/>
    <w:rsid w:val="00C77298"/>
    <w:rsid w:val="00C840CE"/>
    <w:rsid w:val="00C8543E"/>
    <w:rsid w:val="00C90BFA"/>
    <w:rsid w:val="00C9304B"/>
    <w:rsid w:val="00C96EA8"/>
    <w:rsid w:val="00CA3CE7"/>
    <w:rsid w:val="00CA3FEE"/>
    <w:rsid w:val="00CA52C2"/>
    <w:rsid w:val="00CA7B91"/>
    <w:rsid w:val="00CB1212"/>
    <w:rsid w:val="00CB1B34"/>
    <w:rsid w:val="00CB27A4"/>
    <w:rsid w:val="00CB5BC8"/>
    <w:rsid w:val="00CC0D43"/>
    <w:rsid w:val="00CD0514"/>
    <w:rsid w:val="00CD098A"/>
    <w:rsid w:val="00CD2339"/>
    <w:rsid w:val="00CD233D"/>
    <w:rsid w:val="00CD435F"/>
    <w:rsid w:val="00CD4499"/>
    <w:rsid w:val="00CD5CA9"/>
    <w:rsid w:val="00CD70C2"/>
    <w:rsid w:val="00CF61D0"/>
    <w:rsid w:val="00CF7F1E"/>
    <w:rsid w:val="00D000C3"/>
    <w:rsid w:val="00D01C24"/>
    <w:rsid w:val="00D1071E"/>
    <w:rsid w:val="00D12093"/>
    <w:rsid w:val="00D1476C"/>
    <w:rsid w:val="00D16574"/>
    <w:rsid w:val="00D20D52"/>
    <w:rsid w:val="00D2143F"/>
    <w:rsid w:val="00D36E4B"/>
    <w:rsid w:val="00D371C2"/>
    <w:rsid w:val="00D40114"/>
    <w:rsid w:val="00D4082D"/>
    <w:rsid w:val="00D41530"/>
    <w:rsid w:val="00D44B28"/>
    <w:rsid w:val="00D50E36"/>
    <w:rsid w:val="00D5132E"/>
    <w:rsid w:val="00D52C5F"/>
    <w:rsid w:val="00D52FB0"/>
    <w:rsid w:val="00D56713"/>
    <w:rsid w:val="00D569A9"/>
    <w:rsid w:val="00D56E88"/>
    <w:rsid w:val="00D603A4"/>
    <w:rsid w:val="00D61271"/>
    <w:rsid w:val="00D659BE"/>
    <w:rsid w:val="00D67556"/>
    <w:rsid w:val="00D6785D"/>
    <w:rsid w:val="00D72490"/>
    <w:rsid w:val="00D7405C"/>
    <w:rsid w:val="00D74B61"/>
    <w:rsid w:val="00D81601"/>
    <w:rsid w:val="00D81FF2"/>
    <w:rsid w:val="00D85397"/>
    <w:rsid w:val="00D87B3E"/>
    <w:rsid w:val="00D93A93"/>
    <w:rsid w:val="00D94615"/>
    <w:rsid w:val="00D95D77"/>
    <w:rsid w:val="00D96F89"/>
    <w:rsid w:val="00D974B9"/>
    <w:rsid w:val="00DA1EF1"/>
    <w:rsid w:val="00DA5D98"/>
    <w:rsid w:val="00DB45DC"/>
    <w:rsid w:val="00DB6B6C"/>
    <w:rsid w:val="00DB6FF8"/>
    <w:rsid w:val="00DB7648"/>
    <w:rsid w:val="00DC152F"/>
    <w:rsid w:val="00DC2DD6"/>
    <w:rsid w:val="00DC5CF7"/>
    <w:rsid w:val="00DD03C6"/>
    <w:rsid w:val="00DD43FB"/>
    <w:rsid w:val="00DD58A8"/>
    <w:rsid w:val="00DD711F"/>
    <w:rsid w:val="00DE4C35"/>
    <w:rsid w:val="00DE76E1"/>
    <w:rsid w:val="00DF28DD"/>
    <w:rsid w:val="00DF5264"/>
    <w:rsid w:val="00E012E7"/>
    <w:rsid w:val="00E04370"/>
    <w:rsid w:val="00E04FE4"/>
    <w:rsid w:val="00E1045B"/>
    <w:rsid w:val="00E15697"/>
    <w:rsid w:val="00E17468"/>
    <w:rsid w:val="00E17D69"/>
    <w:rsid w:val="00E2200A"/>
    <w:rsid w:val="00E24E06"/>
    <w:rsid w:val="00E26377"/>
    <w:rsid w:val="00E27CAC"/>
    <w:rsid w:val="00E308C0"/>
    <w:rsid w:val="00E32958"/>
    <w:rsid w:val="00E34C3E"/>
    <w:rsid w:val="00E37B69"/>
    <w:rsid w:val="00E40A24"/>
    <w:rsid w:val="00E4150B"/>
    <w:rsid w:val="00E465D0"/>
    <w:rsid w:val="00E46A6F"/>
    <w:rsid w:val="00E50265"/>
    <w:rsid w:val="00E51D87"/>
    <w:rsid w:val="00E521E8"/>
    <w:rsid w:val="00E52CF8"/>
    <w:rsid w:val="00E53C86"/>
    <w:rsid w:val="00E55B56"/>
    <w:rsid w:val="00E57EB7"/>
    <w:rsid w:val="00E61338"/>
    <w:rsid w:val="00E63D9A"/>
    <w:rsid w:val="00E6797D"/>
    <w:rsid w:val="00E76A1F"/>
    <w:rsid w:val="00E80B96"/>
    <w:rsid w:val="00E8389D"/>
    <w:rsid w:val="00E84240"/>
    <w:rsid w:val="00E860E8"/>
    <w:rsid w:val="00E86CC0"/>
    <w:rsid w:val="00E874EA"/>
    <w:rsid w:val="00E914C5"/>
    <w:rsid w:val="00E95AF0"/>
    <w:rsid w:val="00EA0419"/>
    <w:rsid w:val="00EB0BE5"/>
    <w:rsid w:val="00EB5605"/>
    <w:rsid w:val="00EB7140"/>
    <w:rsid w:val="00EB7385"/>
    <w:rsid w:val="00EC1696"/>
    <w:rsid w:val="00EC2C9B"/>
    <w:rsid w:val="00EC34BC"/>
    <w:rsid w:val="00ED0228"/>
    <w:rsid w:val="00ED02DA"/>
    <w:rsid w:val="00ED30B6"/>
    <w:rsid w:val="00ED4435"/>
    <w:rsid w:val="00ED5542"/>
    <w:rsid w:val="00ED61B1"/>
    <w:rsid w:val="00ED7C46"/>
    <w:rsid w:val="00EE5861"/>
    <w:rsid w:val="00EF1BDF"/>
    <w:rsid w:val="00EF4649"/>
    <w:rsid w:val="00EF6810"/>
    <w:rsid w:val="00F079CA"/>
    <w:rsid w:val="00F14EDB"/>
    <w:rsid w:val="00F16DA2"/>
    <w:rsid w:val="00F243AD"/>
    <w:rsid w:val="00F24A74"/>
    <w:rsid w:val="00F24E14"/>
    <w:rsid w:val="00F252A0"/>
    <w:rsid w:val="00F25401"/>
    <w:rsid w:val="00F265A6"/>
    <w:rsid w:val="00F351E2"/>
    <w:rsid w:val="00F35414"/>
    <w:rsid w:val="00F35538"/>
    <w:rsid w:val="00F52956"/>
    <w:rsid w:val="00F534A4"/>
    <w:rsid w:val="00F61EFD"/>
    <w:rsid w:val="00F645B2"/>
    <w:rsid w:val="00F713A5"/>
    <w:rsid w:val="00F74E73"/>
    <w:rsid w:val="00F74F3D"/>
    <w:rsid w:val="00F83030"/>
    <w:rsid w:val="00F84584"/>
    <w:rsid w:val="00F874D6"/>
    <w:rsid w:val="00F94BC0"/>
    <w:rsid w:val="00F9578D"/>
    <w:rsid w:val="00F96F7B"/>
    <w:rsid w:val="00F97EA4"/>
    <w:rsid w:val="00FA1659"/>
    <w:rsid w:val="00FA1690"/>
    <w:rsid w:val="00FA1D36"/>
    <w:rsid w:val="00FA4EE4"/>
    <w:rsid w:val="00FA6B30"/>
    <w:rsid w:val="00FA7E0D"/>
    <w:rsid w:val="00FC3DB3"/>
    <w:rsid w:val="00FC6D6F"/>
    <w:rsid w:val="00FC7763"/>
    <w:rsid w:val="00FD0624"/>
    <w:rsid w:val="00FD19E0"/>
    <w:rsid w:val="00FD26E0"/>
    <w:rsid w:val="00FD49F1"/>
    <w:rsid w:val="00FD6C37"/>
    <w:rsid w:val="00FE243B"/>
    <w:rsid w:val="00FE299E"/>
    <w:rsid w:val="00FE6AA7"/>
    <w:rsid w:val="00FF172F"/>
    <w:rsid w:val="00FF525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A418CE"/>
  <w15:docId w15:val="{C716A6F6-C2DA-4784-9474-6811FCB09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127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qFormat/>
    <w:rsid w:val="001C4221"/>
    <w:pPr>
      <w:autoSpaceDE w:val="0"/>
      <w:autoSpaceDN w:val="0"/>
      <w:adjustRightInd w:val="0"/>
      <w:spacing w:after="0" w:line="240" w:lineRule="auto"/>
    </w:pPr>
    <w:rPr>
      <w:rFonts w:ascii="Trade Gothic LT Std" w:hAnsi="Trade Gothic LT Std" w:cs="Trade Gothic LT Std"/>
      <w:color w:val="000000"/>
      <w:sz w:val="24"/>
      <w:szCs w:val="24"/>
    </w:rPr>
  </w:style>
  <w:style w:type="table" w:styleId="Tablaconcuadrcula">
    <w:name w:val="Table Grid"/>
    <w:basedOn w:val="Tablanormal"/>
    <w:uiPriority w:val="59"/>
    <w:rsid w:val="001C4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1">
    <w:name w:val="A1"/>
    <w:uiPriority w:val="99"/>
    <w:rsid w:val="001719D5"/>
    <w:rPr>
      <w:color w:val="000000"/>
      <w:sz w:val="20"/>
      <w:szCs w:val="20"/>
    </w:rPr>
  </w:style>
  <w:style w:type="paragraph" w:customStyle="1" w:styleId="Pa121">
    <w:name w:val="Pa121"/>
    <w:basedOn w:val="Default"/>
    <w:next w:val="Default"/>
    <w:uiPriority w:val="99"/>
    <w:rsid w:val="00931CAA"/>
    <w:pPr>
      <w:spacing w:line="201" w:lineRule="atLeast"/>
    </w:pPr>
    <w:rPr>
      <w:rFonts w:ascii="Arial" w:hAnsi="Arial" w:cs="Arial"/>
      <w:color w:val="auto"/>
    </w:rPr>
  </w:style>
  <w:style w:type="paragraph" w:customStyle="1" w:styleId="Pa120">
    <w:name w:val="Pa120"/>
    <w:basedOn w:val="Default"/>
    <w:next w:val="Default"/>
    <w:uiPriority w:val="99"/>
    <w:rsid w:val="006217BC"/>
    <w:pPr>
      <w:spacing w:line="201" w:lineRule="atLeast"/>
    </w:pPr>
    <w:rPr>
      <w:rFonts w:ascii="Arial" w:hAnsi="Arial" w:cs="Arial"/>
      <w:color w:val="auto"/>
    </w:rPr>
  </w:style>
  <w:style w:type="paragraph" w:styleId="NormalWeb">
    <w:name w:val="Normal (Web)"/>
    <w:basedOn w:val="Normal"/>
    <w:uiPriority w:val="99"/>
    <w:unhideWhenUsed/>
    <w:rsid w:val="00CA7B91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Prrafodelista">
    <w:name w:val="List Paragraph"/>
    <w:basedOn w:val="Normal"/>
    <w:uiPriority w:val="34"/>
    <w:qFormat/>
    <w:rsid w:val="00616EE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B27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27967"/>
  </w:style>
  <w:style w:type="paragraph" w:styleId="Piedepgina">
    <w:name w:val="footer"/>
    <w:basedOn w:val="Normal"/>
    <w:link w:val="PiedepginaCar"/>
    <w:uiPriority w:val="99"/>
    <w:unhideWhenUsed/>
    <w:rsid w:val="00B279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7967"/>
  </w:style>
  <w:style w:type="paragraph" w:styleId="Textodeglobo">
    <w:name w:val="Balloon Text"/>
    <w:basedOn w:val="Normal"/>
    <w:link w:val="TextodegloboCar"/>
    <w:uiPriority w:val="99"/>
    <w:semiHidden/>
    <w:unhideWhenUsed/>
    <w:rsid w:val="00747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4728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9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5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3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144CFC-1AF6-4D45-A5C9-A383A818B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18</Pages>
  <Words>3597</Words>
  <Characters>19789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PCINCAEM</dc:creator>
  <cp:lastModifiedBy>A3-004</cp:lastModifiedBy>
  <cp:revision>12</cp:revision>
  <cp:lastPrinted>2016-07-11T12:26:00Z</cp:lastPrinted>
  <dcterms:created xsi:type="dcterms:W3CDTF">2023-07-11T00:49:00Z</dcterms:created>
  <dcterms:modified xsi:type="dcterms:W3CDTF">2023-07-12T18:53:00Z</dcterms:modified>
</cp:coreProperties>
</file>